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34C" w14:textId="77777777" w:rsidR="00C332B7" w:rsidRPr="00C332B7" w:rsidRDefault="005E364B" w:rsidP="00C332B7">
      <w:pPr>
        <w:spacing w:after="0" w:line="240" w:lineRule="auto"/>
        <w:jc w:val="right"/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</w:t>
      </w:r>
      <w:r w:rsidR="00C332B7" w:rsidRPr="00B02DBF">
        <w:rPr>
          <w:rFonts w:ascii="Times New Roman" w:hAnsi="Times New Roman"/>
          <w:b/>
          <w:bCs/>
          <w:spacing w:val="2"/>
          <w:sz w:val="28"/>
          <w:szCs w:val="28"/>
          <w:lang w:val="uk-UA" w:eastAsia="ru-RU"/>
        </w:rPr>
        <w:t xml:space="preserve">                                           </w:t>
      </w:r>
      <w:r w:rsidR="00C332B7" w:rsidRPr="00B02DBF">
        <w:rPr>
          <w:rFonts w:ascii="Times New Roman" w:hAnsi="Times New Roman"/>
          <w:bCs/>
          <w:spacing w:val="2"/>
          <w:sz w:val="28"/>
          <w:szCs w:val="28"/>
          <w:lang w:val="uk-UA" w:eastAsia="ru-RU"/>
        </w:rPr>
        <w:t xml:space="preserve"> </w:t>
      </w:r>
    </w:p>
    <w:p w14:paraId="68DF66A7" w14:textId="77777777" w:rsidR="000F27F5" w:rsidRDefault="000F27F5" w:rsidP="000F27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E0B5E2F" w14:textId="019915A1" w:rsidR="000F27F5" w:rsidRPr="000F27F5" w:rsidRDefault="000F27F5" w:rsidP="000F27F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F27F5"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8090B82" wp14:editId="4A408664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FBDA" w14:textId="77777777" w:rsidR="000F27F5" w:rsidRPr="000F27F5" w:rsidRDefault="000F27F5" w:rsidP="000F2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0F27F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0F27F5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0F27F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0F27F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2052BEAD" w14:textId="77777777" w:rsidR="000F27F5" w:rsidRPr="000F27F5" w:rsidRDefault="000F27F5" w:rsidP="000F27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uk-UA"/>
        </w:rPr>
      </w:pPr>
      <w:r w:rsidRPr="000F27F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ВИКОНАВЧИЙ КОМІТЕТ</w:t>
      </w:r>
    </w:p>
    <w:p w14:paraId="2169BC94" w14:textId="638591A2" w:rsidR="000F27F5" w:rsidRPr="000F27F5" w:rsidRDefault="000F27F5" w:rsidP="000F27F5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uk-UA"/>
        </w:rPr>
      </w:pPr>
      <w:r w:rsidRPr="000F27F5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0080CB6F" wp14:editId="7FDD765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AA791" id="Пряма сполучна ліні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0F27F5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</w:t>
      </w:r>
      <w:r w:rsidR="00A73AC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</w:t>
      </w:r>
      <w:r w:rsidRPr="000F27F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3503D5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237</w:t>
      </w:r>
    </w:p>
    <w:p w14:paraId="70744969" w14:textId="77777777" w:rsidR="000F27F5" w:rsidRPr="000F27F5" w:rsidRDefault="000F27F5" w:rsidP="000F27F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  <w:r w:rsidRPr="000F27F5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Від 28 серпня 2024 року                                              м. Могилів-Подільський</w:t>
      </w:r>
    </w:p>
    <w:p w14:paraId="38314492" w14:textId="77777777" w:rsidR="000F27F5" w:rsidRPr="000F27F5" w:rsidRDefault="000F27F5" w:rsidP="000F27F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</w:p>
    <w:p w14:paraId="2B586563" w14:textId="77777777"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4C0EF751" w14:textId="77777777" w:rsidR="000F27F5" w:rsidRDefault="0000799C" w:rsidP="009138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9138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затвердження посадового складу комісії </w:t>
      </w:r>
    </w:p>
    <w:p w14:paraId="34866961" w14:textId="77777777" w:rsidR="000F27F5" w:rsidRDefault="009138A0" w:rsidP="009138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щодо розгляду заяв членів сімей осіб, які загинули (пропали безвісти), померли, осіб з інвалідністю та внутрішньо переміщених осіб, </w:t>
      </w:r>
    </w:p>
    <w:p w14:paraId="519D5D26" w14:textId="77777777" w:rsidR="000F27F5" w:rsidRDefault="009138A0" w:rsidP="009138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захищали незалежність, суверенітет та територіальну цілісність України про призначення грошової компенсації за належні </w:t>
      </w:r>
    </w:p>
    <w:p w14:paraId="79364441" w14:textId="23857319" w:rsidR="00431FAB" w:rsidRPr="003A1778" w:rsidRDefault="009138A0" w:rsidP="009138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для отримання жилі приміщення</w:t>
      </w:r>
      <w:r w:rsidR="003A1778" w:rsidRPr="003A17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A177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новій редакції</w:t>
      </w:r>
    </w:p>
    <w:p w14:paraId="31E561C8" w14:textId="77777777" w:rsidR="0000799C" w:rsidRPr="00EA138B" w:rsidRDefault="0000799C" w:rsidP="0000799C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47E50C59" w14:textId="261F66F4" w:rsidR="0000799C" w:rsidRPr="00B76C49" w:rsidRDefault="0000799C" w:rsidP="000F27F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еруючись </w:t>
      </w:r>
      <w:proofErr w:type="spellStart"/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>ст</w:t>
      </w:r>
      <w:proofErr w:type="spellEnd"/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633B37">
        <w:rPr>
          <w:rFonts w:ascii="Times New Roman" w:eastAsia="Times New Roman" w:hAnsi="Times New Roman"/>
          <w:sz w:val="28"/>
          <w:szCs w:val="28"/>
          <w:lang w:val="uk-UA" w:eastAsia="ru-RU"/>
        </w:rPr>
        <w:t>30, 34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3A177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52,</w:t>
      </w:r>
      <w:r w:rsidR="00C23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5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Закон</w:t>
      </w:r>
      <w:r w:rsidR="005054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України «Про статус ветеранів війни, гарантії їх соціального захисту», постанов Кабінету Мін</w:t>
      </w:r>
      <w:r w:rsidR="003A17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істрів України від 19.10.2016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№719 «Питання забезпечення житлом деяких категорій осіб, які захищали незалежність, суверенітет та територіальну цілісність України,</w:t>
      </w:r>
      <w:r w:rsidR="0035169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також члені</w:t>
      </w:r>
      <w:r w:rsidR="003A17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 їх сімей», від 28.03.2018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№214 «Питання забезпечення житлом деяких категорій осіб, які брали участь у бойових діях на території інших держав, а також членів їх сімей» та від 18.04.2018 №280 «Питання забезпечення житлом внутрішньо переміщених осіб, які захищали незалежність, суверенітет та територіальну цілісність Украї</w:t>
      </w:r>
      <w:r w:rsidR="0050540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ни»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A34E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зв’язку із </w:t>
      </w:r>
      <w:r w:rsidR="003A177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кадровими </w:t>
      </w:r>
      <w:r w:rsidR="00A34E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змінами </w:t>
      </w:r>
      <w:r w:rsidR="0066301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</w:t>
      </w:r>
      <w:r w:rsidR="00A34E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33B3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метою</w:t>
      </w:r>
      <w:r w:rsidR="00F962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членам їх сімей,</w:t>
      </w:r>
      <w:r w:rsidR="000F27F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962C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917923E" w14:textId="77777777" w:rsidR="0000799C" w:rsidRDefault="0000799C" w:rsidP="0000799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14:paraId="58521B2E" w14:textId="3089B4E1" w:rsidR="0000799C" w:rsidRPr="0000799C" w:rsidRDefault="003A1778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авчий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ітет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 w:rsid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ВИРІШИВ:</w:t>
      </w:r>
    </w:p>
    <w:p w14:paraId="60E99890" w14:textId="77777777"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8EB8E1" w14:textId="277D11E1" w:rsidR="00CB6D9F" w:rsidRPr="00CB6D9F" w:rsidRDefault="000F27F5" w:rsidP="000F27F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F27F5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>Затвердити посадовий склад</w:t>
      </w:r>
      <w:r w:rsidR="0066301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>комісії щодо розгляду заяв членів сімей, осіб</w:t>
      </w:r>
      <w:r w:rsidR="00F23599">
        <w:rPr>
          <w:rFonts w:ascii="Times New Roman" w:eastAsia="Times New Roman" w:hAnsi="Times New Roman"/>
          <w:sz w:val="28"/>
          <w:szCs w:val="24"/>
          <w:lang w:val="uk-UA" w:eastAsia="ru-RU"/>
        </w:rPr>
        <w:t>,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які загинули (пропали безвісти), померли, осіб з інвалідністю та внутрішньо переміщених осіб, які захищали незалежність, суверенітет та територіальну цілісність України про призначення грошової компенсації за належні для отримання жилі приміщення</w:t>
      </w:r>
      <w:r w:rsidR="001844B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 новій редакції</w:t>
      </w:r>
      <w:r w:rsidR="0027291F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згідно з додатком, що додається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7761C827" w14:textId="77777777" w:rsidR="000F27F5" w:rsidRDefault="000F27F5" w:rsidP="000F27F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F27F5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>Визнати таким, що втрати</w:t>
      </w:r>
      <w:r w:rsidR="000D2059">
        <w:rPr>
          <w:rFonts w:ascii="Times New Roman" w:eastAsia="Times New Roman" w:hAnsi="Times New Roman"/>
          <w:sz w:val="28"/>
          <w:szCs w:val="24"/>
          <w:lang w:val="uk-UA" w:eastAsia="ru-RU"/>
        </w:rPr>
        <w:t>ло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чинність рішення виконавч</w:t>
      </w:r>
      <w:r w:rsidR="0066301A">
        <w:rPr>
          <w:rFonts w:ascii="Times New Roman" w:eastAsia="Times New Roman" w:hAnsi="Times New Roman"/>
          <w:sz w:val="28"/>
          <w:szCs w:val="24"/>
          <w:lang w:val="uk-UA" w:eastAsia="ru-RU"/>
        </w:rPr>
        <w:t>ого комітету міської ради від 30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>.0</w:t>
      </w:r>
      <w:r w:rsidR="0066301A">
        <w:rPr>
          <w:rFonts w:ascii="Times New Roman" w:eastAsia="Times New Roman" w:hAnsi="Times New Roman"/>
          <w:sz w:val="28"/>
          <w:szCs w:val="24"/>
          <w:lang w:val="uk-UA" w:eastAsia="ru-RU"/>
        </w:rPr>
        <w:t>3.2023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№</w:t>
      </w:r>
      <w:r w:rsidR="0066301A">
        <w:rPr>
          <w:rFonts w:ascii="Times New Roman" w:eastAsia="Times New Roman" w:hAnsi="Times New Roman"/>
          <w:sz w:val="28"/>
          <w:szCs w:val="24"/>
          <w:lang w:val="uk-UA" w:eastAsia="ru-RU"/>
        </w:rPr>
        <w:t>83</w:t>
      </w:r>
      <w:r w:rsidR="00EF62C4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«Про затвердження посадов</w:t>
      </w:r>
      <w:r w:rsidR="005923EF">
        <w:rPr>
          <w:rFonts w:ascii="Times New Roman" w:eastAsia="Times New Roman" w:hAnsi="Times New Roman"/>
          <w:sz w:val="28"/>
          <w:szCs w:val="24"/>
          <w:lang w:val="uk-UA" w:eastAsia="ru-RU"/>
        </w:rPr>
        <w:t>ого складу комісії щодо розгляду заяв членів сімей осіб, які загинули</w:t>
      </w:r>
      <w:r w:rsidR="00FE622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(пропали безвісти), померлих, осіб з інвалідністю та внутрішньо переміщених осіб, які захищали</w:t>
      </w:r>
    </w:p>
    <w:p w14:paraId="5F46C74B" w14:textId="77777777" w:rsidR="000F27F5" w:rsidRDefault="000F27F5" w:rsidP="000F27F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14:paraId="0A579783" w14:textId="2D280157" w:rsidR="00BE5A8C" w:rsidRPr="00706C0F" w:rsidRDefault="0066301A" w:rsidP="000F27F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незалежність, </w:t>
      </w:r>
      <w:r w:rsidR="00FE622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суверенітет та територіальну цілісність України про </w:t>
      </w:r>
      <w:r w:rsidR="00FE622C" w:rsidRPr="00706C0F">
        <w:rPr>
          <w:rFonts w:ascii="Times New Roman" w:eastAsia="Times New Roman" w:hAnsi="Times New Roman"/>
          <w:sz w:val="28"/>
          <w:szCs w:val="24"/>
          <w:lang w:val="uk-UA" w:eastAsia="ru-RU"/>
        </w:rPr>
        <w:t>призначення грошової компенсації за належні для отримання жилі приміщення».</w:t>
      </w:r>
    </w:p>
    <w:p w14:paraId="5D5C3529" w14:textId="0EBE6B55" w:rsidR="0000799C" w:rsidRDefault="000F27F5" w:rsidP="000F27F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F27F5">
        <w:rPr>
          <w:rFonts w:ascii="Times New Roman" w:eastAsia="Times New Roman" w:hAnsi="Times New Roman"/>
          <w:b/>
          <w:bCs/>
          <w:sz w:val="28"/>
          <w:szCs w:val="24"/>
          <w:lang w:val="uk-UA" w:eastAsia="ru-RU"/>
        </w:rPr>
        <w:t>3.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</w:t>
      </w:r>
      <w:r w:rsidR="00CB6D9F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3A286310" w14:textId="77777777" w:rsidR="000F27F5" w:rsidRPr="0000799C" w:rsidRDefault="000F27F5" w:rsidP="000F27F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70450E" w14:textId="20BF9E8B" w:rsidR="0000799C" w:rsidRDefault="0000799C" w:rsidP="000F27F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32002D" w14:textId="77777777" w:rsidR="000F27F5" w:rsidRPr="0000799C" w:rsidRDefault="000F27F5" w:rsidP="000F27F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BBF4BDE" w14:textId="77777777" w:rsidR="000F27F5" w:rsidRDefault="0000799C" w:rsidP="000B28B6">
      <w:pPr>
        <w:spacing w:after="0" w:line="240" w:lineRule="auto"/>
        <w:ind w:left="72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</w:p>
    <w:p w14:paraId="2F15F7CA" w14:textId="7256BDE2" w:rsidR="000B28B6" w:rsidRDefault="000F27F5" w:rsidP="00110D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B28B6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14:paraId="6BDDDEBA" w14:textId="39B663D5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520A957" w14:textId="710D229A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FF57066" w14:textId="25E5B5AC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8775F4C" w14:textId="168FE252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EA1312" w14:textId="36EA649E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22DB63" w14:textId="29474493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1E8C8D" w14:textId="6502CC32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60853D" w14:textId="0CE43E4B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B368183" w14:textId="65135641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E0E962" w14:textId="1C66326A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7A8CFDF" w14:textId="423B5CCD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64068D" w14:textId="6A5C4682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109C9A8" w14:textId="1F8A2978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265A8C1" w14:textId="6107A484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3F42D4" w14:textId="7EF3A7E9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47DA13C" w14:textId="429F63EC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C92880" w14:textId="7B23B98C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92243A" w14:textId="15847BFF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6959E96" w14:textId="04F195C5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0B5FA9" w14:textId="2661BFF8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F0E6450" w14:textId="362B1506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D2575B" w14:textId="796DFF2B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BE30EE8" w14:textId="04BF6A9D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E69B59E" w14:textId="78694B28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A7538C9" w14:textId="7E106F93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9564A5" w14:textId="1942ECBA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7806CCB" w14:textId="54DA7DB0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D14AFE3" w14:textId="7DAC8754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ED0A8FC" w14:textId="05EFB4FA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FE7DBC" w14:textId="592A87DC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AAF8B5" w14:textId="6D142645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0D2233" w14:textId="47E5BF31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E48B46" w14:textId="01BFD96B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804A14F" w14:textId="77777777" w:rsidR="000F27F5" w:rsidRDefault="000F27F5" w:rsidP="000F27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8ADEDE0" w14:textId="77777777" w:rsidR="00FE622C" w:rsidRDefault="00FE622C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C8AF59" w14:textId="0E5E47A4" w:rsidR="00FE622C" w:rsidRDefault="00FE622C" w:rsidP="00A91D0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51EF24C9" w14:textId="5E63146D" w:rsidR="00B63AD0" w:rsidRDefault="00B63AD0" w:rsidP="00A91D0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1A137889" w14:textId="7803D890" w:rsidR="00B63AD0" w:rsidRDefault="00B63AD0" w:rsidP="00A91D0D">
      <w:pPr>
        <w:spacing w:after="0" w:line="240" w:lineRule="auto"/>
        <w:ind w:left="5400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6980060" w14:textId="77777777" w:rsidR="00B63AD0" w:rsidRDefault="00B63AD0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6DF564" w14:textId="77777777" w:rsidR="000F27F5" w:rsidRDefault="000F27F5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6FBBB61" w14:textId="77777777" w:rsidR="001844BA" w:rsidRDefault="001844BA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2504E1A" w14:textId="739351AB" w:rsidR="00A91D0D" w:rsidRPr="00D83889" w:rsidRDefault="000F27F5" w:rsidP="000F2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</w:t>
      </w:r>
      <w:r w:rsidR="003503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</w:p>
    <w:p w14:paraId="0DD141CC" w14:textId="53B45888" w:rsidR="00A91D0D" w:rsidRPr="00A91D0D" w:rsidRDefault="000F27F5" w:rsidP="000F2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14:paraId="2FD5D673" w14:textId="75BE267F" w:rsidR="00A91D0D" w:rsidRPr="00A91D0D" w:rsidRDefault="000F27F5" w:rsidP="000F2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14:paraId="3990BB1E" w14:textId="7468CD27" w:rsidR="00A91D0D" w:rsidRDefault="000F27F5" w:rsidP="000F2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28 серпня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844BA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3503D5">
        <w:rPr>
          <w:rFonts w:ascii="Times New Roman" w:eastAsia="Times New Roman" w:hAnsi="Times New Roman"/>
          <w:sz w:val="28"/>
          <w:szCs w:val="28"/>
          <w:lang w:val="uk-UA" w:eastAsia="ru-RU"/>
        </w:rPr>
        <w:t>237</w:t>
      </w:r>
    </w:p>
    <w:p w14:paraId="2E0CEED3" w14:textId="77777777" w:rsidR="000F27F5" w:rsidRPr="00A91D0D" w:rsidRDefault="000F27F5" w:rsidP="000F27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067305D" w14:textId="77777777" w:rsidR="00A91D0D" w:rsidRPr="00A91D0D" w:rsidRDefault="00A91D0D" w:rsidP="00A91D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1B717AF" w14:textId="16CE5186" w:rsidR="00A91D0D" w:rsidRDefault="00FE622C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Посадовий склад</w:t>
      </w:r>
      <w:r w:rsidR="00A73AC1" w:rsidRPr="00A73A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73A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комісії</w:t>
      </w:r>
    </w:p>
    <w:p w14:paraId="38145B62" w14:textId="0226585E" w:rsidR="00B96AEF" w:rsidRDefault="00B96AEF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щодо розгляду заяв членів сімей осіб,</w:t>
      </w:r>
    </w:p>
    <w:p w14:paraId="00029966" w14:textId="77777777" w:rsidR="00B96AEF" w:rsidRDefault="00B96AEF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загинули (пропали безвісти), померли, осіб з інвалідністю </w:t>
      </w:r>
    </w:p>
    <w:p w14:paraId="7EC39F17" w14:textId="77777777" w:rsidR="00B96AEF" w:rsidRDefault="00B96AEF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та внутрішньо переміщених осіб, </w:t>
      </w:r>
      <w:r w:rsidR="006630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які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захищали незалежність, суверенітет </w:t>
      </w:r>
    </w:p>
    <w:p w14:paraId="31BB28AC" w14:textId="203149E6" w:rsidR="00FE622C" w:rsidRPr="00A91D0D" w:rsidRDefault="00B96AEF" w:rsidP="00A91D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та територіальну цілісність України про</w:t>
      </w:r>
      <w:r w:rsidR="006630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призначення грошової компенсації</w:t>
      </w:r>
      <w:r w:rsidR="006630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належні отримання</w:t>
      </w:r>
      <w:r w:rsidR="006630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жилі приміщення </w:t>
      </w:r>
    </w:p>
    <w:p w14:paraId="741424B9" w14:textId="287980EC" w:rsidR="00A91D0D" w:rsidRDefault="00A73AC1" w:rsidP="00A73A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73AC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новій редакції</w:t>
      </w:r>
    </w:p>
    <w:p w14:paraId="5853999A" w14:textId="77777777" w:rsidR="00A73AC1" w:rsidRPr="00A91D0D" w:rsidRDefault="00A73AC1" w:rsidP="00A73A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1"/>
        <w:gridCol w:w="5554"/>
      </w:tblGrid>
      <w:tr w:rsidR="00A91D0D" w:rsidRPr="000F27F5" w14:paraId="730B0FAC" w14:textId="77777777" w:rsidTr="000F27F5">
        <w:tc>
          <w:tcPr>
            <w:tcW w:w="3801" w:type="dxa"/>
            <w:hideMark/>
          </w:tcPr>
          <w:p w14:paraId="43D1D008" w14:textId="42439F9B" w:rsidR="00A91D0D" w:rsidRPr="000F27F5" w:rsidRDefault="00A91D0D" w:rsidP="000F27F5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0F27F5">
              <w:rPr>
                <w:b/>
                <w:sz w:val="28"/>
                <w:szCs w:val="28"/>
                <w:lang w:val="uk-UA" w:eastAsia="ru-RU"/>
              </w:rPr>
              <w:t>Голова комісії:</w:t>
            </w:r>
          </w:p>
          <w:p w14:paraId="6326A270" w14:textId="77777777" w:rsidR="00B96AEF" w:rsidRPr="000F27F5" w:rsidRDefault="00B96AEF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  <w:p w14:paraId="5C32933A" w14:textId="77777777" w:rsidR="00A91D0D" w:rsidRPr="000F27F5" w:rsidRDefault="00A91D0D" w:rsidP="000F27F5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54" w:type="dxa"/>
          </w:tcPr>
          <w:p w14:paraId="39DEEAEA" w14:textId="77777777" w:rsidR="000F27F5" w:rsidRPr="000F27F5" w:rsidRDefault="0066301A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</w:t>
            </w:r>
            <w:r w:rsidR="00B96AEF" w:rsidRPr="000F27F5">
              <w:rPr>
                <w:sz w:val="28"/>
                <w:szCs w:val="28"/>
                <w:lang w:val="uk-UA" w:eastAsia="ru-RU"/>
              </w:rPr>
              <w:t xml:space="preserve">заступник міського голови з питань </w:t>
            </w:r>
          </w:p>
          <w:p w14:paraId="1B471188" w14:textId="2F3A73FD" w:rsidR="00A91D0D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0F27F5">
              <w:rPr>
                <w:sz w:val="28"/>
                <w:szCs w:val="28"/>
                <w:lang w:val="uk-UA" w:eastAsia="ru-RU"/>
              </w:rPr>
              <w:t>діяльності виконавчих органів</w:t>
            </w:r>
            <w:r w:rsidRPr="000F27F5">
              <w:rPr>
                <w:sz w:val="28"/>
                <w:szCs w:val="28"/>
                <w:lang w:val="uk-UA" w:eastAsia="ru-RU"/>
              </w:rPr>
              <w:t>.</w:t>
            </w:r>
          </w:p>
          <w:p w14:paraId="107852BE" w14:textId="77777777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A91D0D" w:rsidRPr="000F27F5" w14:paraId="2A82E775" w14:textId="77777777" w:rsidTr="000F27F5">
        <w:tc>
          <w:tcPr>
            <w:tcW w:w="3801" w:type="dxa"/>
          </w:tcPr>
          <w:p w14:paraId="675792C9" w14:textId="77777777" w:rsidR="00A91D0D" w:rsidRPr="000F27F5" w:rsidRDefault="00A91D0D" w:rsidP="000F27F5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0F27F5">
              <w:rPr>
                <w:b/>
                <w:sz w:val="28"/>
                <w:szCs w:val="28"/>
                <w:lang w:val="uk-UA" w:eastAsia="ru-RU"/>
              </w:rPr>
              <w:t>Заступник голови комісії:</w:t>
            </w:r>
          </w:p>
          <w:p w14:paraId="25A70FF9" w14:textId="77777777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554" w:type="dxa"/>
          </w:tcPr>
          <w:p w14:paraId="03589A7A" w14:textId="70806FC6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>-</w:t>
            </w:r>
            <w:r w:rsidR="00FB688A" w:rsidRPr="000F27F5">
              <w:rPr>
                <w:sz w:val="28"/>
                <w:szCs w:val="28"/>
                <w:lang w:val="uk-UA" w:eastAsia="ru-RU"/>
              </w:rPr>
              <w:t xml:space="preserve"> </w:t>
            </w:r>
            <w:r w:rsidRPr="000F27F5">
              <w:rPr>
                <w:sz w:val="28"/>
                <w:szCs w:val="28"/>
                <w:lang w:val="uk-UA" w:eastAsia="ru-RU"/>
              </w:rPr>
              <w:t>начальник управління праці та соціального</w:t>
            </w:r>
          </w:p>
          <w:p w14:paraId="792AFD61" w14:textId="640A9DAD" w:rsidR="00A91D0D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A91D0D" w:rsidRPr="000F27F5">
              <w:rPr>
                <w:sz w:val="28"/>
                <w:szCs w:val="28"/>
                <w:lang w:val="uk-UA" w:eastAsia="ru-RU"/>
              </w:rPr>
              <w:t>захисту 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  <w:r w:rsidR="00A91D0D" w:rsidRPr="000F27F5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014761E3" w14:textId="77777777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</w:tr>
      <w:tr w:rsidR="00A91D0D" w:rsidRPr="000F27F5" w14:paraId="3AA2436D" w14:textId="77777777" w:rsidTr="000F27F5">
        <w:tc>
          <w:tcPr>
            <w:tcW w:w="3801" w:type="dxa"/>
          </w:tcPr>
          <w:p w14:paraId="50C96247" w14:textId="77777777" w:rsidR="00A91D0D" w:rsidRPr="000F27F5" w:rsidRDefault="00A91D0D" w:rsidP="000F27F5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0F27F5">
              <w:rPr>
                <w:b/>
                <w:sz w:val="28"/>
                <w:szCs w:val="28"/>
                <w:lang w:val="uk-UA" w:eastAsia="ru-RU"/>
              </w:rPr>
              <w:t>Секретар комісії:</w:t>
            </w:r>
          </w:p>
          <w:p w14:paraId="58CC2412" w14:textId="77777777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                         </w:t>
            </w:r>
          </w:p>
        </w:tc>
        <w:tc>
          <w:tcPr>
            <w:tcW w:w="5554" w:type="dxa"/>
          </w:tcPr>
          <w:p w14:paraId="4265FC00" w14:textId="77777777" w:rsidR="000F27F5" w:rsidRDefault="00FD31A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>-</w:t>
            </w:r>
            <w:r w:rsidR="0066301A" w:rsidRPr="000F27F5">
              <w:rPr>
                <w:sz w:val="28"/>
                <w:szCs w:val="28"/>
                <w:lang w:val="uk-UA" w:eastAsia="ru-RU"/>
              </w:rPr>
              <w:t xml:space="preserve"> </w:t>
            </w:r>
            <w:r w:rsidR="00B96AEF" w:rsidRPr="000F27F5">
              <w:rPr>
                <w:sz w:val="28"/>
                <w:szCs w:val="28"/>
                <w:lang w:val="uk-UA" w:eastAsia="ru-RU"/>
              </w:rPr>
              <w:t xml:space="preserve">головний </w:t>
            </w:r>
            <w:r w:rsidR="0066301A" w:rsidRPr="000F27F5">
              <w:rPr>
                <w:sz w:val="28"/>
                <w:szCs w:val="28"/>
                <w:lang w:val="uk-UA" w:eastAsia="ru-RU"/>
              </w:rPr>
              <w:t xml:space="preserve">спеціаліст відділу соціальної </w:t>
            </w:r>
          </w:p>
          <w:p w14:paraId="78D28B90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66301A" w:rsidRPr="000F27F5">
              <w:rPr>
                <w:sz w:val="28"/>
                <w:szCs w:val="28"/>
                <w:lang w:val="uk-UA" w:eastAsia="ru-RU"/>
              </w:rPr>
              <w:t xml:space="preserve">підтримки пільгових категорій населення </w:t>
            </w:r>
            <w:r w:rsidR="00B96AEF" w:rsidRPr="000F27F5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70D674C8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B96AEF" w:rsidRPr="000F27F5">
              <w:rPr>
                <w:sz w:val="28"/>
                <w:szCs w:val="28"/>
                <w:lang w:val="uk-UA" w:eastAsia="ru-RU"/>
              </w:rPr>
              <w:t>управ</w:t>
            </w:r>
            <w:r w:rsidR="00287447" w:rsidRPr="000F27F5">
              <w:rPr>
                <w:sz w:val="28"/>
                <w:szCs w:val="28"/>
                <w:lang w:val="uk-UA" w:eastAsia="ru-RU"/>
              </w:rPr>
              <w:t xml:space="preserve">ління праці та соціального захисту </w:t>
            </w:r>
          </w:p>
          <w:p w14:paraId="090C5EEC" w14:textId="5E349E54" w:rsidR="00A91D0D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287447" w:rsidRPr="000F27F5">
              <w:rPr>
                <w:sz w:val="28"/>
                <w:szCs w:val="28"/>
                <w:lang w:val="uk-UA" w:eastAsia="ru-RU"/>
              </w:rPr>
              <w:t>населення міської ради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A91D0D" w:rsidRPr="000F27F5" w14:paraId="4E1F0313" w14:textId="77777777" w:rsidTr="000F27F5">
        <w:tc>
          <w:tcPr>
            <w:tcW w:w="3801" w:type="dxa"/>
          </w:tcPr>
          <w:p w14:paraId="18143074" w14:textId="77777777" w:rsidR="00A91D0D" w:rsidRPr="000F27F5" w:rsidRDefault="00A91D0D" w:rsidP="000F27F5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0F27F5">
              <w:rPr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14:paraId="599390B4" w14:textId="77777777" w:rsidR="00A91D0D" w:rsidRP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554" w:type="dxa"/>
          </w:tcPr>
          <w:p w14:paraId="6DE25C3A" w14:textId="77777777" w:rsidR="000F27F5" w:rsidRDefault="00A91D0D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</w:t>
            </w:r>
            <w:r w:rsidR="00FD31A9" w:rsidRPr="000F27F5">
              <w:rPr>
                <w:sz w:val="28"/>
                <w:szCs w:val="28"/>
                <w:lang w:val="uk-UA" w:eastAsia="ru-RU"/>
              </w:rPr>
              <w:t xml:space="preserve">начальник фінансово-економічного </w:t>
            </w:r>
          </w:p>
          <w:p w14:paraId="1BE553C0" w14:textId="2EDA06BC" w:rsidR="00A91D0D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>управління міської ради;</w:t>
            </w:r>
          </w:p>
          <w:p w14:paraId="48911EDD" w14:textId="77777777" w:rsidR="000F27F5" w:rsidRDefault="00FD31A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>- начальник управління житлово-</w:t>
            </w:r>
          </w:p>
          <w:p w14:paraId="47CAA5B2" w14:textId="4AE517BB" w:rsidR="00FD31A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>комунального господарства міської ради;</w:t>
            </w:r>
          </w:p>
          <w:p w14:paraId="22BE2931" w14:textId="77777777" w:rsidR="000F27F5" w:rsidRDefault="00FD31A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</w:t>
            </w:r>
            <w:r w:rsidR="0066301A" w:rsidRPr="000F27F5">
              <w:rPr>
                <w:sz w:val="28"/>
                <w:szCs w:val="28"/>
                <w:lang w:val="uk-UA" w:eastAsia="ru-RU"/>
              </w:rPr>
              <w:t xml:space="preserve">начальник відділу комунального майна </w:t>
            </w:r>
            <w:r w:rsidRPr="000F27F5">
              <w:rPr>
                <w:sz w:val="28"/>
                <w:szCs w:val="28"/>
                <w:lang w:val="uk-UA" w:eastAsia="ru-RU"/>
              </w:rPr>
              <w:t xml:space="preserve"> </w:t>
            </w:r>
          </w:p>
          <w:p w14:paraId="1613B256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 xml:space="preserve">управління житлово-комунального </w:t>
            </w:r>
          </w:p>
          <w:p w14:paraId="4443794D" w14:textId="6EC956CE" w:rsidR="00FD31A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>господарства міської ради;</w:t>
            </w:r>
          </w:p>
          <w:p w14:paraId="456074C3" w14:textId="77777777" w:rsidR="000F27F5" w:rsidRDefault="00FD31A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начальник </w:t>
            </w:r>
            <w:r w:rsidR="0066301A" w:rsidRPr="000F27F5">
              <w:rPr>
                <w:sz w:val="28"/>
                <w:szCs w:val="28"/>
                <w:lang w:val="uk-UA" w:eastAsia="ru-RU"/>
              </w:rPr>
              <w:t xml:space="preserve">юридичного </w:t>
            </w:r>
            <w:r w:rsidRPr="000F27F5">
              <w:rPr>
                <w:sz w:val="28"/>
                <w:szCs w:val="28"/>
                <w:lang w:val="uk-UA" w:eastAsia="ru-RU"/>
              </w:rPr>
              <w:t xml:space="preserve">відділу апарату </w:t>
            </w:r>
          </w:p>
          <w:p w14:paraId="6B915E6E" w14:textId="72F61D52" w:rsidR="00FD31A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>міської ради та виконкому;</w:t>
            </w:r>
          </w:p>
          <w:p w14:paraId="4A3DB5B8" w14:textId="77777777" w:rsidR="000F27F5" w:rsidRDefault="00FD31A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начальник відділу </w:t>
            </w:r>
            <w:r w:rsidR="00505406" w:rsidRPr="000F27F5">
              <w:rPr>
                <w:sz w:val="28"/>
                <w:szCs w:val="28"/>
                <w:lang w:val="uk-UA" w:eastAsia="ru-RU"/>
              </w:rPr>
              <w:t xml:space="preserve">з питань ветеранської </w:t>
            </w:r>
          </w:p>
          <w:p w14:paraId="38526760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505406" w:rsidRPr="000F27F5">
              <w:rPr>
                <w:sz w:val="28"/>
                <w:szCs w:val="28"/>
                <w:lang w:val="uk-UA" w:eastAsia="ru-RU"/>
              </w:rPr>
              <w:t>політики</w:t>
            </w:r>
            <w:r w:rsidR="00FD31A9" w:rsidRPr="000F27F5">
              <w:rPr>
                <w:sz w:val="28"/>
                <w:szCs w:val="28"/>
                <w:lang w:val="uk-UA" w:eastAsia="ru-RU"/>
              </w:rPr>
              <w:t xml:space="preserve"> управління праці та соціального </w:t>
            </w:r>
          </w:p>
          <w:p w14:paraId="42E08B89" w14:textId="63548FF3" w:rsidR="00FD31A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FD31A9" w:rsidRPr="000F27F5">
              <w:rPr>
                <w:sz w:val="28"/>
                <w:szCs w:val="28"/>
                <w:lang w:val="uk-UA" w:eastAsia="ru-RU"/>
              </w:rPr>
              <w:t>захисту населення міської ради;</w:t>
            </w:r>
          </w:p>
          <w:p w14:paraId="69427D58" w14:textId="77777777" w:rsidR="000F27F5" w:rsidRDefault="000D205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>- головний лікар КНП «Могилів-</w:t>
            </w:r>
          </w:p>
          <w:p w14:paraId="70C4C37C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0F27F5">
              <w:rPr>
                <w:sz w:val="28"/>
                <w:szCs w:val="28"/>
                <w:lang w:val="uk-UA" w:eastAsia="ru-RU"/>
              </w:rPr>
              <w:t>Подільський Центр первинної медико-</w:t>
            </w:r>
          </w:p>
          <w:p w14:paraId="278C54A9" w14:textId="77777777" w:rsid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0F27F5">
              <w:rPr>
                <w:sz w:val="28"/>
                <w:szCs w:val="28"/>
                <w:lang w:val="uk-UA" w:eastAsia="ru-RU"/>
              </w:rPr>
              <w:t xml:space="preserve">санітарної допомоги» Могилів-Подільської </w:t>
            </w:r>
          </w:p>
          <w:p w14:paraId="3B55DE10" w14:textId="7578209B" w:rsidR="000D205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0F27F5">
              <w:rPr>
                <w:sz w:val="28"/>
                <w:szCs w:val="28"/>
                <w:lang w:val="uk-UA" w:eastAsia="ru-RU"/>
              </w:rPr>
              <w:t>міської ради;</w:t>
            </w:r>
          </w:p>
          <w:p w14:paraId="1F898B5C" w14:textId="77777777" w:rsidR="000F27F5" w:rsidRDefault="000D2059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0F27F5">
              <w:rPr>
                <w:sz w:val="28"/>
                <w:szCs w:val="28"/>
                <w:lang w:val="uk-UA" w:eastAsia="ru-RU"/>
              </w:rPr>
              <w:t xml:space="preserve">- голова громадської організації «Патріот </w:t>
            </w:r>
          </w:p>
          <w:p w14:paraId="6834D6BD" w14:textId="6A26266F" w:rsidR="000D2059" w:rsidRPr="000F27F5" w:rsidRDefault="000F27F5" w:rsidP="000F27F5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D2059" w:rsidRPr="000F27F5">
              <w:rPr>
                <w:sz w:val="28"/>
                <w:szCs w:val="28"/>
                <w:lang w:val="uk-UA" w:eastAsia="ru-RU"/>
              </w:rPr>
              <w:t>України»</w:t>
            </w:r>
            <w:r w:rsidR="001844BA" w:rsidRPr="000F27F5">
              <w:rPr>
                <w:sz w:val="28"/>
                <w:szCs w:val="28"/>
                <w:lang w:val="uk-UA" w:eastAsia="ru-RU"/>
              </w:rPr>
              <w:t xml:space="preserve"> </w:t>
            </w:r>
            <w:r w:rsidR="001844BA" w:rsidRPr="000F27F5">
              <w:rPr>
                <w:i/>
                <w:sz w:val="28"/>
                <w:szCs w:val="28"/>
                <w:lang w:val="uk-UA" w:eastAsia="ru-RU"/>
              </w:rPr>
              <w:t>(за згодою)</w:t>
            </w:r>
            <w:r w:rsidR="000D2059" w:rsidRPr="000F27F5">
              <w:rPr>
                <w:sz w:val="28"/>
                <w:szCs w:val="28"/>
                <w:lang w:val="uk-UA" w:eastAsia="ru-RU"/>
              </w:rPr>
              <w:t xml:space="preserve">. </w:t>
            </w:r>
          </w:p>
        </w:tc>
      </w:tr>
    </w:tbl>
    <w:p w14:paraId="0542929D" w14:textId="549D6270" w:rsidR="001844BA" w:rsidRDefault="001844BA" w:rsidP="001844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9ED15C0" w14:textId="77777777" w:rsidR="00A73AC1" w:rsidRDefault="00A73AC1" w:rsidP="000F2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2A5B382" w14:textId="77777777" w:rsidR="00A73AC1" w:rsidRDefault="00A73AC1" w:rsidP="000F27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C7BDDBA" w14:textId="67682D7B" w:rsidR="005E364B" w:rsidRDefault="001844BA" w:rsidP="00A73AC1">
      <w:pPr>
        <w:spacing w:after="0" w:line="240" w:lineRule="auto"/>
        <w:ind w:left="142"/>
        <w:jc w:val="both"/>
        <w:rPr>
          <w:lang w:val="uk-UA"/>
        </w:rPr>
      </w:pPr>
      <w:r w:rsidRPr="000F27F5">
        <w:rPr>
          <w:rFonts w:ascii="Times New Roman" w:eastAsia="Times New Roman" w:hAnsi="Times New Roman"/>
          <w:sz w:val="28"/>
          <w:szCs w:val="28"/>
          <w:lang w:val="uk-UA" w:eastAsia="ru-RU"/>
        </w:rPr>
        <w:t>Перший заступник міського голови                                 Петро БЕЗМЕЩУК</w:t>
      </w:r>
      <w:r w:rsidR="008D038B">
        <w:rPr>
          <w:lang w:val="uk-UA"/>
        </w:rPr>
        <w:t xml:space="preserve">                                                                               </w:t>
      </w:r>
    </w:p>
    <w:sectPr w:rsidR="005E364B" w:rsidSect="000F27F5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0A99" w14:textId="77777777" w:rsidR="00E533F3" w:rsidRDefault="00E533F3" w:rsidP="00787AC6">
      <w:pPr>
        <w:spacing w:after="0" w:line="240" w:lineRule="auto"/>
      </w:pPr>
      <w:r>
        <w:separator/>
      </w:r>
    </w:p>
  </w:endnote>
  <w:endnote w:type="continuationSeparator" w:id="0">
    <w:p w14:paraId="511A08C4" w14:textId="77777777" w:rsidR="00E533F3" w:rsidRDefault="00E533F3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9660" w14:textId="77777777" w:rsidR="00E533F3" w:rsidRDefault="00E533F3" w:rsidP="00787AC6">
      <w:pPr>
        <w:spacing w:after="0" w:line="240" w:lineRule="auto"/>
      </w:pPr>
      <w:r>
        <w:separator/>
      </w:r>
    </w:p>
  </w:footnote>
  <w:footnote w:type="continuationSeparator" w:id="0">
    <w:p w14:paraId="10D0EF40" w14:textId="77777777" w:rsidR="00E533F3" w:rsidRDefault="00E533F3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 w15:restartNumberingAfterBreak="0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65CD"/>
    <w:rsid w:val="0000799C"/>
    <w:rsid w:val="0001272D"/>
    <w:rsid w:val="00013B84"/>
    <w:rsid w:val="00030D1E"/>
    <w:rsid w:val="0003382A"/>
    <w:rsid w:val="00051F44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B6DFD"/>
    <w:rsid w:val="000D2059"/>
    <w:rsid w:val="000D281A"/>
    <w:rsid w:val="000D6ABA"/>
    <w:rsid w:val="000E1682"/>
    <w:rsid w:val="000F1593"/>
    <w:rsid w:val="000F27F5"/>
    <w:rsid w:val="00102DE9"/>
    <w:rsid w:val="0010728E"/>
    <w:rsid w:val="00110D13"/>
    <w:rsid w:val="0011159B"/>
    <w:rsid w:val="00126B9C"/>
    <w:rsid w:val="00130650"/>
    <w:rsid w:val="00131B31"/>
    <w:rsid w:val="00133DB0"/>
    <w:rsid w:val="00136793"/>
    <w:rsid w:val="00145F32"/>
    <w:rsid w:val="00162257"/>
    <w:rsid w:val="001640F2"/>
    <w:rsid w:val="00164103"/>
    <w:rsid w:val="00166249"/>
    <w:rsid w:val="00177ACE"/>
    <w:rsid w:val="00180424"/>
    <w:rsid w:val="001844BA"/>
    <w:rsid w:val="001921ED"/>
    <w:rsid w:val="001A16D1"/>
    <w:rsid w:val="001A20E3"/>
    <w:rsid w:val="001A31E1"/>
    <w:rsid w:val="001B7B71"/>
    <w:rsid w:val="001C029A"/>
    <w:rsid w:val="001C7FA8"/>
    <w:rsid w:val="001E0D8B"/>
    <w:rsid w:val="001F0315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7291F"/>
    <w:rsid w:val="0027434C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3D5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1778"/>
    <w:rsid w:val="003A32B4"/>
    <w:rsid w:val="003C3023"/>
    <w:rsid w:val="003C4FE9"/>
    <w:rsid w:val="003D797B"/>
    <w:rsid w:val="003F1822"/>
    <w:rsid w:val="004103CD"/>
    <w:rsid w:val="004241BC"/>
    <w:rsid w:val="00431FAB"/>
    <w:rsid w:val="00436807"/>
    <w:rsid w:val="00437EDF"/>
    <w:rsid w:val="004562DD"/>
    <w:rsid w:val="004564F8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5406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3B37"/>
    <w:rsid w:val="006373B0"/>
    <w:rsid w:val="006408DC"/>
    <w:rsid w:val="00657F42"/>
    <w:rsid w:val="0066301A"/>
    <w:rsid w:val="00664CDA"/>
    <w:rsid w:val="0067790C"/>
    <w:rsid w:val="00680E1F"/>
    <w:rsid w:val="006819BA"/>
    <w:rsid w:val="006A295C"/>
    <w:rsid w:val="006B5F51"/>
    <w:rsid w:val="006C03A8"/>
    <w:rsid w:val="006C092E"/>
    <w:rsid w:val="006C63A2"/>
    <w:rsid w:val="006D5313"/>
    <w:rsid w:val="006D7E26"/>
    <w:rsid w:val="006F7A00"/>
    <w:rsid w:val="00706C0F"/>
    <w:rsid w:val="007132ED"/>
    <w:rsid w:val="00724CD5"/>
    <w:rsid w:val="00724D8A"/>
    <w:rsid w:val="00732687"/>
    <w:rsid w:val="00752130"/>
    <w:rsid w:val="00760E68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09E3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BD4"/>
    <w:rsid w:val="008B006D"/>
    <w:rsid w:val="008B0AA0"/>
    <w:rsid w:val="008B305E"/>
    <w:rsid w:val="008B575F"/>
    <w:rsid w:val="008C72CA"/>
    <w:rsid w:val="008D038B"/>
    <w:rsid w:val="008E16D5"/>
    <w:rsid w:val="008F4618"/>
    <w:rsid w:val="008F7E5A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31931"/>
    <w:rsid w:val="00933E9A"/>
    <w:rsid w:val="0093583E"/>
    <w:rsid w:val="009375C3"/>
    <w:rsid w:val="00945D2D"/>
    <w:rsid w:val="0095229F"/>
    <w:rsid w:val="00954B85"/>
    <w:rsid w:val="00960190"/>
    <w:rsid w:val="0096196A"/>
    <w:rsid w:val="00973461"/>
    <w:rsid w:val="00981A50"/>
    <w:rsid w:val="00981D22"/>
    <w:rsid w:val="009855F8"/>
    <w:rsid w:val="00985E91"/>
    <w:rsid w:val="0098651C"/>
    <w:rsid w:val="009A4621"/>
    <w:rsid w:val="009B1B93"/>
    <w:rsid w:val="009B7379"/>
    <w:rsid w:val="009C3A0D"/>
    <w:rsid w:val="009C7669"/>
    <w:rsid w:val="009D0624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34E44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3AC1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27AB5"/>
    <w:rsid w:val="00B30087"/>
    <w:rsid w:val="00B31D39"/>
    <w:rsid w:val="00B321D9"/>
    <w:rsid w:val="00B4317D"/>
    <w:rsid w:val="00B46480"/>
    <w:rsid w:val="00B50BF1"/>
    <w:rsid w:val="00B54709"/>
    <w:rsid w:val="00B62DA0"/>
    <w:rsid w:val="00B63AD0"/>
    <w:rsid w:val="00B63E13"/>
    <w:rsid w:val="00B67290"/>
    <w:rsid w:val="00B750BF"/>
    <w:rsid w:val="00B760DD"/>
    <w:rsid w:val="00B76C49"/>
    <w:rsid w:val="00B77F23"/>
    <w:rsid w:val="00B85AAF"/>
    <w:rsid w:val="00B96AEF"/>
    <w:rsid w:val="00BD4879"/>
    <w:rsid w:val="00BE145B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4183"/>
    <w:rsid w:val="00C37B4B"/>
    <w:rsid w:val="00C41ABD"/>
    <w:rsid w:val="00C45383"/>
    <w:rsid w:val="00C63D09"/>
    <w:rsid w:val="00C67411"/>
    <w:rsid w:val="00C70B93"/>
    <w:rsid w:val="00C767CF"/>
    <w:rsid w:val="00C83124"/>
    <w:rsid w:val="00C91B42"/>
    <w:rsid w:val="00C9669B"/>
    <w:rsid w:val="00CA1165"/>
    <w:rsid w:val="00CA6236"/>
    <w:rsid w:val="00CB0F54"/>
    <w:rsid w:val="00CB1B8F"/>
    <w:rsid w:val="00CB61D9"/>
    <w:rsid w:val="00CB6D9F"/>
    <w:rsid w:val="00CC64D7"/>
    <w:rsid w:val="00CD5C83"/>
    <w:rsid w:val="00CE2C9A"/>
    <w:rsid w:val="00CF07DD"/>
    <w:rsid w:val="00CF2768"/>
    <w:rsid w:val="00CF4B21"/>
    <w:rsid w:val="00D00315"/>
    <w:rsid w:val="00D0570B"/>
    <w:rsid w:val="00D104E1"/>
    <w:rsid w:val="00D230F4"/>
    <w:rsid w:val="00D328D8"/>
    <w:rsid w:val="00D36D01"/>
    <w:rsid w:val="00D433CE"/>
    <w:rsid w:val="00D47BC0"/>
    <w:rsid w:val="00D47C96"/>
    <w:rsid w:val="00D70A32"/>
    <w:rsid w:val="00D732DF"/>
    <w:rsid w:val="00D744CA"/>
    <w:rsid w:val="00D76B65"/>
    <w:rsid w:val="00D81E2D"/>
    <w:rsid w:val="00D83889"/>
    <w:rsid w:val="00D92778"/>
    <w:rsid w:val="00D934FF"/>
    <w:rsid w:val="00DA1D9F"/>
    <w:rsid w:val="00DA2F90"/>
    <w:rsid w:val="00DA6629"/>
    <w:rsid w:val="00DB7902"/>
    <w:rsid w:val="00DD3D02"/>
    <w:rsid w:val="00DE23C0"/>
    <w:rsid w:val="00DE5660"/>
    <w:rsid w:val="00DF6E67"/>
    <w:rsid w:val="00E05E37"/>
    <w:rsid w:val="00E0690D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533F3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ACB"/>
    <w:rsid w:val="00EE084C"/>
    <w:rsid w:val="00EF11D4"/>
    <w:rsid w:val="00EF143B"/>
    <w:rsid w:val="00EF2516"/>
    <w:rsid w:val="00EF4BCA"/>
    <w:rsid w:val="00EF62C4"/>
    <w:rsid w:val="00F03C1C"/>
    <w:rsid w:val="00F1105E"/>
    <w:rsid w:val="00F11313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2D7"/>
    <w:rsid w:val="00F77F9B"/>
    <w:rsid w:val="00F82991"/>
    <w:rsid w:val="00F838AC"/>
    <w:rsid w:val="00F842B8"/>
    <w:rsid w:val="00F8694A"/>
    <w:rsid w:val="00F936D2"/>
    <w:rsid w:val="00F962CB"/>
    <w:rsid w:val="00FA70D3"/>
    <w:rsid w:val="00FB056E"/>
    <w:rsid w:val="00FB688A"/>
    <w:rsid w:val="00FC3BC0"/>
    <w:rsid w:val="00FD31A9"/>
    <w:rsid w:val="00FE0981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C9E1F"/>
  <w15:docId w15:val="{9493B790-FA07-47A1-8901-D67692A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0323E-EA0A-458D-AF12-21E0F94E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2024-08-19T10:45:00Z</cp:lastPrinted>
  <dcterms:created xsi:type="dcterms:W3CDTF">2024-08-14T11:47:00Z</dcterms:created>
  <dcterms:modified xsi:type="dcterms:W3CDTF">2024-09-03T13:30:00Z</dcterms:modified>
</cp:coreProperties>
</file>