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787" w:rsidRPr="00A541A9" w:rsidRDefault="007B4787" w:rsidP="007B4787">
      <w:pPr>
        <w:pStyle w:val="paragraph"/>
        <w:tabs>
          <w:tab w:val="left" w:pos="284"/>
        </w:tabs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lang w:val="uk-UA"/>
        </w:rPr>
      </w:pPr>
    </w:p>
    <w:p w:rsidR="007B4787" w:rsidRPr="00A541A9" w:rsidRDefault="007B4787" w:rsidP="007B4787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color w:val="000000"/>
          <w:sz w:val="28"/>
          <w:szCs w:val="28"/>
          <w:lang w:eastAsia="uk-UA"/>
        </w:rPr>
      </w:pPr>
      <w:r w:rsidRPr="00A541A9">
        <w:rPr>
          <w:rFonts w:ascii="Times New Roman" w:eastAsia="SimSun" w:hAnsi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7CF4CDE1" wp14:editId="568B1A3C">
            <wp:extent cx="447040" cy="579120"/>
            <wp:effectExtent l="0" t="0" r="0" b="0"/>
            <wp:docPr id="3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787" w:rsidRPr="00A541A9" w:rsidRDefault="007B4787" w:rsidP="007B4787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</w:pPr>
      <w:r w:rsidRPr="00A541A9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t>УКРАЇНА</w:t>
      </w:r>
      <w:r w:rsidRPr="00A541A9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br/>
      </w:r>
      <w:r w:rsidRPr="00A541A9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A541A9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7B4787" w:rsidRPr="00A541A9" w:rsidRDefault="007B4787" w:rsidP="007B4787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</w:pPr>
      <w:r w:rsidRPr="00A541A9">
        <w:rPr>
          <w:rFonts w:ascii="Times New Roman" w:hAnsi="Times New Roman"/>
          <w:noProof/>
          <w:sz w:val="28"/>
          <w:szCs w:val="24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17A6669" wp14:editId="3FB7923A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FC5E1E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ENbeym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A541A9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:rsidR="007B4787" w:rsidRPr="00684697" w:rsidRDefault="007B4787" w:rsidP="007B4787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A541A9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</w:t>
      </w:r>
      <w:r w:rsidRPr="00A541A9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 w:rsidR="00684697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  <w:t>808</w:t>
      </w:r>
    </w:p>
    <w:p w:rsidR="007B4787" w:rsidRPr="00A541A9" w:rsidRDefault="007B4787" w:rsidP="007B4787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50"/>
        <w:gridCol w:w="2114"/>
        <w:gridCol w:w="3286"/>
        <w:gridCol w:w="245"/>
        <w:gridCol w:w="3289"/>
        <w:gridCol w:w="3279"/>
      </w:tblGrid>
      <w:tr w:rsidR="007B4787" w:rsidRPr="00A541A9" w:rsidTr="001C3ABA">
        <w:trPr>
          <w:trHeight w:val="618"/>
        </w:trPr>
        <w:tc>
          <w:tcPr>
            <w:tcW w:w="1313" w:type="pct"/>
            <w:hideMark/>
          </w:tcPr>
          <w:p w:rsidR="007B4787" w:rsidRPr="00A541A9" w:rsidRDefault="007B4787" w:rsidP="001C3ABA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A541A9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 w:rsidRPr="00A541A9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  <w:t>31</w:t>
            </w:r>
            <w:r w:rsidRPr="00A541A9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.08.2023р.</w:t>
            </w:r>
          </w:p>
        </w:tc>
        <w:tc>
          <w:tcPr>
            <w:tcW w:w="638" w:type="pct"/>
          </w:tcPr>
          <w:p w:rsidR="007B4787" w:rsidRPr="00A541A9" w:rsidRDefault="007B4787" w:rsidP="001C3ABA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541A9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3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  <w:t>5</w:t>
            </w:r>
            <w:r w:rsidRPr="00A541A9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541A9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сесії</w:t>
            </w:r>
            <w:proofErr w:type="spellEnd"/>
          </w:p>
          <w:p w:rsidR="007B4787" w:rsidRPr="00A541A9" w:rsidRDefault="007B4787" w:rsidP="001C3A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  <w:p w:rsidR="007B4787" w:rsidRPr="00A541A9" w:rsidRDefault="007B4787" w:rsidP="001C3A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7B4787" w:rsidRPr="00A541A9" w:rsidRDefault="007B4787" w:rsidP="001C3A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541A9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           8 </w:t>
            </w:r>
            <w:proofErr w:type="spellStart"/>
            <w:r w:rsidRPr="00A541A9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скликання</w:t>
            </w:r>
            <w:proofErr w:type="spellEnd"/>
          </w:p>
          <w:p w:rsidR="007B4787" w:rsidRPr="00A541A9" w:rsidRDefault="007B4787" w:rsidP="001C3A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7B4787" w:rsidRPr="00A541A9" w:rsidRDefault="007B4787" w:rsidP="001C3A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7B4787" w:rsidRPr="00A541A9" w:rsidRDefault="007B4787" w:rsidP="001C3A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7B4787" w:rsidRPr="00A541A9" w:rsidRDefault="007B4787" w:rsidP="001C3A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7B4787" w:rsidRDefault="00130B14" w:rsidP="00104A15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0B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хід виконання цільової соціальної Програми </w:t>
      </w:r>
    </w:p>
    <w:p w:rsidR="00104A15" w:rsidRDefault="00130B14" w:rsidP="007B478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0B14">
        <w:rPr>
          <w:rFonts w:ascii="Times New Roman" w:hAnsi="Times New Roman" w:cs="Times New Roman"/>
          <w:b/>
          <w:sz w:val="28"/>
          <w:szCs w:val="28"/>
          <w:lang w:val="uk-UA"/>
        </w:rPr>
        <w:t>«Молодь</w:t>
      </w:r>
      <w:r w:rsidR="007B47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30B14">
        <w:rPr>
          <w:rFonts w:ascii="Times New Roman" w:hAnsi="Times New Roman" w:cs="Times New Roman"/>
          <w:b/>
          <w:sz w:val="28"/>
          <w:szCs w:val="28"/>
          <w:lang w:val="uk-UA"/>
        </w:rPr>
        <w:t>Могилів – Подільської міської територіальної громади</w:t>
      </w:r>
    </w:p>
    <w:p w:rsidR="00104A15" w:rsidRPr="00104A15" w:rsidRDefault="007B4787" w:rsidP="00104A15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Могилів – Подільського району </w:t>
      </w:r>
      <w:r w:rsidR="00130B14" w:rsidRPr="00130B14">
        <w:rPr>
          <w:rFonts w:ascii="Times New Roman" w:hAnsi="Times New Roman" w:cs="Times New Roman"/>
          <w:b/>
          <w:sz w:val="28"/>
          <w:szCs w:val="28"/>
          <w:lang w:val="uk-UA"/>
        </w:rPr>
        <w:t>Вінницької області</w:t>
      </w:r>
      <w:r w:rsidR="00104A15" w:rsidRPr="001C38D5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3E62B5" w:rsidRPr="00130B14" w:rsidRDefault="00130B14" w:rsidP="00104A15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  <w:r w:rsidRPr="00130B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2022 </w:t>
      </w:r>
      <w:r w:rsidR="007B47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- 2024 </w:t>
      </w:r>
      <w:r w:rsidRPr="00130B14">
        <w:rPr>
          <w:rFonts w:ascii="Times New Roman" w:hAnsi="Times New Roman" w:cs="Times New Roman"/>
          <w:b/>
          <w:sz w:val="28"/>
          <w:szCs w:val="28"/>
          <w:lang w:val="uk-UA"/>
        </w:rPr>
        <w:t>роки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2022 рік</w:t>
      </w:r>
    </w:p>
    <w:p w:rsidR="00130B14" w:rsidRDefault="003E62B5" w:rsidP="00104A1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3E62B5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ab/>
      </w:r>
    </w:p>
    <w:p w:rsidR="006D7F75" w:rsidRDefault="00130B14" w:rsidP="0062099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0B1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Керуючись </w:t>
      </w:r>
      <w:proofErr w:type="spellStart"/>
      <w:r w:rsidRPr="00130B14">
        <w:rPr>
          <w:rFonts w:ascii="Times New Roman" w:eastAsia="Times New Roman" w:hAnsi="Times New Roman"/>
          <w:sz w:val="28"/>
          <w:szCs w:val="28"/>
          <w:lang w:val="uk-UA" w:eastAsia="ru-RU"/>
        </w:rPr>
        <w:t>ст.ст</w:t>
      </w:r>
      <w:proofErr w:type="spellEnd"/>
      <w:r w:rsidRPr="00130B14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7B47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D7F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25, </w:t>
      </w:r>
      <w:r w:rsidRPr="00130B1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26, 59 Закону України «Про місцеве самоврядування в Україні», Законом України «Про сприяння соціальному становленню та розвитку молоді в Україні», відповідно до рішення </w:t>
      </w:r>
      <w:r w:rsidR="00620995" w:rsidRPr="00620995">
        <w:rPr>
          <w:rFonts w:ascii="Times New Roman" w:hAnsi="Times New Roman"/>
          <w:color w:val="000000"/>
          <w:sz w:val="28"/>
          <w:szCs w:val="28"/>
          <w:lang w:val="uk-UA"/>
        </w:rPr>
        <w:t>14</w:t>
      </w:r>
      <w:r w:rsidRPr="00130B1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сесії </w:t>
      </w:r>
      <w:r w:rsidR="00620995">
        <w:rPr>
          <w:rFonts w:ascii="Times New Roman" w:eastAsia="Times New Roman" w:hAnsi="Times New Roman"/>
          <w:sz w:val="28"/>
          <w:szCs w:val="28"/>
          <w:lang w:val="uk-UA" w:eastAsia="ru-RU"/>
        </w:rPr>
        <w:t>Могилів</w:t>
      </w:r>
      <w:r w:rsidR="007B47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20995">
        <w:rPr>
          <w:rFonts w:ascii="Times New Roman" w:eastAsia="Times New Roman" w:hAnsi="Times New Roman"/>
          <w:sz w:val="28"/>
          <w:szCs w:val="28"/>
          <w:lang w:val="uk-UA" w:eastAsia="ru-RU"/>
        </w:rPr>
        <w:t>-Подільської міської р</w:t>
      </w:r>
      <w:r w:rsidRPr="00130B1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ади 8 скликання від </w:t>
      </w:r>
      <w:r w:rsidR="00156E38" w:rsidRPr="00156E38">
        <w:rPr>
          <w:rFonts w:ascii="Times New Roman" w:hAnsi="Times New Roman"/>
          <w:color w:val="000000"/>
          <w:sz w:val="28"/>
          <w:szCs w:val="28"/>
          <w:lang w:val="uk-UA"/>
        </w:rPr>
        <w:t>23.12.2021р</w:t>
      </w:r>
      <w:r w:rsidR="007B4787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156E38" w:rsidRPr="00130B1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620995">
        <w:rPr>
          <w:rStyle w:val="aa"/>
          <w:rFonts w:ascii="Times New Roman" w:hAnsi="Times New Roman"/>
          <w:b w:val="0"/>
          <w:sz w:val="28"/>
          <w:szCs w:val="28"/>
          <w:lang w:val="uk-UA"/>
        </w:rPr>
        <w:t>№</w:t>
      </w:r>
      <w:r w:rsidR="00156E38" w:rsidRPr="00620995">
        <w:rPr>
          <w:rStyle w:val="aa"/>
          <w:rFonts w:ascii="Times New Roman" w:hAnsi="Times New Roman"/>
          <w:b w:val="0"/>
          <w:sz w:val="28"/>
          <w:szCs w:val="28"/>
          <w:lang w:val="uk-UA"/>
        </w:rPr>
        <w:t>440</w:t>
      </w:r>
      <w:r w:rsidRPr="00130B1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</w:t>
      </w:r>
      <w:r w:rsidR="00620995" w:rsidRPr="00620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цільової соціальної Програми</w:t>
      </w:r>
      <w:r w:rsidR="00620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20995" w:rsidRPr="00620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«Молодь Могилів-Подільської міської територіальної громади Могилів-Подільського району Вінницької області»</w:t>
      </w:r>
      <w:r w:rsidR="00620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20995" w:rsidRPr="00620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2022 - 2024 роки</w:t>
      </w:r>
      <w:r w:rsidR="00104A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6209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D7F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30 сесії Могилів – Подільської міської ради </w:t>
      </w:r>
    </w:p>
    <w:p w:rsidR="00130B14" w:rsidRPr="00130B14" w:rsidRDefault="006D7F75" w:rsidP="006D7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 скликання від 23.02.2023р. №689 «Про план роботи міської ради 8 скликання на 2023 рік», </w:t>
      </w:r>
      <w:r w:rsidR="00130B14" w:rsidRPr="00130B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розширення можливостей розвитку потенціалу молоді як значної частини людського ресурсу міської територіальної громади для її активної участі у всіх сферах життя, створення умов для інтелектуального самовдосконалення молоді, творчого розвитку особистості, пропаганди та формування здорового способу життя,</w:t>
      </w:r>
      <w:r w:rsidR="007B4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30B14" w:rsidRPr="00130B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</w:p>
    <w:p w:rsidR="003E62B5" w:rsidRPr="00130B14" w:rsidRDefault="003E62B5" w:rsidP="003E62B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3E62B5" w:rsidRPr="00FD5434" w:rsidRDefault="007B4787" w:rsidP="009F1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міська рада </w:t>
      </w:r>
      <w:r w:rsidR="003E62B5" w:rsidRPr="00FD54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  <w:bookmarkStart w:id="0" w:name="_GoBack"/>
      <w:bookmarkEnd w:id="0"/>
    </w:p>
    <w:p w:rsidR="003E62B5" w:rsidRPr="00FD5434" w:rsidRDefault="003E62B5" w:rsidP="003E6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E62B5" w:rsidRPr="00FD5434" w:rsidRDefault="003E62B5" w:rsidP="007B4787">
      <w:pPr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D54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Інформацію начальника управління праці та соціального захисту населення  </w:t>
      </w:r>
      <w:r w:rsidR="00130B14" w:rsidRPr="00FD54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міської ради </w:t>
      </w:r>
      <w:proofErr w:type="spellStart"/>
      <w:r w:rsidR="00130B14" w:rsidRPr="00FD54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Дейнеги</w:t>
      </w:r>
      <w:proofErr w:type="spellEnd"/>
      <w:r w:rsidR="00130B14" w:rsidRPr="00FD54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Л.І. </w:t>
      </w:r>
      <w:r w:rsidR="00130B14" w:rsidRPr="00FD5434">
        <w:rPr>
          <w:rFonts w:ascii="Times New Roman" w:hAnsi="Times New Roman" w:cs="Times New Roman"/>
          <w:sz w:val="28"/>
          <w:szCs w:val="28"/>
          <w:lang w:val="uk-UA"/>
        </w:rPr>
        <w:t xml:space="preserve">«Про хід виконання цільової соціальної Програми «Молодь Могилів </w:t>
      </w:r>
      <w:r w:rsidR="007B478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30B14" w:rsidRPr="00FD5434">
        <w:rPr>
          <w:rFonts w:ascii="Times New Roman" w:hAnsi="Times New Roman" w:cs="Times New Roman"/>
          <w:sz w:val="28"/>
          <w:szCs w:val="28"/>
          <w:lang w:val="uk-UA"/>
        </w:rPr>
        <w:t xml:space="preserve"> Подільської міської територіальної громади </w:t>
      </w:r>
      <w:r w:rsidR="007B4787">
        <w:rPr>
          <w:rFonts w:ascii="Times New Roman" w:hAnsi="Times New Roman" w:cs="Times New Roman"/>
          <w:sz w:val="28"/>
          <w:szCs w:val="28"/>
          <w:lang w:val="uk-UA"/>
        </w:rPr>
        <w:t xml:space="preserve">Могилів </w:t>
      </w:r>
      <w:r w:rsidR="00F0592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B4787">
        <w:rPr>
          <w:rFonts w:ascii="Times New Roman" w:hAnsi="Times New Roman" w:cs="Times New Roman"/>
          <w:sz w:val="28"/>
          <w:szCs w:val="28"/>
          <w:lang w:val="uk-UA"/>
        </w:rPr>
        <w:t xml:space="preserve"> Подільського району </w:t>
      </w:r>
      <w:r w:rsidR="00130B14" w:rsidRPr="00FD5434">
        <w:rPr>
          <w:rFonts w:ascii="Times New Roman" w:hAnsi="Times New Roman" w:cs="Times New Roman"/>
          <w:sz w:val="28"/>
          <w:szCs w:val="28"/>
          <w:lang w:val="uk-UA"/>
        </w:rPr>
        <w:t xml:space="preserve">Вінницької </w:t>
      </w:r>
      <w:r w:rsidR="007B4787">
        <w:rPr>
          <w:rFonts w:ascii="Times New Roman" w:hAnsi="Times New Roman" w:cs="Times New Roman"/>
          <w:sz w:val="28"/>
          <w:szCs w:val="28"/>
          <w:lang w:val="uk-UA"/>
        </w:rPr>
        <w:t xml:space="preserve">області» </w:t>
      </w:r>
      <w:r w:rsidR="00A15D7B">
        <w:rPr>
          <w:rFonts w:ascii="Times New Roman" w:hAnsi="Times New Roman" w:cs="Times New Roman"/>
          <w:sz w:val="28"/>
          <w:szCs w:val="28"/>
          <w:lang w:val="uk-UA"/>
        </w:rPr>
        <w:t xml:space="preserve">на 2022 </w:t>
      </w:r>
      <w:r w:rsidR="007B4787">
        <w:rPr>
          <w:rFonts w:ascii="Times New Roman" w:hAnsi="Times New Roman" w:cs="Times New Roman"/>
          <w:sz w:val="28"/>
          <w:szCs w:val="28"/>
          <w:lang w:val="uk-UA"/>
        </w:rPr>
        <w:t xml:space="preserve">- 2024 </w:t>
      </w:r>
      <w:r w:rsidR="00A15D7B">
        <w:rPr>
          <w:rFonts w:ascii="Times New Roman" w:hAnsi="Times New Roman" w:cs="Times New Roman"/>
          <w:sz w:val="28"/>
          <w:szCs w:val="28"/>
          <w:lang w:val="uk-UA"/>
        </w:rPr>
        <w:t>роки»</w:t>
      </w:r>
      <w:r w:rsidR="00130B14" w:rsidRPr="00FD5434">
        <w:rPr>
          <w:rFonts w:ascii="Times New Roman" w:hAnsi="Times New Roman" w:cs="Times New Roman"/>
          <w:sz w:val="28"/>
          <w:szCs w:val="28"/>
          <w:lang w:val="uk-UA"/>
        </w:rPr>
        <w:t xml:space="preserve"> за 2022 рік</w:t>
      </w:r>
      <w:r w:rsidR="00130B14" w:rsidRPr="00FD54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D54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взяти до відома.</w:t>
      </w:r>
    </w:p>
    <w:p w:rsidR="007B4787" w:rsidRDefault="007B4787" w:rsidP="007B47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</w:t>
      </w:r>
      <w:r w:rsidR="00620995" w:rsidRPr="009F127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2.</w:t>
      </w:r>
      <w:r w:rsidR="00620995" w:rsidRPr="00FD54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3E62B5" w:rsidRPr="00FD54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Виконавцям Програми здійснювати виконання затверджених заходів </w:t>
      </w:r>
    </w:p>
    <w:p w:rsidR="007B4787" w:rsidRDefault="007B4787" w:rsidP="007B47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3E62B5" w:rsidRPr="00FD54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передбачених </w:t>
      </w:r>
      <w:r w:rsidR="006D7F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3E62B5" w:rsidRPr="00FD54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амою щодо реалізації </w:t>
      </w:r>
      <w:r w:rsidR="00620995" w:rsidRPr="00FD54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розширення можливостей для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B4787" w:rsidRDefault="007B4787" w:rsidP="007B47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620995" w:rsidRPr="00FD54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самореалізації та розвитку молоді міської територіальної громади, її </w:t>
      </w:r>
    </w:p>
    <w:p w:rsidR="00620995" w:rsidRPr="00FD5434" w:rsidRDefault="007B4787" w:rsidP="007B47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620995" w:rsidRPr="00FD54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активної участі у всіх сферах життя.</w:t>
      </w:r>
    </w:p>
    <w:p w:rsidR="007B4787" w:rsidRDefault="003E62B5" w:rsidP="007B4787">
      <w:pPr>
        <w:pStyle w:val="a7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4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заступника міського </w:t>
      </w:r>
      <w:r w:rsidR="007B4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B4787" w:rsidRDefault="007B4787" w:rsidP="007B4787">
      <w:pPr>
        <w:pStyle w:val="a7"/>
        <w:tabs>
          <w:tab w:val="left" w:pos="284"/>
          <w:tab w:val="left" w:pos="426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3E62B5" w:rsidRPr="00FD54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з питань діяльності ви</w:t>
      </w:r>
      <w:r w:rsidR="006D7F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конавчих органів Слободянюка М.</w:t>
      </w:r>
      <w:r w:rsidR="003E62B5" w:rsidRPr="00FD54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</w:t>
      </w:r>
      <w:r w:rsidR="00BA6E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на </w:t>
      </w:r>
      <w:r w:rsidR="00BA6E2F" w:rsidRPr="00BA6E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2B5" w:rsidRPr="007B4787" w:rsidRDefault="007B4787" w:rsidP="007B4787">
      <w:pPr>
        <w:pStyle w:val="a7"/>
        <w:tabs>
          <w:tab w:val="left" w:pos="284"/>
          <w:tab w:val="left" w:pos="426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A6E2F" w:rsidRPr="007B4787">
        <w:rPr>
          <w:rFonts w:ascii="Times New Roman" w:hAnsi="Times New Roman" w:cs="Times New Roman"/>
          <w:sz w:val="28"/>
          <w:szCs w:val="28"/>
          <w:lang w:val="uk-UA"/>
        </w:rPr>
        <w:t>постійну комісію міської ради з гуманітарних питань (</w:t>
      </w:r>
      <w:proofErr w:type="spellStart"/>
      <w:r w:rsidR="00BA6E2F" w:rsidRPr="007B4787">
        <w:rPr>
          <w:rFonts w:ascii="Times New Roman" w:hAnsi="Times New Roman" w:cs="Times New Roman"/>
          <w:sz w:val="28"/>
          <w:szCs w:val="28"/>
          <w:lang w:val="uk-UA"/>
        </w:rPr>
        <w:t>Чепелюк</w:t>
      </w:r>
      <w:proofErr w:type="spellEnd"/>
      <w:r w:rsidR="00BA6E2F" w:rsidRPr="007B4787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 w:rsidR="006D7F75" w:rsidRPr="007B4787">
        <w:rPr>
          <w:rFonts w:ascii="Times New Roman" w:hAnsi="Times New Roman" w:cs="Times New Roman"/>
          <w:sz w:val="28"/>
          <w:szCs w:val="28"/>
          <w:lang w:val="uk-UA"/>
        </w:rPr>
        <w:t>І.</w:t>
      </w:r>
      <w:r w:rsidR="00BA6E2F" w:rsidRPr="007B478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3E62B5" w:rsidRPr="003E62B5" w:rsidRDefault="003E62B5" w:rsidP="003E62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B4787" w:rsidRPr="00684697" w:rsidRDefault="007B4787" w:rsidP="00BA6E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C2EB4" w:rsidRPr="001C38D5" w:rsidRDefault="007B4787" w:rsidP="007B4787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E62B5" w:rsidRPr="007B47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Геннадій ГЛУХМАНЮК</w:t>
      </w:r>
      <w:r w:rsidR="00630B16" w:rsidRPr="001C38D5">
        <w:rPr>
          <w:rFonts w:ascii="Times New Roman" w:hAnsi="Times New Roman" w:cs="Times New Roman"/>
          <w:color w:val="FF0000"/>
          <w:sz w:val="28"/>
          <w:lang w:val="uk-UA"/>
        </w:rPr>
        <w:t xml:space="preserve"> </w:t>
      </w:r>
    </w:p>
    <w:sectPr w:rsidR="000C2EB4" w:rsidRPr="001C38D5" w:rsidSect="006D7F75">
      <w:pgSz w:w="11906" w:h="16838"/>
      <w:pgMar w:top="28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26C6"/>
    <w:multiLevelType w:val="hybridMultilevel"/>
    <w:tmpl w:val="AF003166"/>
    <w:lvl w:ilvl="0" w:tplc="213C833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A36197"/>
    <w:multiLevelType w:val="hybridMultilevel"/>
    <w:tmpl w:val="D4904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F701AA"/>
    <w:multiLevelType w:val="hybridMultilevel"/>
    <w:tmpl w:val="C1E296A2"/>
    <w:lvl w:ilvl="0" w:tplc="93940F9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C55B95"/>
    <w:multiLevelType w:val="hybridMultilevel"/>
    <w:tmpl w:val="F18C3D14"/>
    <w:lvl w:ilvl="0" w:tplc="AAA067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D7A2D"/>
    <w:multiLevelType w:val="multilevel"/>
    <w:tmpl w:val="DD8E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5E2369"/>
    <w:multiLevelType w:val="hybridMultilevel"/>
    <w:tmpl w:val="6B785506"/>
    <w:lvl w:ilvl="0" w:tplc="F4A0492C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11842"/>
    <w:multiLevelType w:val="hybridMultilevel"/>
    <w:tmpl w:val="A2A4EA8E"/>
    <w:lvl w:ilvl="0" w:tplc="B4E677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E66A1"/>
    <w:multiLevelType w:val="hybridMultilevel"/>
    <w:tmpl w:val="E3CA72D2"/>
    <w:lvl w:ilvl="0" w:tplc="6BD421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85430"/>
    <w:multiLevelType w:val="multilevel"/>
    <w:tmpl w:val="DEF84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ED11C89"/>
    <w:multiLevelType w:val="hybridMultilevel"/>
    <w:tmpl w:val="8880263A"/>
    <w:lvl w:ilvl="0" w:tplc="C848204A">
      <w:start w:val="9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126D8"/>
    <w:multiLevelType w:val="hybridMultilevel"/>
    <w:tmpl w:val="1A6C18C6"/>
    <w:lvl w:ilvl="0" w:tplc="33AA49AE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2E46AC7"/>
    <w:multiLevelType w:val="hybridMultilevel"/>
    <w:tmpl w:val="6610F8C2"/>
    <w:lvl w:ilvl="0" w:tplc="F06C2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5D166F"/>
    <w:multiLevelType w:val="hybridMultilevel"/>
    <w:tmpl w:val="8A2A0AB8"/>
    <w:lvl w:ilvl="0" w:tplc="0422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3" w15:restartNumberingAfterBreak="0">
    <w:nsid w:val="73915DEA"/>
    <w:multiLevelType w:val="hybridMultilevel"/>
    <w:tmpl w:val="E16EF216"/>
    <w:lvl w:ilvl="0" w:tplc="CADCF1EE">
      <w:start w:val="20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21701"/>
    <w:multiLevelType w:val="hybridMultilevel"/>
    <w:tmpl w:val="59CC55D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85F61"/>
    <w:multiLevelType w:val="hybridMultilevel"/>
    <w:tmpl w:val="672C6A54"/>
    <w:lvl w:ilvl="0" w:tplc="9726F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12"/>
  </w:num>
  <w:num w:numId="5">
    <w:abstractNumId w:val="6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8"/>
  </w:num>
  <w:num w:numId="10">
    <w:abstractNumId w:val="7"/>
  </w:num>
  <w:num w:numId="11">
    <w:abstractNumId w:val="4"/>
  </w:num>
  <w:num w:numId="12">
    <w:abstractNumId w:val="14"/>
  </w:num>
  <w:num w:numId="13">
    <w:abstractNumId w:val="15"/>
  </w:num>
  <w:num w:numId="14">
    <w:abstractNumId w:val="5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86"/>
    <w:rsid w:val="0002270E"/>
    <w:rsid w:val="00052D87"/>
    <w:rsid w:val="0006425C"/>
    <w:rsid w:val="000812C5"/>
    <w:rsid w:val="00090165"/>
    <w:rsid w:val="000C2EB4"/>
    <w:rsid w:val="000D59B8"/>
    <w:rsid w:val="000F2893"/>
    <w:rsid w:val="00104A15"/>
    <w:rsid w:val="00130B14"/>
    <w:rsid w:val="00140E5A"/>
    <w:rsid w:val="00156E38"/>
    <w:rsid w:val="00165AD4"/>
    <w:rsid w:val="001A6D86"/>
    <w:rsid w:val="001C38D5"/>
    <w:rsid w:val="001D049A"/>
    <w:rsid w:val="001F242A"/>
    <w:rsid w:val="00204EF6"/>
    <w:rsid w:val="00231628"/>
    <w:rsid w:val="002401AA"/>
    <w:rsid w:val="00257032"/>
    <w:rsid w:val="00262D2E"/>
    <w:rsid w:val="00296313"/>
    <w:rsid w:val="002A4329"/>
    <w:rsid w:val="002C2A83"/>
    <w:rsid w:val="002C40F9"/>
    <w:rsid w:val="002D49C5"/>
    <w:rsid w:val="002D657F"/>
    <w:rsid w:val="002E4ED8"/>
    <w:rsid w:val="002E79F8"/>
    <w:rsid w:val="00307F01"/>
    <w:rsid w:val="0034206F"/>
    <w:rsid w:val="00350157"/>
    <w:rsid w:val="00354096"/>
    <w:rsid w:val="00354D90"/>
    <w:rsid w:val="00362253"/>
    <w:rsid w:val="0036439A"/>
    <w:rsid w:val="00367D41"/>
    <w:rsid w:val="00393A89"/>
    <w:rsid w:val="003A2677"/>
    <w:rsid w:val="003A7C17"/>
    <w:rsid w:val="003B1016"/>
    <w:rsid w:val="003B2842"/>
    <w:rsid w:val="003C1E67"/>
    <w:rsid w:val="003D715D"/>
    <w:rsid w:val="003E009F"/>
    <w:rsid w:val="003E62B5"/>
    <w:rsid w:val="0043361E"/>
    <w:rsid w:val="004403CC"/>
    <w:rsid w:val="00462980"/>
    <w:rsid w:val="00490BE5"/>
    <w:rsid w:val="004966BC"/>
    <w:rsid w:val="004B64CB"/>
    <w:rsid w:val="004E79F1"/>
    <w:rsid w:val="004F7CCE"/>
    <w:rsid w:val="00500F15"/>
    <w:rsid w:val="005060DF"/>
    <w:rsid w:val="005100F1"/>
    <w:rsid w:val="005135CC"/>
    <w:rsid w:val="00524DBC"/>
    <w:rsid w:val="0055334A"/>
    <w:rsid w:val="00554240"/>
    <w:rsid w:val="0055429C"/>
    <w:rsid w:val="00564FCC"/>
    <w:rsid w:val="00565268"/>
    <w:rsid w:val="005A56C2"/>
    <w:rsid w:val="005B6B30"/>
    <w:rsid w:val="005D0C92"/>
    <w:rsid w:val="005D2A86"/>
    <w:rsid w:val="00604E7D"/>
    <w:rsid w:val="00613CF0"/>
    <w:rsid w:val="00620995"/>
    <w:rsid w:val="00630B16"/>
    <w:rsid w:val="00657D94"/>
    <w:rsid w:val="00684697"/>
    <w:rsid w:val="00684833"/>
    <w:rsid w:val="006B08D3"/>
    <w:rsid w:val="006D7F75"/>
    <w:rsid w:val="006F5469"/>
    <w:rsid w:val="00717311"/>
    <w:rsid w:val="00740FC7"/>
    <w:rsid w:val="00750588"/>
    <w:rsid w:val="00776631"/>
    <w:rsid w:val="007B4787"/>
    <w:rsid w:val="007E6151"/>
    <w:rsid w:val="00812993"/>
    <w:rsid w:val="00813EBF"/>
    <w:rsid w:val="0085593F"/>
    <w:rsid w:val="00866272"/>
    <w:rsid w:val="00895611"/>
    <w:rsid w:val="008A7487"/>
    <w:rsid w:val="00922064"/>
    <w:rsid w:val="00933125"/>
    <w:rsid w:val="00947766"/>
    <w:rsid w:val="00974F3A"/>
    <w:rsid w:val="009A609B"/>
    <w:rsid w:val="009C4D42"/>
    <w:rsid w:val="009F1197"/>
    <w:rsid w:val="009F127F"/>
    <w:rsid w:val="00A15D7B"/>
    <w:rsid w:val="00A415E4"/>
    <w:rsid w:val="00A456ED"/>
    <w:rsid w:val="00A71B6E"/>
    <w:rsid w:val="00AC13F8"/>
    <w:rsid w:val="00AC6C06"/>
    <w:rsid w:val="00AD5408"/>
    <w:rsid w:val="00AE6B1F"/>
    <w:rsid w:val="00AF4E32"/>
    <w:rsid w:val="00B103DD"/>
    <w:rsid w:val="00B827A2"/>
    <w:rsid w:val="00BA43F1"/>
    <w:rsid w:val="00BA454C"/>
    <w:rsid w:val="00BA5BD8"/>
    <w:rsid w:val="00BA6E2F"/>
    <w:rsid w:val="00BE7D1C"/>
    <w:rsid w:val="00C02FCD"/>
    <w:rsid w:val="00C52AEB"/>
    <w:rsid w:val="00C74550"/>
    <w:rsid w:val="00C939FA"/>
    <w:rsid w:val="00CA0E0F"/>
    <w:rsid w:val="00CB3099"/>
    <w:rsid w:val="00CB7443"/>
    <w:rsid w:val="00CE2DE2"/>
    <w:rsid w:val="00CF72CC"/>
    <w:rsid w:val="00D150ED"/>
    <w:rsid w:val="00D15A64"/>
    <w:rsid w:val="00D17AFB"/>
    <w:rsid w:val="00D34B3C"/>
    <w:rsid w:val="00D469C2"/>
    <w:rsid w:val="00D528E6"/>
    <w:rsid w:val="00DA0300"/>
    <w:rsid w:val="00DC2A5E"/>
    <w:rsid w:val="00DD2F42"/>
    <w:rsid w:val="00DD5FC2"/>
    <w:rsid w:val="00DE4033"/>
    <w:rsid w:val="00DE541B"/>
    <w:rsid w:val="00DF0BB1"/>
    <w:rsid w:val="00E0589A"/>
    <w:rsid w:val="00E168C2"/>
    <w:rsid w:val="00E21BDB"/>
    <w:rsid w:val="00E3713E"/>
    <w:rsid w:val="00E41BA8"/>
    <w:rsid w:val="00E62307"/>
    <w:rsid w:val="00E751ED"/>
    <w:rsid w:val="00E76EBE"/>
    <w:rsid w:val="00E841FF"/>
    <w:rsid w:val="00EA0661"/>
    <w:rsid w:val="00EA372D"/>
    <w:rsid w:val="00EA7EA1"/>
    <w:rsid w:val="00F01BDC"/>
    <w:rsid w:val="00F05920"/>
    <w:rsid w:val="00F162CB"/>
    <w:rsid w:val="00F21868"/>
    <w:rsid w:val="00F436C4"/>
    <w:rsid w:val="00F953B9"/>
    <w:rsid w:val="00FA708D"/>
    <w:rsid w:val="00FB1867"/>
    <w:rsid w:val="00FB3376"/>
    <w:rsid w:val="00FD0D04"/>
    <w:rsid w:val="00FD5434"/>
    <w:rsid w:val="00FF225E"/>
    <w:rsid w:val="00FF461D"/>
    <w:rsid w:val="00FF4C19"/>
    <w:rsid w:val="00F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09068"/>
  <w15:docId w15:val="{21226201-3FD9-415C-BEC7-E18BF4F2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48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A7487"/>
    <w:pPr>
      <w:spacing w:after="0" w:line="240" w:lineRule="auto"/>
    </w:pPr>
    <w:rPr>
      <w:lang w:val="ru-RU"/>
    </w:rPr>
  </w:style>
  <w:style w:type="table" w:styleId="a5">
    <w:name w:val="Table Grid"/>
    <w:basedOn w:val="a1"/>
    <w:rsid w:val="008A7487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link w:val="a3"/>
    <w:locked/>
    <w:rsid w:val="008A7487"/>
    <w:rPr>
      <w:lang w:val="ru-RU"/>
    </w:rPr>
  </w:style>
  <w:style w:type="paragraph" w:customStyle="1" w:styleId="docdata">
    <w:name w:val="docdata"/>
    <w:aliases w:val="docy,v5,59139,baiaagaaboqcaaadg9saaavv4qaaaaaaaaaaaaaaaaaaaaaaaaaaaaaaaaaaaaaaaaaaaaaaaaaaaaaaaaaaaaaaaaaaaaaaaaaaaaaaaaaaaaaaaaaaaaaaaaaaaaaaaaaaaaaaaaaaaaaaaaaaaaaaaaaaaaaaaaaaaaaaaaaaaaaaaaaaaaaaaaaaaaaaaaaaaaaaaaaaaaaaaaaaaaaaaaaaaaaaaaaaaaa"/>
    <w:basedOn w:val="a"/>
    <w:rsid w:val="008A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Normal (Web)"/>
    <w:basedOn w:val="a"/>
    <w:uiPriority w:val="99"/>
    <w:unhideWhenUsed/>
    <w:rsid w:val="008A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customStyle="1" w:styleId="1">
    <w:name w:val="Сетка таблицы1"/>
    <w:basedOn w:val="a1"/>
    <w:next w:val="a5"/>
    <w:rsid w:val="008A7487"/>
    <w:pPr>
      <w:spacing w:after="0"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8A7487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E751E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751ED"/>
    <w:rPr>
      <w:lang w:val="ru-RU"/>
    </w:rPr>
  </w:style>
  <w:style w:type="paragraph" w:customStyle="1" w:styleId="Default">
    <w:name w:val="Default"/>
    <w:uiPriority w:val="99"/>
    <w:rsid w:val="005A56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Strong"/>
    <w:basedOn w:val="a0"/>
    <w:qFormat/>
    <w:rsid w:val="004B64CB"/>
    <w:rPr>
      <w:rFonts w:cs="Times New Roman"/>
      <w:b/>
    </w:rPr>
  </w:style>
  <w:style w:type="paragraph" w:customStyle="1" w:styleId="a10">
    <w:name w:val="a1"/>
    <w:basedOn w:val="a"/>
    <w:rsid w:val="00B8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b">
    <w:name w:val="FollowedHyperlink"/>
    <w:rsid w:val="00A71B6E"/>
    <w:rPr>
      <w:color w:val="0000FF"/>
      <w:u w:val="single"/>
    </w:rPr>
  </w:style>
  <w:style w:type="paragraph" w:customStyle="1" w:styleId="3">
    <w:name w:val="Без интервала3"/>
    <w:qFormat/>
    <w:rsid w:val="00A71B6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2E4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E4ED8"/>
    <w:rPr>
      <w:rFonts w:ascii="Segoe UI" w:hAnsi="Segoe UI" w:cs="Segoe UI"/>
      <w:sz w:val="18"/>
      <w:szCs w:val="18"/>
      <w:lang w:val="ru-RU"/>
    </w:rPr>
  </w:style>
  <w:style w:type="paragraph" w:customStyle="1" w:styleId="a00">
    <w:name w:val="a0"/>
    <w:basedOn w:val="a"/>
    <w:rsid w:val="00350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e">
    <w:name w:val="Emphasis"/>
    <w:basedOn w:val="a0"/>
    <w:uiPriority w:val="20"/>
    <w:qFormat/>
    <w:rsid w:val="00EA7EA1"/>
    <w:rPr>
      <w:i/>
      <w:iCs/>
    </w:rPr>
  </w:style>
  <w:style w:type="character" w:customStyle="1" w:styleId="2217">
    <w:name w:val="2217"/>
    <w:aliases w:val="baiaagaaboqcaaad9wqaaaufbqaaaaaaaaaaaaaaaaaaaaaaaaaaaaaaaaaaaaaaaaaaaaaaaaaaaaaaaaaaaaaaaaaaaaaaaaaaaaaaaaaaaaaaaaaaaaaaaaaaaaaaaaaaaaaaaaaaaaaaaaaaaaaaaaaaaaaaaaaaaaaaaaaaaaaaaaaaaaaaaaaaaaaaaaaaaaaaaaaaaaaaaaaaaaaaaaaaaaaaaaaaaaaa"/>
    <w:basedOn w:val="a0"/>
    <w:rsid w:val="00CB3099"/>
  </w:style>
  <w:style w:type="paragraph" w:customStyle="1" w:styleId="paragraph">
    <w:name w:val="paragraph"/>
    <w:basedOn w:val="a"/>
    <w:rsid w:val="007B4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B4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7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653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7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1</Pages>
  <Words>1408</Words>
  <Characters>803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Admin-PC1</dc:creator>
  <cp:keywords/>
  <dc:description/>
  <cp:lastModifiedBy>Пользователь Windows</cp:lastModifiedBy>
  <cp:revision>73</cp:revision>
  <cp:lastPrinted>2023-09-06T06:26:00Z</cp:lastPrinted>
  <dcterms:created xsi:type="dcterms:W3CDTF">2023-01-18T10:10:00Z</dcterms:created>
  <dcterms:modified xsi:type="dcterms:W3CDTF">2023-09-06T06:35:00Z</dcterms:modified>
</cp:coreProperties>
</file>