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83" w:rsidRDefault="00CB4A83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B4A83" w:rsidRPr="00CB4A83" w:rsidRDefault="005A5AC8" w:rsidP="00CB4A83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83" w:rsidRPr="00CB4A83" w:rsidRDefault="00CB4A83" w:rsidP="00CB4A8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CB4A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 xml:space="preserve"> УКРАЇНА</w:t>
      </w:r>
      <w:r w:rsidRPr="00CB4A83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CB4A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CB4A83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B4A83" w:rsidRPr="00CB4A83" w:rsidRDefault="005A5AC8" w:rsidP="00CB4A8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B4A83" w:rsidRPr="00CB4A8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CB4A83" w:rsidRPr="00CB4A83" w:rsidRDefault="00CB4A83" w:rsidP="00CB4A8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CB4A8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CB4A8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70</w:t>
      </w:r>
    </w:p>
    <w:p w:rsidR="00CB4A83" w:rsidRPr="00CB4A83" w:rsidRDefault="00CB4A83" w:rsidP="00CB4A8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5"/>
        <w:gridCol w:w="3381"/>
        <w:gridCol w:w="252"/>
        <w:gridCol w:w="3385"/>
        <w:gridCol w:w="3374"/>
      </w:tblGrid>
      <w:tr w:rsidR="00CB4A83" w:rsidRPr="00CB4A83" w:rsidTr="00B35D31">
        <w:trPr>
          <w:trHeight w:val="618"/>
        </w:trPr>
        <w:tc>
          <w:tcPr>
            <w:tcW w:w="1313" w:type="pct"/>
            <w:hideMark/>
          </w:tcPr>
          <w:p w:rsidR="00CB4A83" w:rsidRPr="00CB4A83" w:rsidRDefault="00CB4A83" w:rsidP="00CB4A83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B4A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04.08.2023р.</w:t>
            </w:r>
          </w:p>
        </w:tc>
        <w:tc>
          <w:tcPr>
            <w:tcW w:w="638" w:type="pct"/>
          </w:tcPr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B4A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33 сесії</w:t>
            </w:r>
          </w:p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B4A8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CB4A83" w:rsidRPr="00CB4A83" w:rsidRDefault="00CB4A83" w:rsidP="00CB4A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CB4A83" w:rsidRDefault="00CB4A83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A83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>виділення коштів щодо співфіна</w:t>
      </w:r>
      <w:r w:rsidR="00254F3D">
        <w:rPr>
          <w:rFonts w:ascii="Times New Roman" w:hAnsi="Times New Roman"/>
          <w:b/>
          <w:bCs/>
          <w:sz w:val="28"/>
          <w:szCs w:val="28"/>
        </w:rPr>
        <w:t>н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сування робіт </w:t>
      </w:r>
    </w:p>
    <w:p w:rsidR="00BC7E8F" w:rsidRPr="00136DF5" w:rsidRDefault="006E6BEB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 експлуатаційного утримання та поточного дрібного ремонту доріг загального користування місцевого значення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Pr="000E664D" w:rsidRDefault="00F5362D" w:rsidP="00CB4A8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 26 Закону України «Про місцеве самоврядування в Україні», ст. 20 Закону України «Про автомобільні дороги</w:t>
      </w:r>
      <w:r w:rsidR="009A1245">
        <w:rPr>
          <w:rFonts w:ascii="Times New Roman" w:hAnsi="Times New Roman"/>
          <w:sz w:val="28"/>
          <w:szCs w:val="28"/>
        </w:rPr>
        <w:t>, Закон</w:t>
      </w:r>
      <w:r>
        <w:rPr>
          <w:rFonts w:ascii="Times New Roman" w:hAnsi="Times New Roman"/>
          <w:sz w:val="28"/>
          <w:szCs w:val="28"/>
        </w:rPr>
        <w:t>ом</w:t>
      </w:r>
      <w:r w:rsidR="009A1245">
        <w:rPr>
          <w:rFonts w:ascii="Times New Roman" w:hAnsi="Times New Roman"/>
          <w:sz w:val="28"/>
          <w:szCs w:val="28"/>
        </w:rPr>
        <w:t xml:space="preserve"> України «Про джерела фінансування до</w:t>
      </w:r>
      <w:r>
        <w:rPr>
          <w:rFonts w:ascii="Times New Roman" w:hAnsi="Times New Roman"/>
          <w:sz w:val="28"/>
          <w:szCs w:val="28"/>
        </w:rPr>
        <w:t xml:space="preserve">рожнього господарства України», відповідно до ст. 91 Бюджетного кодексу України, </w:t>
      </w:r>
      <w:r w:rsidR="007D1A82"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лист </w:t>
      </w:r>
      <w:r w:rsidR="009A1245">
        <w:rPr>
          <w:rFonts w:ascii="Times New Roman" w:hAnsi="Times New Roman"/>
          <w:sz w:val="28"/>
          <w:szCs w:val="28"/>
        </w:rPr>
        <w:t xml:space="preserve">ДП «Служба місцевих автомобільних доріг у Вінницькій області» </w:t>
      </w:r>
      <w:r w:rsidR="00FD5E1D">
        <w:rPr>
          <w:rFonts w:ascii="Times New Roman" w:hAnsi="Times New Roman"/>
          <w:sz w:val="28"/>
          <w:szCs w:val="28"/>
        </w:rPr>
        <w:t>від 21.0</w:t>
      </w:r>
      <w:r w:rsidR="0078131F">
        <w:rPr>
          <w:rFonts w:ascii="Times New Roman" w:hAnsi="Times New Roman"/>
          <w:sz w:val="28"/>
          <w:szCs w:val="28"/>
        </w:rPr>
        <w:t>6</w:t>
      </w:r>
      <w:r w:rsidR="00FD5E1D">
        <w:rPr>
          <w:rFonts w:ascii="Times New Roman" w:hAnsi="Times New Roman"/>
          <w:sz w:val="28"/>
          <w:szCs w:val="28"/>
        </w:rPr>
        <w:t>.202</w:t>
      </w:r>
      <w:r w:rsidR="007813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р. №</w:t>
      </w:r>
      <w:r w:rsidR="00FD5E1D">
        <w:rPr>
          <w:rFonts w:ascii="Times New Roman" w:hAnsi="Times New Roman"/>
          <w:sz w:val="28"/>
          <w:szCs w:val="28"/>
        </w:rPr>
        <w:t>01-</w:t>
      </w:r>
      <w:r w:rsidR="0078131F">
        <w:rPr>
          <w:rFonts w:ascii="Times New Roman" w:hAnsi="Times New Roman"/>
          <w:sz w:val="28"/>
          <w:szCs w:val="28"/>
        </w:rPr>
        <w:t>20-06-931-2023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99F" w:rsidRDefault="00484FBB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CB4A83" w:rsidRPr="00B35D31" w:rsidRDefault="00CB4A83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0C6" w:rsidRPr="00B35D31" w:rsidRDefault="00552370" w:rsidP="00CB4A8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t xml:space="preserve">Виділити кошти </w:t>
      </w:r>
      <w:r w:rsidR="0038760C" w:rsidRPr="00B35D31">
        <w:rPr>
          <w:rFonts w:ascii="Times New Roman" w:hAnsi="Times New Roman"/>
          <w:sz w:val="28"/>
          <w:szCs w:val="28"/>
        </w:rPr>
        <w:t>на співфіна</w:t>
      </w:r>
      <w:r w:rsidR="00254F3D">
        <w:rPr>
          <w:rFonts w:ascii="Times New Roman" w:hAnsi="Times New Roman"/>
          <w:sz w:val="28"/>
          <w:szCs w:val="28"/>
        </w:rPr>
        <w:t>н</w:t>
      </w:r>
      <w:r w:rsidR="0038760C" w:rsidRPr="00B35D31">
        <w:rPr>
          <w:rFonts w:ascii="Times New Roman" w:hAnsi="Times New Roman"/>
          <w:sz w:val="28"/>
          <w:szCs w:val="28"/>
        </w:rPr>
        <w:t xml:space="preserve">сування </w:t>
      </w:r>
      <w:r w:rsidR="00D031CA" w:rsidRPr="00B35D31">
        <w:rPr>
          <w:rFonts w:ascii="Times New Roman" w:hAnsi="Times New Roman"/>
          <w:sz w:val="28"/>
          <w:szCs w:val="28"/>
        </w:rPr>
        <w:t xml:space="preserve">(в розмірі 50 % від загальної вартості робіт) </w:t>
      </w:r>
      <w:r w:rsidR="0038760C" w:rsidRPr="00B35D31">
        <w:rPr>
          <w:rFonts w:ascii="Times New Roman" w:hAnsi="Times New Roman"/>
          <w:sz w:val="28"/>
          <w:szCs w:val="28"/>
        </w:rPr>
        <w:t>по програмі «Благоустрій Могилів-Подільської міської територіальної громади на 2022-2024 роки</w:t>
      </w:r>
      <w:r w:rsidR="00FB01CF" w:rsidRPr="00B35D31">
        <w:rPr>
          <w:rFonts w:ascii="Times New Roman" w:hAnsi="Times New Roman"/>
          <w:sz w:val="28"/>
          <w:szCs w:val="28"/>
        </w:rPr>
        <w:t xml:space="preserve">», яка </w:t>
      </w:r>
      <w:r w:rsidR="00E52DE1" w:rsidRPr="00B35D31">
        <w:rPr>
          <w:rFonts w:ascii="Times New Roman" w:hAnsi="Times New Roman"/>
          <w:sz w:val="28"/>
          <w:szCs w:val="28"/>
        </w:rPr>
        <w:t>затверджена</w:t>
      </w:r>
      <w:r w:rsidR="00FB01CF" w:rsidRPr="00B35D31">
        <w:rPr>
          <w:rFonts w:ascii="Times New Roman" w:hAnsi="Times New Roman"/>
          <w:sz w:val="28"/>
          <w:szCs w:val="28"/>
        </w:rPr>
        <w:t xml:space="preserve"> рішенням 14 сесії міської ради 8 </w:t>
      </w:r>
      <w:r w:rsidR="001B4CE7" w:rsidRPr="00B35D31">
        <w:rPr>
          <w:rFonts w:ascii="Times New Roman" w:hAnsi="Times New Roman"/>
          <w:sz w:val="28"/>
          <w:szCs w:val="28"/>
        </w:rPr>
        <w:t>скликання від 23.12.2021 року №</w:t>
      </w:r>
      <w:r w:rsidR="00FB01CF" w:rsidRPr="00B35D31">
        <w:rPr>
          <w:rFonts w:ascii="Times New Roman" w:hAnsi="Times New Roman"/>
          <w:sz w:val="28"/>
          <w:szCs w:val="28"/>
        </w:rPr>
        <w:t>449</w:t>
      </w:r>
      <w:r w:rsidR="0038760C" w:rsidRPr="00B35D31">
        <w:rPr>
          <w:rFonts w:ascii="Times New Roman" w:hAnsi="Times New Roman"/>
          <w:sz w:val="28"/>
          <w:szCs w:val="28"/>
        </w:rPr>
        <w:t xml:space="preserve"> </w:t>
      </w:r>
      <w:r w:rsidR="00FB01CF" w:rsidRPr="00B35D31">
        <w:rPr>
          <w:rFonts w:ascii="Times New Roman" w:hAnsi="Times New Roman"/>
          <w:sz w:val="28"/>
          <w:szCs w:val="28"/>
        </w:rPr>
        <w:t xml:space="preserve">на </w:t>
      </w:r>
      <w:r w:rsidR="00AA1C79" w:rsidRPr="00B35D31">
        <w:rPr>
          <w:rFonts w:ascii="Times New Roman" w:hAnsi="Times New Roman"/>
          <w:sz w:val="28"/>
          <w:szCs w:val="28"/>
        </w:rPr>
        <w:t>експлуатаційне</w:t>
      </w:r>
      <w:r w:rsidR="00FB01CF" w:rsidRPr="00B35D31">
        <w:rPr>
          <w:rFonts w:ascii="Times New Roman" w:hAnsi="Times New Roman"/>
          <w:sz w:val="28"/>
          <w:szCs w:val="28"/>
        </w:rPr>
        <w:t xml:space="preserve"> утримання</w:t>
      </w:r>
      <w:r w:rsidR="00F5362D">
        <w:rPr>
          <w:rFonts w:ascii="Times New Roman" w:hAnsi="Times New Roman"/>
          <w:sz w:val="28"/>
          <w:szCs w:val="28"/>
        </w:rPr>
        <w:t xml:space="preserve"> та поточний дрібний ремонт доріг</w:t>
      </w:r>
      <w:r w:rsidR="00FB01CF" w:rsidRPr="00B35D31">
        <w:rPr>
          <w:rFonts w:ascii="Times New Roman" w:hAnsi="Times New Roman"/>
          <w:sz w:val="28"/>
          <w:szCs w:val="28"/>
        </w:rPr>
        <w:t xml:space="preserve"> </w:t>
      </w:r>
      <w:r w:rsidR="00F5362D">
        <w:rPr>
          <w:rFonts w:ascii="Times New Roman" w:hAnsi="Times New Roman"/>
          <w:sz w:val="28"/>
          <w:szCs w:val="28"/>
        </w:rPr>
        <w:t xml:space="preserve">загального користування </w:t>
      </w:r>
      <w:r w:rsidR="00FB01CF" w:rsidRPr="00B35D31">
        <w:rPr>
          <w:rFonts w:ascii="Times New Roman" w:hAnsi="Times New Roman"/>
          <w:sz w:val="28"/>
          <w:szCs w:val="28"/>
        </w:rPr>
        <w:t xml:space="preserve">місцевого значення з місцевого бюджету </w:t>
      </w:r>
      <w:r w:rsidR="00AA1C79" w:rsidRPr="00B35D31">
        <w:rPr>
          <w:rFonts w:ascii="Times New Roman" w:hAnsi="Times New Roman"/>
          <w:sz w:val="28"/>
          <w:szCs w:val="28"/>
        </w:rPr>
        <w:t>Могилів</w:t>
      </w:r>
      <w:r w:rsidR="001B4CE7" w:rsidRPr="00B35D31">
        <w:rPr>
          <w:rFonts w:ascii="Times New Roman" w:hAnsi="Times New Roman"/>
          <w:sz w:val="28"/>
          <w:szCs w:val="28"/>
        </w:rPr>
        <w:t xml:space="preserve"> </w:t>
      </w:r>
      <w:r w:rsidR="00AA1C79" w:rsidRPr="00B35D31">
        <w:rPr>
          <w:rFonts w:ascii="Times New Roman" w:hAnsi="Times New Roman"/>
          <w:sz w:val="28"/>
          <w:szCs w:val="28"/>
        </w:rPr>
        <w:t>-</w:t>
      </w:r>
      <w:r w:rsidR="001B4CE7" w:rsidRPr="00B35D31">
        <w:rPr>
          <w:rFonts w:ascii="Times New Roman" w:hAnsi="Times New Roman"/>
          <w:sz w:val="28"/>
          <w:szCs w:val="28"/>
        </w:rPr>
        <w:t xml:space="preserve"> </w:t>
      </w:r>
      <w:r w:rsidR="00AA1C79" w:rsidRPr="00B35D31">
        <w:rPr>
          <w:rFonts w:ascii="Times New Roman" w:hAnsi="Times New Roman"/>
          <w:sz w:val="28"/>
          <w:szCs w:val="28"/>
        </w:rPr>
        <w:t>Подільської міської територіальної громади КПКВК 1</w:t>
      </w:r>
      <w:r w:rsidR="0027758D" w:rsidRPr="00B35D31">
        <w:rPr>
          <w:rFonts w:ascii="Times New Roman" w:hAnsi="Times New Roman"/>
          <w:sz w:val="28"/>
          <w:szCs w:val="28"/>
        </w:rPr>
        <w:t>2</w:t>
      </w:r>
      <w:r w:rsidR="00AA1C79" w:rsidRPr="00B35D31">
        <w:rPr>
          <w:rFonts w:ascii="Times New Roman" w:hAnsi="Times New Roman"/>
          <w:sz w:val="28"/>
          <w:szCs w:val="28"/>
        </w:rPr>
        <w:t xml:space="preserve">17461 загальний фонд КЕКВ 2610 в сумі </w:t>
      </w:r>
      <w:r w:rsidR="007D1A82" w:rsidRPr="00B35D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1271,818</w:t>
      </w:r>
      <w:r w:rsidR="007D1A82" w:rsidRPr="00B35D31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B4A83" w:rsidRPr="00B35D31">
        <w:rPr>
          <w:rFonts w:ascii="Times New Roman" w:hAnsi="Times New Roman"/>
          <w:sz w:val="28"/>
          <w:szCs w:val="28"/>
        </w:rPr>
        <w:t>тис.</w:t>
      </w:r>
      <w:r w:rsidR="001B4CE7" w:rsidRPr="00B35D31">
        <w:rPr>
          <w:rFonts w:ascii="Times New Roman" w:hAnsi="Times New Roman"/>
          <w:sz w:val="28"/>
          <w:szCs w:val="28"/>
        </w:rPr>
        <w:t xml:space="preserve"> </w:t>
      </w:r>
      <w:r w:rsidR="00CB4A83" w:rsidRPr="00B35D31">
        <w:rPr>
          <w:rFonts w:ascii="Times New Roman" w:hAnsi="Times New Roman"/>
          <w:sz w:val="28"/>
          <w:szCs w:val="28"/>
        </w:rPr>
        <w:t>грн</w:t>
      </w:r>
      <w:r w:rsidR="004C20C6" w:rsidRPr="00B35D31">
        <w:rPr>
          <w:rFonts w:ascii="Times New Roman" w:hAnsi="Times New Roman"/>
          <w:sz w:val="28"/>
          <w:szCs w:val="28"/>
        </w:rPr>
        <w:t>, а саме:</w:t>
      </w:r>
    </w:p>
    <w:p w:rsidR="00B4570A" w:rsidRPr="00B35D31" w:rsidRDefault="007D1A82" w:rsidP="00CB4A83">
      <w:pPr>
        <w:numPr>
          <w:ilvl w:val="0"/>
          <w:numId w:val="6"/>
        </w:numPr>
        <w:spacing w:after="0" w:line="240" w:lineRule="auto"/>
        <w:ind w:left="0" w:firstLine="1276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t xml:space="preserve">О-02-24-02 Бабчинці – Воєводчинці </w:t>
      </w:r>
      <w:r w:rsidR="004C20C6" w:rsidRPr="00B35D31">
        <w:rPr>
          <w:rFonts w:ascii="Times New Roman" w:hAnsi="Times New Roman"/>
          <w:sz w:val="28"/>
          <w:szCs w:val="28"/>
        </w:rPr>
        <w:t>(</w:t>
      </w:r>
      <w:r w:rsidR="008C1FD3" w:rsidRPr="00B35D31">
        <w:rPr>
          <w:rFonts w:ascii="Times New Roman" w:hAnsi="Times New Roman"/>
          <w:sz w:val="28"/>
          <w:szCs w:val="28"/>
        </w:rPr>
        <w:t xml:space="preserve">поточний ремонт дорожнього </w:t>
      </w:r>
      <w:r w:rsidR="004C20C6" w:rsidRPr="00B35D31">
        <w:rPr>
          <w:rFonts w:ascii="Times New Roman" w:hAnsi="Times New Roman"/>
          <w:sz w:val="28"/>
          <w:szCs w:val="28"/>
        </w:rPr>
        <w:t xml:space="preserve">покриття) </w:t>
      </w:r>
      <w:r w:rsidR="00CB4A83" w:rsidRPr="00B35D31">
        <w:rPr>
          <w:rFonts w:ascii="Times New Roman" w:hAnsi="Times New Roman"/>
          <w:sz w:val="28"/>
          <w:szCs w:val="28"/>
        </w:rPr>
        <w:t xml:space="preserve">- </w:t>
      </w:r>
      <w:r w:rsidRPr="00B35D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695,559</w:t>
      </w:r>
      <w:r w:rsidR="004C20C6" w:rsidRPr="00B35D31">
        <w:rPr>
          <w:rFonts w:ascii="Times New Roman" w:hAnsi="Times New Roman"/>
          <w:sz w:val="28"/>
          <w:szCs w:val="28"/>
        </w:rPr>
        <w:t xml:space="preserve"> тис.</w:t>
      </w:r>
      <w:r w:rsidR="001B4CE7" w:rsidRPr="00B35D31">
        <w:rPr>
          <w:rFonts w:ascii="Times New Roman" w:hAnsi="Times New Roman"/>
          <w:sz w:val="28"/>
          <w:szCs w:val="28"/>
        </w:rPr>
        <w:t xml:space="preserve"> </w:t>
      </w:r>
      <w:r w:rsidR="00F5362D">
        <w:rPr>
          <w:rFonts w:ascii="Times New Roman" w:hAnsi="Times New Roman"/>
          <w:sz w:val="28"/>
          <w:szCs w:val="28"/>
        </w:rPr>
        <w:t>грн</w:t>
      </w:r>
      <w:r w:rsidR="004C20C6" w:rsidRPr="00B35D31">
        <w:rPr>
          <w:rFonts w:ascii="Times New Roman" w:hAnsi="Times New Roman"/>
          <w:sz w:val="28"/>
          <w:szCs w:val="28"/>
        </w:rPr>
        <w:t>;</w:t>
      </w:r>
    </w:p>
    <w:p w:rsidR="004C20C6" w:rsidRPr="00B35D31" w:rsidRDefault="00B4570A" w:rsidP="00CB4A83">
      <w:pPr>
        <w:numPr>
          <w:ilvl w:val="0"/>
          <w:numId w:val="6"/>
        </w:numPr>
        <w:spacing w:after="0" w:line="240" w:lineRule="auto"/>
        <w:ind w:left="0" w:firstLine="1276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t>С-02-12-07 Воєводчинці – Шлишківці – Криштофіївка (</w:t>
      </w:r>
      <w:r w:rsidR="008C1FD3" w:rsidRPr="00B35D31">
        <w:rPr>
          <w:rFonts w:ascii="Times New Roman" w:hAnsi="Times New Roman"/>
          <w:sz w:val="28"/>
          <w:szCs w:val="28"/>
        </w:rPr>
        <w:t>поточний ремонт дорожнього покриття</w:t>
      </w:r>
      <w:r w:rsidR="004C20C6" w:rsidRPr="00B35D31">
        <w:rPr>
          <w:rFonts w:ascii="Times New Roman" w:hAnsi="Times New Roman"/>
          <w:sz w:val="28"/>
          <w:szCs w:val="28"/>
        </w:rPr>
        <w:t xml:space="preserve">) </w:t>
      </w:r>
      <w:r w:rsidR="00781BB5" w:rsidRPr="00B35D31">
        <w:rPr>
          <w:rFonts w:ascii="Times New Roman" w:hAnsi="Times New Roman"/>
          <w:sz w:val="28"/>
          <w:szCs w:val="28"/>
        </w:rPr>
        <w:t>–</w:t>
      </w:r>
      <w:r w:rsidR="004C20C6" w:rsidRPr="00B35D31">
        <w:rPr>
          <w:rFonts w:ascii="Times New Roman" w:hAnsi="Times New Roman"/>
          <w:sz w:val="28"/>
          <w:szCs w:val="28"/>
        </w:rPr>
        <w:t xml:space="preserve"> </w:t>
      </w:r>
      <w:r w:rsidRPr="00B35D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576,259</w:t>
      </w:r>
      <w:r w:rsidRPr="00B35D31">
        <w:rPr>
          <w:rFonts w:ascii="Times New Roman" w:hAnsi="Times New Roman"/>
          <w:sz w:val="28"/>
          <w:szCs w:val="28"/>
        </w:rPr>
        <w:t xml:space="preserve"> </w:t>
      </w:r>
      <w:r w:rsidR="00CB4A83" w:rsidRPr="00B35D31">
        <w:rPr>
          <w:rFonts w:ascii="Times New Roman" w:hAnsi="Times New Roman"/>
          <w:sz w:val="28"/>
          <w:szCs w:val="28"/>
        </w:rPr>
        <w:t>тис. грн</w:t>
      </w:r>
      <w:r w:rsidR="006175DD" w:rsidRPr="00B35D31">
        <w:rPr>
          <w:rFonts w:ascii="Times New Roman" w:hAnsi="Times New Roman"/>
          <w:sz w:val="28"/>
          <w:szCs w:val="28"/>
        </w:rPr>
        <w:t>.</w:t>
      </w:r>
    </w:p>
    <w:p w:rsidR="004C20C6" w:rsidRPr="00B35D31" w:rsidRDefault="006175DD" w:rsidP="00CB4A8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t>Залучити Державне підприємство «</w:t>
      </w:r>
      <w:r w:rsidR="00271DBB" w:rsidRPr="00B35D31">
        <w:rPr>
          <w:rFonts w:ascii="Times New Roman" w:hAnsi="Times New Roman"/>
          <w:sz w:val="28"/>
          <w:szCs w:val="28"/>
        </w:rPr>
        <w:t>С</w:t>
      </w:r>
      <w:r w:rsidRPr="00B35D31">
        <w:rPr>
          <w:rFonts w:ascii="Times New Roman" w:hAnsi="Times New Roman"/>
          <w:sz w:val="28"/>
          <w:szCs w:val="28"/>
        </w:rPr>
        <w:t xml:space="preserve">лужба місцевих </w:t>
      </w:r>
      <w:r w:rsidR="00486918" w:rsidRPr="00B35D31">
        <w:rPr>
          <w:rFonts w:ascii="Times New Roman" w:hAnsi="Times New Roman"/>
          <w:sz w:val="28"/>
          <w:szCs w:val="28"/>
        </w:rPr>
        <w:t>автомобільних</w:t>
      </w:r>
      <w:r w:rsidRPr="00B35D31">
        <w:rPr>
          <w:rFonts w:ascii="Times New Roman" w:hAnsi="Times New Roman"/>
          <w:sz w:val="28"/>
          <w:szCs w:val="28"/>
        </w:rPr>
        <w:t xml:space="preserve"> доріг у </w:t>
      </w:r>
      <w:r w:rsidR="00271DBB" w:rsidRPr="00B35D31">
        <w:rPr>
          <w:rFonts w:ascii="Times New Roman" w:hAnsi="Times New Roman"/>
          <w:sz w:val="28"/>
          <w:szCs w:val="28"/>
        </w:rPr>
        <w:t>В</w:t>
      </w:r>
      <w:r w:rsidRPr="00B35D31">
        <w:rPr>
          <w:rFonts w:ascii="Times New Roman" w:hAnsi="Times New Roman"/>
          <w:sz w:val="28"/>
          <w:szCs w:val="28"/>
        </w:rPr>
        <w:t>інницькій області», як одержувача бюджетних коштів.</w:t>
      </w:r>
    </w:p>
    <w:p w:rsidR="00F5362D" w:rsidRPr="00F5362D" w:rsidRDefault="006175DD" w:rsidP="00F5362D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486918" w:rsidRPr="00B35D31">
        <w:rPr>
          <w:rFonts w:ascii="Times New Roman" w:hAnsi="Times New Roman"/>
          <w:sz w:val="28"/>
          <w:szCs w:val="28"/>
        </w:rPr>
        <w:t>Могилів-</w:t>
      </w:r>
      <w:r w:rsidR="00405406" w:rsidRPr="00B35D31">
        <w:rPr>
          <w:rFonts w:ascii="Times New Roman" w:hAnsi="Times New Roman"/>
          <w:sz w:val="28"/>
          <w:szCs w:val="28"/>
        </w:rPr>
        <w:t>Подільської</w:t>
      </w:r>
      <w:r w:rsidR="00CB4A83" w:rsidRPr="00B35D31">
        <w:rPr>
          <w:rFonts w:ascii="Times New Roman" w:hAnsi="Times New Roman"/>
          <w:sz w:val="28"/>
          <w:szCs w:val="28"/>
        </w:rPr>
        <w:t xml:space="preserve"> міської ради (Стратійчук І.П.</w:t>
      </w:r>
      <w:r w:rsidR="00486918" w:rsidRPr="00B35D31">
        <w:rPr>
          <w:rFonts w:ascii="Times New Roman" w:hAnsi="Times New Roman"/>
          <w:sz w:val="28"/>
          <w:szCs w:val="28"/>
        </w:rPr>
        <w:t>) включити Державне підприємство «</w:t>
      </w:r>
      <w:r w:rsidR="00F840FB" w:rsidRPr="00B35D31">
        <w:rPr>
          <w:rFonts w:ascii="Times New Roman" w:hAnsi="Times New Roman"/>
          <w:sz w:val="28"/>
          <w:szCs w:val="28"/>
        </w:rPr>
        <w:t>С</w:t>
      </w:r>
      <w:r w:rsidR="00486918" w:rsidRPr="00B35D31">
        <w:rPr>
          <w:rFonts w:ascii="Times New Roman" w:hAnsi="Times New Roman"/>
          <w:sz w:val="28"/>
          <w:szCs w:val="28"/>
        </w:rPr>
        <w:t>лужба місцевих автомобільних доріг у Вінницькій області» в мережу розпорядника та одержувача коштів.</w:t>
      </w:r>
    </w:p>
    <w:p w:rsidR="00486918" w:rsidRPr="00B35D31" w:rsidRDefault="00486918" w:rsidP="00CB4A8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t xml:space="preserve">Доручити </w:t>
      </w:r>
      <w:r w:rsidR="00F840FB" w:rsidRPr="00B35D31">
        <w:rPr>
          <w:rFonts w:ascii="Times New Roman" w:hAnsi="Times New Roman"/>
          <w:sz w:val="28"/>
          <w:szCs w:val="28"/>
        </w:rPr>
        <w:t>начальнику управління житлово-комунального господарства Мо</w:t>
      </w:r>
      <w:r w:rsidR="00856D07" w:rsidRPr="00B35D31">
        <w:rPr>
          <w:rFonts w:ascii="Times New Roman" w:hAnsi="Times New Roman"/>
          <w:sz w:val="28"/>
          <w:szCs w:val="28"/>
        </w:rPr>
        <w:t xml:space="preserve">гилів-Подільської міської ради Стратійчуку І.П. </w:t>
      </w:r>
      <w:r w:rsidR="00F840FB" w:rsidRPr="00B35D31">
        <w:rPr>
          <w:rFonts w:ascii="Times New Roman" w:hAnsi="Times New Roman"/>
          <w:sz w:val="28"/>
          <w:szCs w:val="28"/>
        </w:rPr>
        <w:t>заключити договір про співфіна</w:t>
      </w:r>
      <w:r w:rsidR="00254F3D">
        <w:rPr>
          <w:rFonts w:ascii="Times New Roman" w:hAnsi="Times New Roman"/>
          <w:sz w:val="28"/>
          <w:szCs w:val="28"/>
        </w:rPr>
        <w:t>н</w:t>
      </w:r>
      <w:r w:rsidR="00F840FB" w:rsidRPr="00B35D31">
        <w:rPr>
          <w:rFonts w:ascii="Times New Roman" w:hAnsi="Times New Roman"/>
          <w:sz w:val="28"/>
          <w:szCs w:val="28"/>
        </w:rPr>
        <w:t xml:space="preserve">сування з Державним підприємством «Служба місцевих автомобільних доріг у Вінницькій області» про виділення коштів на здійснення видатків по наданню послуг </w:t>
      </w:r>
      <w:r w:rsidR="00405406" w:rsidRPr="00B35D31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CB4A83" w:rsidRPr="00B35D31">
        <w:rPr>
          <w:rFonts w:ascii="Times New Roman" w:hAnsi="Times New Roman"/>
          <w:sz w:val="28"/>
          <w:szCs w:val="28"/>
        </w:rPr>
        <w:t>.</w:t>
      </w:r>
    </w:p>
    <w:p w:rsidR="00995DCA" w:rsidRPr="00B35D31" w:rsidRDefault="00405406" w:rsidP="00CB4A83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B35D31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першого заступника міського голови Безмещука П.О. та на постійну комісію </w:t>
      </w:r>
      <w:r w:rsidR="00CB4A83" w:rsidRPr="00B35D31">
        <w:rPr>
          <w:rFonts w:ascii="Times New Roman" w:hAnsi="Times New Roman"/>
          <w:sz w:val="28"/>
          <w:szCs w:val="28"/>
        </w:rPr>
        <w:t xml:space="preserve">міської ради </w:t>
      </w:r>
      <w:r w:rsidRPr="00B35D31">
        <w:rPr>
          <w:rFonts w:ascii="Times New Roman" w:hAnsi="Times New Roman"/>
          <w:sz w:val="28"/>
          <w:szCs w:val="28"/>
        </w:rPr>
        <w:t>з питань фінансів, бюджету, планування соціально</w:t>
      </w:r>
      <w:r w:rsidR="001B4CE7" w:rsidRPr="00B35D31">
        <w:rPr>
          <w:rFonts w:ascii="Times New Roman" w:hAnsi="Times New Roman"/>
          <w:sz w:val="28"/>
          <w:szCs w:val="28"/>
        </w:rPr>
        <w:t xml:space="preserve"> </w:t>
      </w:r>
      <w:r w:rsidRPr="00B35D31">
        <w:rPr>
          <w:rFonts w:ascii="Times New Roman" w:hAnsi="Times New Roman"/>
          <w:sz w:val="28"/>
          <w:szCs w:val="28"/>
        </w:rPr>
        <w:t>-</w:t>
      </w:r>
      <w:r w:rsidR="001B4CE7" w:rsidRPr="00B35D31">
        <w:rPr>
          <w:rFonts w:ascii="Times New Roman" w:hAnsi="Times New Roman"/>
          <w:sz w:val="28"/>
          <w:szCs w:val="28"/>
        </w:rPr>
        <w:t xml:space="preserve"> </w:t>
      </w:r>
      <w:r w:rsidRPr="00B35D31">
        <w:rPr>
          <w:rFonts w:ascii="Times New Roman" w:hAnsi="Times New Roman"/>
          <w:sz w:val="28"/>
          <w:szCs w:val="28"/>
        </w:rPr>
        <w:t>економічного розвитку, інвестицій та міжнародного співробітництва (Трейбич Е.А.).</w:t>
      </w:r>
    </w:p>
    <w:p w:rsidR="00CB4A83" w:rsidRDefault="00CB4A83" w:rsidP="00CB4A83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A83" w:rsidRDefault="00CB4A83" w:rsidP="00CB4A83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A83" w:rsidRDefault="00CB4A83" w:rsidP="00CB4A83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CE7" w:rsidRDefault="001B4CE7" w:rsidP="00CB4A83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A83" w:rsidRDefault="001B4CE7" w:rsidP="00CB4A83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4A83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</w:t>
      </w:r>
      <w:r>
        <w:rPr>
          <w:rFonts w:ascii="Times New Roman" w:hAnsi="Times New Roman"/>
          <w:sz w:val="28"/>
          <w:szCs w:val="28"/>
        </w:rPr>
        <w:t>Геннадій ГЛУХМАНЮК</w:t>
      </w:r>
    </w:p>
    <w:sectPr w:rsidR="00CB4A83" w:rsidSect="00F5362D">
      <w:pgSz w:w="11906" w:h="16838" w:code="9"/>
      <w:pgMar w:top="709" w:right="707" w:bottom="28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6550D"/>
    <w:multiLevelType w:val="multilevel"/>
    <w:tmpl w:val="DAE411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gutterAtTop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F"/>
    <w:rsid w:val="00013861"/>
    <w:rsid w:val="000517AE"/>
    <w:rsid w:val="00051EB8"/>
    <w:rsid w:val="00055F1D"/>
    <w:rsid w:val="000801C8"/>
    <w:rsid w:val="000976D0"/>
    <w:rsid w:val="000D3183"/>
    <w:rsid w:val="000E664D"/>
    <w:rsid w:val="001165C8"/>
    <w:rsid w:val="00124E75"/>
    <w:rsid w:val="00136DF5"/>
    <w:rsid w:val="00157EB5"/>
    <w:rsid w:val="00175D55"/>
    <w:rsid w:val="00176445"/>
    <w:rsid w:val="001B4CE7"/>
    <w:rsid w:val="001D2707"/>
    <w:rsid w:val="001D3BB3"/>
    <w:rsid w:val="001D7FDA"/>
    <w:rsid w:val="001E4C05"/>
    <w:rsid w:val="00211333"/>
    <w:rsid w:val="002223C3"/>
    <w:rsid w:val="00254F3D"/>
    <w:rsid w:val="00271DBB"/>
    <w:rsid w:val="0027758D"/>
    <w:rsid w:val="00290C2A"/>
    <w:rsid w:val="002C3330"/>
    <w:rsid w:val="002F50C0"/>
    <w:rsid w:val="003164D2"/>
    <w:rsid w:val="003264B0"/>
    <w:rsid w:val="00352715"/>
    <w:rsid w:val="00382E28"/>
    <w:rsid w:val="0038760C"/>
    <w:rsid w:val="00387CEC"/>
    <w:rsid w:val="003A255B"/>
    <w:rsid w:val="003C3A76"/>
    <w:rsid w:val="003D653E"/>
    <w:rsid w:val="003F2AB0"/>
    <w:rsid w:val="00405406"/>
    <w:rsid w:val="0043085A"/>
    <w:rsid w:val="00434D7B"/>
    <w:rsid w:val="00436E78"/>
    <w:rsid w:val="00461A4C"/>
    <w:rsid w:val="00484FBB"/>
    <w:rsid w:val="00486918"/>
    <w:rsid w:val="00490D1F"/>
    <w:rsid w:val="004B0694"/>
    <w:rsid w:val="004C20C6"/>
    <w:rsid w:val="004C64DA"/>
    <w:rsid w:val="004E1A57"/>
    <w:rsid w:val="00545F15"/>
    <w:rsid w:val="00552370"/>
    <w:rsid w:val="005737DC"/>
    <w:rsid w:val="005764AA"/>
    <w:rsid w:val="00597903"/>
    <w:rsid w:val="005A5AC8"/>
    <w:rsid w:val="005A7F97"/>
    <w:rsid w:val="005C1A79"/>
    <w:rsid w:val="005D1EBE"/>
    <w:rsid w:val="005D38B6"/>
    <w:rsid w:val="00613062"/>
    <w:rsid w:val="006175DD"/>
    <w:rsid w:val="00645ECC"/>
    <w:rsid w:val="0065651A"/>
    <w:rsid w:val="00684CA7"/>
    <w:rsid w:val="006B0DEB"/>
    <w:rsid w:val="006D3D5E"/>
    <w:rsid w:val="006D6789"/>
    <w:rsid w:val="006E6BEB"/>
    <w:rsid w:val="006F13B4"/>
    <w:rsid w:val="00701362"/>
    <w:rsid w:val="00703A34"/>
    <w:rsid w:val="007218E9"/>
    <w:rsid w:val="00722DB6"/>
    <w:rsid w:val="00745CF3"/>
    <w:rsid w:val="00756F5B"/>
    <w:rsid w:val="00780727"/>
    <w:rsid w:val="0078131F"/>
    <w:rsid w:val="00781BB5"/>
    <w:rsid w:val="00783E0A"/>
    <w:rsid w:val="007A2A9B"/>
    <w:rsid w:val="007C3C44"/>
    <w:rsid w:val="007D1A82"/>
    <w:rsid w:val="007F67DF"/>
    <w:rsid w:val="00843DFD"/>
    <w:rsid w:val="00856D07"/>
    <w:rsid w:val="008611F2"/>
    <w:rsid w:val="0087267B"/>
    <w:rsid w:val="008C1FD3"/>
    <w:rsid w:val="008C2BED"/>
    <w:rsid w:val="008D5711"/>
    <w:rsid w:val="008F2129"/>
    <w:rsid w:val="008F2807"/>
    <w:rsid w:val="0090678E"/>
    <w:rsid w:val="009325B3"/>
    <w:rsid w:val="0096298B"/>
    <w:rsid w:val="0097316A"/>
    <w:rsid w:val="00995DCA"/>
    <w:rsid w:val="009A1245"/>
    <w:rsid w:val="009F2D50"/>
    <w:rsid w:val="00A04CD4"/>
    <w:rsid w:val="00A52BC6"/>
    <w:rsid w:val="00A66B1A"/>
    <w:rsid w:val="00A81EE5"/>
    <w:rsid w:val="00A91A0B"/>
    <w:rsid w:val="00AA1C79"/>
    <w:rsid w:val="00AA2493"/>
    <w:rsid w:val="00AA597D"/>
    <w:rsid w:val="00AB475A"/>
    <w:rsid w:val="00AE0D8E"/>
    <w:rsid w:val="00AE29F3"/>
    <w:rsid w:val="00AE4AA3"/>
    <w:rsid w:val="00AF0187"/>
    <w:rsid w:val="00B01080"/>
    <w:rsid w:val="00B20D24"/>
    <w:rsid w:val="00B35D31"/>
    <w:rsid w:val="00B43A49"/>
    <w:rsid w:val="00B44002"/>
    <w:rsid w:val="00B4570A"/>
    <w:rsid w:val="00B73253"/>
    <w:rsid w:val="00B80FB3"/>
    <w:rsid w:val="00B92A7B"/>
    <w:rsid w:val="00BA1ED5"/>
    <w:rsid w:val="00BA64C8"/>
    <w:rsid w:val="00BB67BB"/>
    <w:rsid w:val="00BC7E8F"/>
    <w:rsid w:val="00BD0CE5"/>
    <w:rsid w:val="00BD7C55"/>
    <w:rsid w:val="00BE05E1"/>
    <w:rsid w:val="00C10DC9"/>
    <w:rsid w:val="00C33AC8"/>
    <w:rsid w:val="00C53AEC"/>
    <w:rsid w:val="00C83347"/>
    <w:rsid w:val="00C92DD9"/>
    <w:rsid w:val="00CB4A83"/>
    <w:rsid w:val="00CC62CE"/>
    <w:rsid w:val="00CD3F91"/>
    <w:rsid w:val="00CE0C17"/>
    <w:rsid w:val="00CE4733"/>
    <w:rsid w:val="00D031CA"/>
    <w:rsid w:val="00D145E2"/>
    <w:rsid w:val="00D16E2F"/>
    <w:rsid w:val="00D217F3"/>
    <w:rsid w:val="00D22E1B"/>
    <w:rsid w:val="00D37A68"/>
    <w:rsid w:val="00D55723"/>
    <w:rsid w:val="00D75542"/>
    <w:rsid w:val="00D86B1B"/>
    <w:rsid w:val="00D86C3C"/>
    <w:rsid w:val="00D91DF5"/>
    <w:rsid w:val="00DA17B9"/>
    <w:rsid w:val="00DC3C96"/>
    <w:rsid w:val="00DE4C75"/>
    <w:rsid w:val="00E140CA"/>
    <w:rsid w:val="00E30312"/>
    <w:rsid w:val="00E46B7E"/>
    <w:rsid w:val="00E522A9"/>
    <w:rsid w:val="00E52DE1"/>
    <w:rsid w:val="00E72233"/>
    <w:rsid w:val="00E73F63"/>
    <w:rsid w:val="00E867A4"/>
    <w:rsid w:val="00E90926"/>
    <w:rsid w:val="00E92BF9"/>
    <w:rsid w:val="00EA030C"/>
    <w:rsid w:val="00EA45D3"/>
    <w:rsid w:val="00EA5E7A"/>
    <w:rsid w:val="00EE5DBF"/>
    <w:rsid w:val="00F16762"/>
    <w:rsid w:val="00F34F3B"/>
    <w:rsid w:val="00F363F7"/>
    <w:rsid w:val="00F37DC1"/>
    <w:rsid w:val="00F5362D"/>
    <w:rsid w:val="00F604AF"/>
    <w:rsid w:val="00F636DB"/>
    <w:rsid w:val="00F63771"/>
    <w:rsid w:val="00F63CBC"/>
    <w:rsid w:val="00F777A2"/>
    <w:rsid w:val="00F83B22"/>
    <w:rsid w:val="00F840FB"/>
    <w:rsid w:val="00F96867"/>
    <w:rsid w:val="00FB01CF"/>
    <w:rsid w:val="00FB5D62"/>
    <w:rsid w:val="00FC499F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0A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val="uk-UA"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0A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val="uk-UA"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2</cp:revision>
  <cp:lastPrinted>2023-08-10T13:09:00Z</cp:lastPrinted>
  <dcterms:created xsi:type="dcterms:W3CDTF">2023-09-04T07:05:00Z</dcterms:created>
  <dcterms:modified xsi:type="dcterms:W3CDTF">2023-09-04T07:05:00Z</dcterms:modified>
</cp:coreProperties>
</file>