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397" w:rsidRPr="007D7397" w:rsidRDefault="00A63122" w:rsidP="007D73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1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5130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</w:t>
      </w:r>
      <w:r w:rsidR="007D7397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7D739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</w:t>
      </w:r>
      <w:r w:rsidR="007D7397" w:rsidRPr="00D43E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7D7397">
        <w:rPr>
          <w:rFonts w:ascii="Times New Roman" w:eastAsia="Calibri" w:hAnsi="Times New Roman" w:cs="Times New Roman"/>
          <w:sz w:val="28"/>
          <w:szCs w:val="28"/>
          <w:lang w:val="uk-UA"/>
        </w:rPr>
        <w:t>13</w:t>
      </w:r>
    </w:p>
    <w:p w:rsidR="007D7397" w:rsidRPr="00D43E71" w:rsidRDefault="007D7397" w:rsidP="007D7397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3E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до </w:t>
      </w:r>
      <w:proofErr w:type="spellStart"/>
      <w:r w:rsidRPr="00D43E71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Pr="00D43E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    </w:t>
      </w:r>
    </w:p>
    <w:p w:rsidR="007D7397" w:rsidRPr="00D43E71" w:rsidRDefault="007D7397" w:rsidP="007D7397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3E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____сесії міської ради   </w:t>
      </w:r>
    </w:p>
    <w:p w:rsidR="007D7397" w:rsidRPr="00D43E71" w:rsidRDefault="007D7397" w:rsidP="007D7397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3E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D43E71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7D7397" w:rsidRPr="00D43E71" w:rsidRDefault="007D7397" w:rsidP="007D7397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D43E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Pr="00D43E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________№______    </w:t>
      </w:r>
    </w:p>
    <w:p w:rsidR="007D7397" w:rsidRPr="00D43E71" w:rsidRDefault="007D7397" w:rsidP="007D739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D7397" w:rsidRPr="00D43E71" w:rsidRDefault="007D7397" w:rsidP="007D739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D7397" w:rsidRPr="00D43E71" w:rsidRDefault="007D7397" w:rsidP="007D739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D7397" w:rsidRPr="00D43E71" w:rsidRDefault="007D7397" w:rsidP="007D739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D7397" w:rsidRPr="00D43E71" w:rsidRDefault="007D7397" w:rsidP="007D739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D7397" w:rsidRPr="00D43E71" w:rsidRDefault="007D7397" w:rsidP="007D739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D7397" w:rsidRPr="00D43E71" w:rsidRDefault="007D7397" w:rsidP="007D739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D7397" w:rsidRPr="00D43E71" w:rsidRDefault="007D7397" w:rsidP="007D7397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43E71">
        <w:rPr>
          <w:rFonts w:ascii="Times New Roman" w:hAnsi="Times New Roman" w:cs="Times New Roman"/>
          <w:b/>
          <w:sz w:val="32"/>
          <w:szCs w:val="32"/>
          <w:lang w:val="uk-UA"/>
        </w:rPr>
        <w:t>ПОЛОЖЕННЯ</w:t>
      </w:r>
    </w:p>
    <w:p w:rsidR="007D7397" w:rsidRPr="00BE4E6F" w:rsidRDefault="007D7397" w:rsidP="007D7397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bookmarkStart w:id="0" w:name="_Hlk131406857"/>
      <w:r w:rsidRPr="00BE4E6F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філії комунального закладу «Центр культури та дозвілля» Могилів-Подільської міської ради</w:t>
      </w:r>
      <w:r w:rsidR="00E22C98" w:rsidRPr="00BE4E6F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Вінницької області</w:t>
      </w:r>
    </w:p>
    <w:p w:rsidR="007D7397" w:rsidRPr="00BE4E6F" w:rsidRDefault="007D7397" w:rsidP="007D7397">
      <w:pPr>
        <w:pStyle w:val="a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E4E6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 w:rsidRPr="00BE4E6F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Серебрійський</w:t>
      </w:r>
      <w:proofErr w:type="spellEnd"/>
      <w:r w:rsidRPr="00BE4E6F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proofErr w:type="spellStart"/>
      <w:r w:rsidRPr="00BE4E6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сільський</w:t>
      </w:r>
      <w:proofErr w:type="spellEnd"/>
      <w:r w:rsidRPr="00BE4E6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BE4E6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будинок</w:t>
      </w:r>
      <w:proofErr w:type="spellEnd"/>
      <w:r w:rsidRPr="00BE4E6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BE4E6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культури</w:t>
      </w:r>
      <w:proofErr w:type="spellEnd"/>
      <w:r w:rsidRPr="00BE4E6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»</w:t>
      </w:r>
    </w:p>
    <w:bookmarkEnd w:id="0"/>
    <w:p w:rsidR="007D7397" w:rsidRPr="00BE4E6F" w:rsidRDefault="007D7397" w:rsidP="007D739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D7397" w:rsidRPr="00AD7A5F" w:rsidRDefault="007D7397" w:rsidP="007D73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7397" w:rsidRPr="00AD7A5F" w:rsidRDefault="007D7397" w:rsidP="007D73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7397" w:rsidRPr="00AD7A5F" w:rsidRDefault="007D7397" w:rsidP="007D73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7397" w:rsidRPr="00AD7A5F" w:rsidRDefault="007D7397" w:rsidP="007D73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7397" w:rsidRPr="00AD7A5F" w:rsidRDefault="007D7397" w:rsidP="007D73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7397" w:rsidRPr="00AD7A5F" w:rsidRDefault="007D7397" w:rsidP="007D73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7397" w:rsidRPr="00AD7A5F" w:rsidRDefault="007D7397" w:rsidP="007D73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7397" w:rsidRPr="00AD7A5F" w:rsidRDefault="007D7397" w:rsidP="007D73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7397" w:rsidRPr="00AD7A5F" w:rsidRDefault="007D7397" w:rsidP="007D73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7397" w:rsidRPr="00AD7A5F" w:rsidRDefault="007D7397" w:rsidP="007D73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7397" w:rsidRPr="00AD7A5F" w:rsidRDefault="007D7397" w:rsidP="007D73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7397" w:rsidRDefault="007D7397" w:rsidP="007D739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D7397" w:rsidRDefault="007D7397" w:rsidP="007D739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D7397" w:rsidRDefault="007D7397" w:rsidP="007D739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D7397" w:rsidRPr="00574585" w:rsidRDefault="007D7397" w:rsidP="007D739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4585">
        <w:rPr>
          <w:rFonts w:ascii="Times New Roman" w:eastAsia="Calibri" w:hAnsi="Times New Roman" w:cs="Times New Roman"/>
          <w:b/>
          <w:sz w:val="24"/>
          <w:szCs w:val="24"/>
        </w:rPr>
        <w:t>м.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74585">
        <w:rPr>
          <w:rFonts w:ascii="Times New Roman" w:eastAsia="Calibri" w:hAnsi="Times New Roman" w:cs="Times New Roman"/>
          <w:b/>
          <w:sz w:val="24"/>
          <w:szCs w:val="24"/>
        </w:rPr>
        <w:t>Могилів-Подільський</w:t>
      </w:r>
      <w:proofErr w:type="spellEnd"/>
    </w:p>
    <w:p w:rsidR="00EB2BBB" w:rsidRPr="007D7397" w:rsidRDefault="007D7397" w:rsidP="007D739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45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2023 </w:t>
      </w:r>
      <w:proofErr w:type="spellStart"/>
      <w:r w:rsidRPr="00574585">
        <w:rPr>
          <w:rFonts w:ascii="Times New Roman" w:eastAsia="Calibri" w:hAnsi="Times New Roman" w:cs="Times New Roman"/>
          <w:b/>
          <w:bCs/>
          <w:sz w:val="24"/>
          <w:szCs w:val="24"/>
        </w:rPr>
        <w:t>рік</w:t>
      </w:r>
      <w:proofErr w:type="spellEnd"/>
    </w:p>
    <w:p w:rsidR="0005438E" w:rsidRPr="00225E99" w:rsidRDefault="00EB2BBB" w:rsidP="00EB2BBB">
      <w:pPr>
        <w:pStyle w:val="a3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D70E51">
        <w:rPr>
          <w:rFonts w:asciiTheme="majorBidi" w:hAnsiTheme="majorBidi" w:cstheme="majorBidi"/>
          <w:b/>
          <w:sz w:val="28"/>
          <w:szCs w:val="28"/>
          <w:lang w:val="uk-UA"/>
        </w:rPr>
        <w:lastRenderedPageBreak/>
        <w:t xml:space="preserve">1. </w:t>
      </w:r>
      <w:r w:rsidR="0005438E" w:rsidRPr="00D70E51">
        <w:rPr>
          <w:rFonts w:asciiTheme="majorBidi" w:hAnsiTheme="majorBidi" w:cstheme="majorBidi"/>
          <w:b/>
          <w:sz w:val="28"/>
          <w:szCs w:val="28"/>
          <w:lang w:val="uk-UA"/>
        </w:rPr>
        <w:t>Загальні положення</w:t>
      </w:r>
    </w:p>
    <w:p w:rsidR="00225E99" w:rsidRDefault="00225E99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8F378E" w:rsidRDefault="008F378E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63122">
        <w:rPr>
          <w:rFonts w:ascii="Times New Roman" w:hAnsi="Times New Roman" w:cs="Times New Roman"/>
          <w:b/>
          <w:sz w:val="28"/>
          <w:szCs w:val="28"/>
          <w:lang w:val="uk-UA"/>
        </w:rPr>
        <w:t>1.1.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r w:rsidR="007D7397">
        <w:rPr>
          <w:rFonts w:ascii="Times New Roman" w:hAnsi="Times New Roman" w:cs="Times New Roman"/>
          <w:sz w:val="28"/>
          <w:szCs w:val="28"/>
          <w:lang w:val="uk-UA"/>
        </w:rPr>
        <w:t>філії комунального закладу «Центр культури та дозвілля» Могилів-Подільської міської ради</w:t>
      </w:r>
      <w:r w:rsidR="00E22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C98" w:rsidRPr="00E22C98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області </w:t>
      </w:r>
      <w:r w:rsidR="007D739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225E99">
        <w:rPr>
          <w:rFonts w:ascii="Times New Roman" w:hAnsi="Times New Roman" w:cs="Times New Roman"/>
          <w:sz w:val="28"/>
          <w:szCs w:val="28"/>
          <w:lang w:val="uk-UA"/>
        </w:rPr>
        <w:t>Серебрійськ</w:t>
      </w:r>
      <w:r w:rsidR="007D7397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сільськ</w:t>
      </w:r>
      <w:r w:rsidR="007D7397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будин</w:t>
      </w:r>
      <w:r w:rsidR="007D7397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</w:t>
      </w:r>
      <w:r w:rsidR="007D739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(далі п</w:t>
      </w:r>
      <w:r w:rsidR="00AD233D">
        <w:rPr>
          <w:rFonts w:ascii="Times New Roman" w:hAnsi="Times New Roman" w:cs="Times New Roman"/>
          <w:sz w:val="28"/>
          <w:szCs w:val="28"/>
          <w:lang w:val="uk-UA"/>
        </w:rPr>
        <w:t>о тексту-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>сільський будинок культури).</w:t>
      </w:r>
    </w:p>
    <w:p w:rsidR="00A63122" w:rsidRPr="00225E99" w:rsidRDefault="00A63122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6401BE" w:rsidRDefault="008F378E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63122">
        <w:rPr>
          <w:rFonts w:ascii="Times New Roman" w:hAnsi="Times New Roman" w:cs="Times New Roman"/>
          <w:b/>
          <w:sz w:val="28"/>
          <w:szCs w:val="28"/>
          <w:lang w:val="uk-UA"/>
        </w:rPr>
        <w:t>1.2</w:t>
      </w:r>
      <w:r w:rsidR="006401BE" w:rsidRPr="00A6312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401B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3031">
        <w:rPr>
          <w:rFonts w:ascii="Times New Roman" w:hAnsi="Times New Roman" w:cs="Times New Roman"/>
          <w:sz w:val="28"/>
          <w:szCs w:val="28"/>
          <w:lang w:val="uk-UA"/>
        </w:rPr>
        <w:t xml:space="preserve">Засновником </w:t>
      </w:r>
      <w:r w:rsidR="006401BE" w:rsidRPr="00225E99">
        <w:rPr>
          <w:rFonts w:ascii="Times New Roman" w:hAnsi="Times New Roman" w:cs="Times New Roman"/>
          <w:sz w:val="28"/>
          <w:szCs w:val="28"/>
          <w:lang w:val="uk-UA"/>
        </w:rPr>
        <w:t>сільського будинку культури є Могилів-Подільська міська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рада</w:t>
      </w:r>
      <w:r w:rsidR="00513031">
        <w:rPr>
          <w:rFonts w:ascii="Times New Roman" w:hAnsi="Times New Roman" w:cs="Times New Roman"/>
          <w:sz w:val="28"/>
          <w:szCs w:val="28"/>
          <w:lang w:val="uk-UA"/>
        </w:rPr>
        <w:t xml:space="preserve"> (далі ЗАСНОВНИК)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3122" w:rsidRPr="00225E99" w:rsidRDefault="00A63122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6401BE" w:rsidRDefault="008F378E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63122">
        <w:rPr>
          <w:rFonts w:ascii="Times New Roman" w:hAnsi="Times New Roman" w:cs="Times New Roman"/>
          <w:b/>
          <w:sz w:val="28"/>
          <w:szCs w:val="28"/>
          <w:lang w:val="uk-UA"/>
        </w:rPr>
        <w:t>1.3</w:t>
      </w:r>
      <w:r w:rsidR="006401BE" w:rsidRPr="00A6312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13031" w:rsidRPr="00DD684E">
        <w:rPr>
          <w:rFonts w:ascii="Times New Roman" w:hAnsi="Times New Roman" w:cs="Times New Roman"/>
          <w:sz w:val="28"/>
          <w:szCs w:val="28"/>
        </w:rPr>
        <w:t>Сільський</w:t>
      </w:r>
      <w:proofErr w:type="spellEnd"/>
      <w:r w:rsidR="00513031" w:rsidRPr="00DD6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031" w:rsidRPr="00DD684E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="00513031" w:rsidRPr="00DD6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031" w:rsidRPr="00DD684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513031" w:rsidRPr="00DD684E">
        <w:rPr>
          <w:rFonts w:ascii="Times New Roman" w:hAnsi="Times New Roman" w:cs="Times New Roman"/>
          <w:sz w:val="28"/>
          <w:szCs w:val="28"/>
        </w:rPr>
        <w:t xml:space="preserve"> є бюджетною </w:t>
      </w:r>
      <w:proofErr w:type="spellStart"/>
      <w:r w:rsidR="00513031" w:rsidRPr="00DD684E">
        <w:rPr>
          <w:rFonts w:ascii="Times New Roman" w:hAnsi="Times New Roman" w:cs="Times New Roman"/>
          <w:sz w:val="28"/>
          <w:szCs w:val="28"/>
        </w:rPr>
        <w:t>неприбутковою</w:t>
      </w:r>
      <w:proofErr w:type="spellEnd"/>
      <w:r w:rsidR="00513031" w:rsidRPr="00DD6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031" w:rsidRPr="00DD684E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="00513031" w:rsidRPr="00DD684E">
        <w:rPr>
          <w:rFonts w:ascii="Times New Roman" w:hAnsi="Times New Roman" w:cs="Times New Roman"/>
          <w:sz w:val="28"/>
          <w:szCs w:val="28"/>
        </w:rPr>
        <w:t xml:space="preserve">, яка у </w:t>
      </w:r>
      <w:proofErr w:type="spellStart"/>
      <w:r w:rsidR="00513031" w:rsidRPr="00DD684E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="00513031" w:rsidRPr="00DD6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031" w:rsidRPr="00DD684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513031" w:rsidRPr="00DD6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031" w:rsidRPr="00DD684E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="00513031" w:rsidRPr="00DD6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031" w:rsidRPr="00DD684E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="00513031" w:rsidRPr="00DD6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031" w:rsidRPr="00DD684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13031" w:rsidRPr="00DD684E">
        <w:rPr>
          <w:rFonts w:ascii="Times New Roman" w:hAnsi="Times New Roman" w:cs="Times New Roman"/>
          <w:sz w:val="28"/>
          <w:szCs w:val="28"/>
        </w:rPr>
        <w:t xml:space="preserve">, законами </w:t>
      </w:r>
      <w:proofErr w:type="spellStart"/>
      <w:r w:rsidR="00513031" w:rsidRPr="00DD684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13031" w:rsidRPr="00DD684E">
        <w:rPr>
          <w:rFonts w:ascii="Times New Roman" w:hAnsi="Times New Roman" w:cs="Times New Roman"/>
          <w:sz w:val="28"/>
          <w:szCs w:val="28"/>
        </w:rPr>
        <w:t xml:space="preserve"> «Про культуру», «Про </w:t>
      </w:r>
      <w:proofErr w:type="spellStart"/>
      <w:r w:rsidR="00513031" w:rsidRPr="00DD684E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513031" w:rsidRPr="00DD6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031" w:rsidRPr="00DD684E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513031" w:rsidRPr="00DD68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13031" w:rsidRPr="00DD684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513031" w:rsidRPr="00DD684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513031" w:rsidRPr="00DD684E">
        <w:rPr>
          <w:rFonts w:ascii="Times New Roman" w:hAnsi="Times New Roman" w:cs="Times New Roman"/>
          <w:sz w:val="28"/>
          <w:szCs w:val="28"/>
        </w:rPr>
        <w:t>розпорядженнями</w:t>
      </w:r>
      <w:proofErr w:type="spellEnd"/>
      <w:r w:rsidR="00513031" w:rsidRPr="00DD6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031" w:rsidRPr="00DD684E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513031" w:rsidRPr="00DD6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031" w:rsidRPr="00DD684E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513031" w:rsidRPr="00DD68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3031" w:rsidRPr="00DD684E">
        <w:rPr>
          <w:rFonts w:ascii="Times New Roman" w:hAnsi="Times New Roman" w:cs="Times New Roman"/>
          <w:sz w:val="28"/>
          <w:szCs w:val="28"/>
        </w:rPr>
        <w:t>рішеннями</w:t>
      </w:r>
      <w:proofErr w:type="spellEnd"/>
      <w:r w:rsidR="00513031" w:rsidRPr="00DD6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031" w:rsidRPr="00DD684E">
        <w:rPr>
          <w:rFonts w:ascii="Times New Roman" w:hAnsi="Times New Roman" w:cs="Times New Roman"/>
          <w:sz w:val="28"/>
          <w:szCs w:val="28"/>
        </w:rPr>
        <w:t>Могилів-Подільської</w:t>
      </w:r>
      <w:proofErr w:type="spellEnd"/>
      <w:r w:rsidR="00513031" w:rsidRPr="00DD6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031" w:rsidRPr="00DD684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513031" w:rsidRPr="00DD684E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="00513031" w:rsidRPr="00DD684E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513031" w:rsidRPr="00DD6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031" w:rsidRPr="00DD684E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513031" w:rsidRPr="00DD684E">
        <w:rPr>
          <w:rFonts w:ascii="Times New Roman" w:hAnsi="Times New Roman" w:cs="Times New Roman"/>
          <w:sz w:val="28"/>
          <w:szCs w:val="28"/>
        </w:rPr>
        <w:t xml:space="preserve">, </w:t>
      </w:r>
      <w:r w:rsidR="00513031">
        <w:rPr>
          <w:rFonts w:ascii="Times New Roman" w:hAnsi="Times New Roman" w:cs="Times New Roman"/>
          <w:sz w:val="28"/>
          <w:szCs w:val="28"/>
        </w:rPr>
        <w:t xml:space="preserve">наказами </w:t>
      </w:r>
      <w:r w:rsidR="00E11030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«Центр культури </w:t>
      </w:r>
      <w:r w:rsidR="00D16DE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11030">
        <w:rPr>
          <w:rFonts w:ascii="Times New Roman" w:hAnsi="Times New Roman" w:cs="Times New Roman"/>
          <w:sz w:val="28"/>
          <w:szCs w:val="28"/>
          <w:lang w:val="uk-UA"/>
        </w:rPr>
        <w:t xml:space="preserve"> дозвілля» </w:t>
      </w:r>
      <w:proofErr w:type="spellStart"/>
      <w:r w:rsidR="00513031">
        <w:rPr>
          <w:rFonts w:ascii="Times New Roman" w:hAnsi="Times New Roman" w:cs="Times New Roman"/>
          <w:sz w:val="28"/>
          <w:szCs w:val="28"/>
        </w:rPr>
        <w:t>Могилів-Подільської</w:t>
      </w:r>
      <w:proofErr w:type="spellEnd"/>
      <w:r w:rsidR="00513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03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513031">
        <w:rPr>
          <w:rFonts w:ascii="Times New Roman" w:hAnsi="Times New Roman" w:cs="Times New Roman"/>
          <w:sz w:val="28"/>
          <w:szCs w:val="28"/>
        </w:rPr>
        <w:t xml:space="preserve"> ради</w:t>
      </w:r>
      <w:r w:rsidR="00E22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2C98">
        <w:rPr>
          <w:rFonts w:ascii="Times New Roman" w:hAnsi="Times New Roman" w:cs="Times New Roman"/>
          <w:sz w:val="28"/>
          <w:szCs w:val="28"/>
        </w:rPr>
        <w:t>Вінницької</w:t>
      </w:r>
      <w:proofErr w:type="spellEnd"/>
      <w:r w:rsidR="00E22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C9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513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3031" w:rsidRPr="00DD684E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="00513031" w:rsidRPr="00DD6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031" w:rsidRPr="00DD684E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="00513031" w:rsidRPr="00DD68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13031" w:rsidRPr="00DD684E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513031" w:rsidRPr="00DD684E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="00513031" w:rsidRPr="00DD684E">
        <w:rPr>
          <w:rFonts w:ascii="Times New Roman" w:hAnsi="Times New Roman" w:cs="Times New Roman"/>
          <w:sz w:val="28"/>
          <w:szCs w:val="28"/>
        </w:rPr>
        <w:t>правовими</w:t>
      </w:r>
      <w:proofErr w:type="spellEnd"/>
      <w:r w:rsidR="00513031" w:rsidRPr="00DD684E">
        <w:rPr>
          <w:rFonts w:ascii="Times New Roman" w:hAnsi="Times New Roman" w:cs="Times New Roman"/>
          <w:sz w:val="28"/>
          <w:szCs w:val="28"/>
        </w:rPr>
        <w:t xml:space="preserve"> актами, </w:t>
      </w:r>
      <w:proofErr w:type="spellStart"/>
      <w:r w:rsidR="00513031" w:rsidRPr="00DD68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13031" w:rsidRPr="00DD6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031" w:rsidRPr="00DD684E">
        <w:rPr>
          <w:rFonts w:ascii="Times New Roman" w:hAnsi="Times New Roman" w:cs="Times New Roman"/>
          <w:sz w:val="28"/>
          <w:szCs w:val="28"/>
        </w:rPr>
        <w:t>регулюють</w:t>
      </w:r>
      <w:proofErr w:type="spellEnd"/>
      <w:r w:rsidR="00513031" w:rsidRPr="00DD6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031" w:rsidRPr="00DD684E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513031" w:rsidRPr="00DD68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13031" w:rsidRPr="00DD684E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="00513031" w:rsidRPr="00DD6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031" w:rsidRPr="00DD684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513031" w:rsidRPr="00DD684E">
        <w:rPr>
          <w:rFonts w:ascii="Times New Roman" w:hAnsi="Times New Roman" w:cs="Times New Roman"/>
          <w:sz w:val="28"/>
          <w:szCs w:val="28"/>
        </w:rPr>
        <w:t>.</w:t>
      </w:r>
    </w:p>
    <w:p w:rsidR="00A63122" w:rsidRPr="00225E99" w:rsidRDefault="00A63122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45623E" w:rsidRDefault="008F378E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63122">
        <w:rPr>
          <w:rFonts w:ascii="Times New Roman" w:hAnsi="Times New Roman" w:cs="Times New Roman"/>
          <w:b/>
          <w:sz w:val="28"/>
          <w:szCs w:val="28"/>
          <w:lang w:val="uk-UA"/>
        </w:rPr>
        <w:t>1.4</w:t>
      </w:r>
      <w:r w:rsidR="0005438E" w:rsidRPr="00A6312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F1B11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Пріоритетними напрямами роботи</w:t>
      </w:r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будинку</w:t>
      </w:r>
      <w:r w:rsidR="0045623E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є:</w:t>
      </w:r>
    </w:p>
    <w:p w:rsidR="0045623E" w:rsidRDefault="0045623E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збереження, розвиток і популяризація української культури, а також культур інших національних груп, що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роживають на території України; </w:t>
      </w:r>
    </w:p>
    <w:p w:rsidR="00673E0E" w:rsidRDefault="0045623E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популяризація культурної спа</w:t>
      </w:r>
      <w:r w:rsidR="00673E0E">
        <w:rPr>
          <w:rFonts w:ascii="Times New Roman" w:hAnsi="Times New Roman" w:cs="Times New Roman"/>
          <w:sz w:val="28"/>
          <w:szCs w:val="28"/>
          <w:lang w:val="uk-UA"/>
        </w:rPr>
        <w:t>дщини як національної культури;</w:t>
      </w:r>
    </w:p>
    <w:p w:rsidR="006401BE" w:rsidRDefault="00673E0E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культурного дозвілля громадян. </w:t>
      </w:r>
    </w:p>
    <w:p w:rsidR="00A63122" w:rsidRPr="00225E99" w:rsidRDefault="00A63122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6401BE" w:rsidRDefault="008F378E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63122">
        <w:rPr>
          <w:rFonts w:ascii="Times New Roman" w:hAnsi="Times New Roman" w:cs="Times New Roman"/>
          <w:b/>
          <w:sz w:val="28"/>
          <w:szCs w:val="28"/>
          <w:lang w:val="uk-UA"/>
        </w:rPr>
        <w:t>1.5</w:t>
      </w:r>
      <w:r w:rsidR="00EF1B11" w:rsidRPr="00A6312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F1B11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Головними функціями</w:t>
      </w:r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будинку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є культурно-творча, виховна, пізнавальна, розважальна функції. </w:t>
      </w:r>
    </w:p>
    <w:p w:rsidR="00A63122" w:rsidRPr="00225E99" w:rsidRDefault="00A63122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A63122" w:rsidRDefault="008F378E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63122">
        <w:rPr>
          <w:rFonts w:ascii="Times New Roman" w:hAnsi="Times New Roman" w:cs="Times New Roman"/>
          <w:b/>
          <w:sz w:val="28"/>
          <w:szCs w:val="28"/>
          <w:lang w:val="uk-UA"/>
        </w:rPr>
        <w:t>1.6</w:t>
      </w:r>
      <w:r w:rsidR="0005438E" w:rsidRPr="00A6312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Головними завданнями сільського</w:t>
      </w:r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будинку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є: </w:t>
      </w:r>
    </w:p>
    <w:p w:rsidR="00A63122" w:rsidRDefault="00D23271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для задоволення культурних потреб населення; </w:t>
      </w:r>
    </w:p>
    <w:p w:rsidR="00A63122" w:rsidRDefault="00D23271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підтримка та збереження осередків народних художніх промислів; </w:t>
      </w:r>
    </w:p>
    <w:p w:rsidR="00D23271" w:rsidRDefault="00D23271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розвиток аматорського мистецтва, самодіяльної народної творчості; </w:t>
      </w:r>
    </w:p>
    <w:p w:rsidR="00A63122" w:rsidRDefault="00D23271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та організація діяльності творчих колективів, гуртків, студій, любительських об’єднань та клубів за інтересами, інших клубних формувань;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підтримка соціально важливих культурно-творчих, </w:t>
      </w:r>
      <w:proofErr w:type="spellStart"/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пізнавально</w:t>
      </w:r>
      <w:proofErr w:type="spellEnd"/>
      <w:r w:rsidR="00D16D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розважальних, художньо-естетичних ініціатив; </w:t>
      </w:r>
    </w:p>
    <w:p w:rsidR="006401BE" w:rsidRDefault="00D23271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нових форм організації дозвілля відповідно до потреб населення. </w:t>
      </w:r>
    </w:p>
    <w:p w:rsidR="00A63122" w:rsidRPr="00225E99" w:rsidRDefault="00A63122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6401BE" w:rsidRDefault="008F378E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63122">
        <w:rPr>
          <w:rFonts w:ascii="Times New Roman" w:hAnsi="Times New Roman" w:cs="Times New Roman"/>
          <w:b/>
          <w:sz w:val="28"/>
          <w:szCs w:val="28"/>
          <w:lang w:val="uk-UA"/>
        </w:rPr>
        <w:t>1.7</w:t>
      </w:r>
      <w:r w:rsidR="00F76A37" w:rsidRPr="00A6312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F5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F1B11" w:rsidRPr="00225E9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>ільський будинок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створений з метою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тощо. </w:t>
      </w:r>
    </w:p>
    <w:p w:rsidR="00FD09D0" w:rsidRPr="00225E99" w:rsidRDefault="00FD09D0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A63122" w:rsidRDefault="008F378E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6312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1.8</w:t>
      </w:r>
      <w:r w:rsidR="00EF1B11" w:rsidRPr="00A6312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F5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F1B11" w:rsidRPr="00225E99">
        <w:rPr>
          <w:rFonts w:ascii="Times New Roman" w:hAnsi="Times New Roman" w:cs="Times New Roman"/>
          <w:sz w:val="28"/>
          <w:szCs w:val="28"/>
          <w:lang w:val="uk-UA"/>
        </w:rPr>
        <w:t>Головними видами діяльності</w:t>
      </w:r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будинку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є:</w:t>
      </w:r>
    </w:p>
    <w:p w:rsidR="00FD09D0" w:rsidRDefault="004B0268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та організація діяльності творчих колективів, гуртків, студій, любительських об’єднань та клубів за інтересами, інших клубних формувань;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і проведення фестивалів, оглядів, конкурсів, виставок та інших форм показу результатів творчої діяльності клубних формувань; </w:t>
      </w:r>
    </w:p>
    <w:p w:rsidR="00FD09D0" w:rsidRDefault="004B0268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спектаклів, концертів, інших театрально-видовищних заходів, </w:t>
      </w:r>
    </w:p>
    <w:p w:rsidR="00FD09D0" w:rsidRDefault="0005438E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у тому числі за участю професійних творчих колективів та окремих виконавців; </w:t>
      </w:r>
    </w:p>
    <w:p w:rsidR="00FD09D0" w:rsidRDefault="007C485C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502FC">
        <w:rPr>
          <w:rFonts w:ascii="Times New Roman" w:hAnsi="Times New Roman" w:cs="Times New Roman"/>
          <w:sz w:val="28"/>
          <w:szCs w:val="28"/>
          <w:lang w:val="uk-UA"/>
        </w:rPr>
        <w:t>організація роботи лекторі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в, народних університетів, студій, курсів, проведення тематичних вечорів, усних журналів, творчих зустрічей тощо; </w:t>
      </w:r>
    </w:p>
    <w:p w:rsidR="00FD09D0" w:rsidRDefault="007C485C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масових театралізованих свят, народних </w:t>
      </w:r>
      <w:proofErr w:type="spellStart"/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гулянь</w:t>
      </w:r>
      <w:proofErr w:type="spellEnd"/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, обрядів, ритуалів відповідно до місцевих звичаїв і традицій; </w:t>
      </w:r>
    </w:p>
    <w:p w:rsidR="006401BE" w:rsidRDefault="00FD09D0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дозвілля різновікових груп населення, у тому числі проведення вечорів відпочинку, </w:t>
      </w:r>
      <w:proofErr w:type="spellStart"/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дискотек</w:t>
      </w:r>
      <w:proofErr w:type="spellEnd"/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, молодіжних балів, карнавалів, дитячих ранків та інших розважальних програм. </w:t>
      </w:r>
    </w:p>
    <w:p w:rsidR="00A63122" w:rsidRPr="00225E99" w:rsidRDefault="00A63122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8F378E" w:rsidRPr="00225E99" w:rsidRDefault="008F378E" w:rsidP="00225E99">
      <w:pPr>
        <w:pStyle w:val="a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122">
        <w:rPr>
          <w:rFonts w:ascii="Times New Roman" w:hAnsi="Times New Roman" w:cs="Times New Roman"/>
          <w:b/>
          <w:sz w:val="28"/>
          <w:szCs w:val="28"/>
          <w:lang w:val="uk-UA"/>
        </w:rPr>
        <w:t>1.9.</w:t>
      </w:r>
      <w:r w:rsidR="00E110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D7BC5" w:rsidRPr="00225E99">
        <w:rPr>
          <w:rFonts w:ascii="Times New Roman" w:eastAsia="Calibri" w:hAnsi="Times New Roman" w:cs="Times New Roman"/>
          <w:sz w:val="28"/>
          <w:szCs w:val="28"/>
          <w:lang w:val="uk-UA"/>
        </w:rPr>
        <w:t>Місцезнаходження</w:t>
      </w:r>
      <w:r w:rsidR="00E110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>сільського будин</w:t>
      </w:r>
      <w:r w:rsidR="00761658" w:rsidRPr="00225E99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</w:t>
      </w:r>
      <w:r w:rsidRPr="0022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3D7BC5" w:rsidRPr="00225E99">
        <w:rPr>
          <w:rFonts w:ascii="Times New Roman" w:eastAsia="Calibri" w:hAnsi="Times New Roman" w:cs="Times New Roman"/>
          <w:sz w:val="28"/>
          <w:szCs w:val="28"/>
          <w:lang w:val="uk-UA"/>
        </w:rPr>
        <w:t>24026,</w:t>
      </w:r>
      <w:r w:rsidRPr="0022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</w:t>
      </w:r>
      <w:r w:rsidR="00A631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ницька область, село Серебрія, </w:t>
      </w:r>
      <w:r w:rsidRPr="00225E99">
        <w:rPr>
          <w:rFonts w:ascii="Times New Roman" w:eastAsia="Calibri" w:hAnsi="Times New Roman" w:cs="Times New Roman"/>
          <w:sz w:val="28"/>
          <w:szCs w:val="28"/>
          <w:lang w:val="uk-UA"/>
        </w:rPr>
        <w:t>вул. Соборна,138</w:t>
      </w:r>
      <w:r w:rsidR="00A6312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F378E" w:rsidRPr="00225E99" w:rsidRDefault="008F378E" w:rsidP="00225E99">
      <w:pPr>
        <w:pStyle w:val="a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Повна назва: </w:t>
      </w:r>
      <w:r w:rsidR="00E110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філія комунального закладу «Центр культури та дозвілля» </w:t>
      </w:r>
      <w:r w:rsidR="003E29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Могилів-Подільської міської ради </w:t>
      </w:r>
      <w:r w:rsidR="00E22C98" w:rsidRPr="00E22C98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області </w:t>
      </w:r>
      <w:r w:rsidR="003E293C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225E99">
        <w:rPr>
          <w:rFonts w:ascii="Times New Roman" w:eastAsia="Calibri" w:hAnsi="Times New Roman" w:cs="Times New Roman"/>
          <w:sz w:val="28"/>
          <w:szCs w:val="28"/>
          <w:lang w:val="uk-UA"/>
        </w:rPr>
        <w:t>Серебрійський</w:t>
      </w:r>
      <w:proofErr w:type="spellEnd"/>
      <w:r w:rsidRPr="0022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сільський 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 w:rsidR="00761658" w:rsidRPr="00225E99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</w:t>
      </w:r>
      <w:r w:rsidR="00BE4E6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C14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378E" w:rsidRPr="00225E99" w:rsidRDefault="00FD09D0" w:rsidP="00225E99">
      <w:pPr>
        <w:pStyle w:val="a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Коротка</w:t>
      </w:r>
      <w:r w:rsidR="003E29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назва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3E29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E4E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філія </w:t>
      </w:r>
      <w:r w:rsidR="003E293C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="003E293C">
        <w:rPr>
          <w:rFonts w:ascii="Times New Roman" w:eastAsia="Calibri" w:hAnsi="Times New Roman" w:cs="Times New Roman"/>
          <w:sz w:val="28"/>
          <w:szCs w:val="28"/>
          <w:lang w:val="uk-UA"/>
        </w:rPr>
        <w:t>Серебрійський</w:t>
      </w:r>
      <w:proofErr w:type="spellEnd"/>
      <w:r w:rsidR="003E29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F378E" w:rsidRPr="0022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сільський </w:t>
      </w:r>
      <w:r w:rsidR="008F378E" w:rsidRPr="00225E99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 w:rsidR="00761658" w:rsidRPr="00225E99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8F37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</w:t>
      </w:r>
      <w:r w:rsidR="003E293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F378E" w:rsidRPr="00225E9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25E99" w:rsidRPr="00225E99" w:rsidRDefault="00225E99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6401BE" w:rsidRPr="00225E99" w:rsidRDefault="0005438E" w:rsidP="00225E9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5E99">
        <w:rPr>
          <w:rFonts w:ascii="Times New Roman" w:hAnsi="Times New Roman" w:cs="Times New Roman"/>
          <w:b/>
          <w:sz w:val="28"/>
          <w:szCs w:val="28"/>
          <w:lang w:val="uk-UA"/>
        </w:rPr>
        <w:t>2.Організаційно-правові заса</w:t>
      </w:r>
      <w:r w:rsidR="00F76A37" w:rsidRPr="00225E99">
        <w:rPr>
          <w:rFonts w:ascii="Times New Roman" w:hAnsi="Times New Roman" w:cs="Times New Roman"/>
          <w:b/>
          <w:sz w:val="28"/>
          <w:szCs w:val="28"/>
          <w:lang w:val="uk-UA"/>
        </w:rPr>
        <w:t>ди діяльності сільського будинку</w:t>
      </w:r>
      <w:r w:rsidRPr="00225E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культури</w:t>
      </w:r>
    </w:p>
    <w:p w:rsidR="00225E99" w:rsidRDefault="00225E99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6401BE" w:rsidRDefault="00EF1B11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FD09D0">
        <w:rPr>
          <w:rFonts w:ascii="Times New Roman" w:hAnsi="Times New Roman" w:cs="Times New Roman"/>
          <w:b/>
          <w:sz w:val="28"/>
          <w:szCs w:val="28"/>
          <w:lang w:val="uk-UA"/>
        </w:rPr>
        <w:t>2.1.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Сільський</w:t>
      </w:r>
      <w:r w:rsidR="00D16D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>будинок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не є окремою юрид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>ичною особою та перебуває на утриманні Могилів-Подільської міської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ради. </w:t>
      </w:r>
    </w:p>
    <w:p w:rsidR="00FD09D0" w:rsidRPr="00225E99" w:rsidRDefault="00FD09D0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FD09D0" w:rsidRDefault="00F76A37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FD09D0">
        <w:rPr>
          <w:rFonts w:ascii="Times New Roman" w:hAnsi="Times New Roman" w:cs="Times New Roman"/>
          <w:b/>
          <w:sz w:val="28"/>
          <w:szCs w:val="28"/>
          <w:lang w:val="uk-UA"/>
        </w:rPr>
        <w:t>2.2.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Сільський будинок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може створювати культурно-</w:t>
      </w:r>
      <w:proofErr w:type="spellStart"/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дозвіллєві</w:t>
      </w:r>
      <w:proofErr w:type="spellEnd"/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клубні формування (гуртки, студії, об’єднання).</w:t>
      </w:r>
    </w:p>
    <w:p w:rsidR="006401BE" w:rsidRPr="00225E99" w:rsidRDefault="006401BE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6401BE" w:rsidRDefault="0005438E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FD09D0">
        <w:rPr>
          <w:rFonts w:ascii="Times New Roman" w:hAnsi="Times New Roman" w:cs="Times New Roman"/>
          <w:b/>
          <w:sz w:val="28"/>
          <w:szCs w:val="28"/>
          <w:lang w:val="uk-UA"/>
        </w:rPr>
        <w:t>2.3.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Створення, реорганізація та ліквідація</w:t>
      </w:r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будинку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здійснюється відповідно до законодавства України. </w:t>
      </w:r>
    </w:p>
    <w:p w:rsidR="00225E99" w:rsidRPr="00225E99" w:rsidRDefault="00225E99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EF1B11" w:rsidRPr="00225E99" w:rsidRDefault="0005438E" w:rsidP="00225E9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5E99">
        <w:rPr>
          <w:rFonts w:ascii="Times New Roman" w:hAnsi="Times New Roman" w:cs="Times New Roman"/>
          <w:b/>
          <w:sz w:val="28"/>
          <w:szCs w:val="28"/>
          <w:lang w:val="uk-UA"/>
        </w:rPr>
        <w:t>3. Структура та основні принци</w:t>
      </w:r>
      <w:r w:rsidR="00F76A37" w:rsidRPr="00225E99">
        <w:rPr>
          <w:rFonts w:ascii="Times New Roman" w:hAnsi="Times New Roman" w:cs="Times New Roman"/>
          <w:b/>
          <w:sz w:val="28"/>
          <w:szCs w:val="28"/>
          <w:lang w:val="uk-UA"/>
        </w:rPr>
        <w:t>пи діяльності сільського будинку культури</w:t>
      </w:r>
    </w:p>
    <w:p w:rsidR="00225E99" w:rsidRDefault="00225E99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6401BE" w:rsidRDefault="00F76A37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FD09D0">
        <w:rPr>
          <w:rFonts w:ascii="Times New Roman" w:hAnsi="Times New Roman" w:cs="Times New Roman"/>
          <w:b/>
          <w:sz w:val="28"/>
          <w:szCs w:val="28"/>
          <w:lang w:val="uk-UA"/>
        </w:rPr>
        <w:t>3.1.</w:t>
      </w:r>
      <w:r w:rsidR="00CF5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>Сільський будинок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планує свою діяльність відповідно до культурних потреб населення, виходячи із творчих можливостей та фінансових ресурсів. </w:t>
      </w:r>
    </w:p>
    <w:p w:rsidR="00FD09D0" w:rsidRPr="00225E99" w:rsidRDefault="00FD09D0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0547BC" w:rsidRDefault="0005438E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FD09D0">
        <w:rPr>
          <w:rFonts w:ascii="Times New Roman" w:hAnsi="Times New Roman" w:cs="Times New Roman"/>
          <w:b/>
          <w:sz w:val="28"/>
          <w:szCs w:val="28"/>
          <w:lang w:val="uk-UA"/>
        </w:rPr>
        <w:t>3.2.</w:t>
      </w:r>
      <w:r w:rsidR="00CF5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Культурно-освітня, виховна, організаційно-масова, </w:t>
      </w:r>
      <w:proofErr w:type="spellStart"/>
      <w:r w:rsidRPr="00225E99">
        <w:rPr>
          <w:rFonts w:ascii="Times New Roman" w:hAnsi="Times New Roman" w:cs="Times New Roman"/>
          <w:sz w:val="28"/>
          <w:szCs w:val="28"/>
          <w:lang w:val="uk-UA"/>
        </w:rPr>
        <w:t>дозвіл</w:t>
      </w:r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>лєва</w:t>
      </w:r>
      <w:proofErr w:type="spellEnd"/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робота у сільському будинку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здійснюється диференційовано з використанням різ</w:t>
      </w:r>
      <w:r w:rsidR="000547BC">
        <w:rPr>
          <w:rFonts w:ascii="Times New Roman" w:hAnsi="Times New Roman" w:cs="Times New Roman"/>
          <w:sz w:val="28"/>
          <w:szCs w:val="28"/>
          <w:lang w:val="uk-UA"/>
        </w:rPr>
        <w:t>них організаційних форм роботи:</w:t>
      </w:r>
    </w:p>
    <w:p w:rsidR="006401BE" w:rsidRDefault="000547BC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гурткова робота, індивідуальні заняття, конкурси, огляди, концерти, фестивалі, а також з використанням інших форм, передбачених цим Положенням. </w:t>
      </w:r>
    </w:p>
    <w:p w:rsidR="00CF5245" w:rsidRDefault="00CF5245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6401BE" w:rsidRDefault="00F76A37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FD09D0">
        <w:rPr>
          <w:rFonts w:ascii="Times New Roman" w:hAnsi="Times New Roman" w:cs="Times New Roman"/>
          <w:b/>
          <w:sz w:val="28"/>
          <w:szCs w:val="28"/>
          <w:lang w:val="uk-UA"/>
        </w:rPr>
        <w:t>3.3.</w:t>
      </w:r>
      <w:r w:rsidR="00CF5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>Сільський будинок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може організовувати роботу клубних формувань, творчих об’єднань у приміщеннях інших закладів та установ відповідно до укладених угод. </w:t>
      </w:r>
    </w:p>
    <w:p w:rsidR="00FD09D0" w:rsidRDefault="00FD09D0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6401BE" w:rsidRDefault="00F76A37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FD09D0">
        <w:rPr>
          <w:rFonts w:ascii="Times New Roman" w:hAnsi="Times New Roman" w:cs="Times New Roman"/>
          <w:b/>
          <w:sz w:val="28"/>
          <w:szCs w:val="28"/>
          <w:lang w:val="uk-UA"/>
        </w:rPr>
        <w:t>3.4.</w:t>
      </w:r>
      <w:r w:rsidR="00CF5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>Сільський будинок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може залучати до участі в організаційно-масових заходах дошкільні, позашкільні, загальноосвітні, професійно-технічні навчальні заклади, інші заклади та організації. </w:t>
      </w:r>
    </w:p>
    <w:p w:rsidR="00FD09D0" w:rsidRPr="00225E99" w:rsidRDefault="00FD09D0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6401BE" w:rsidRDefault="00F76A37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FD09D0">
        <w:rPr>
          <w:rFonts w:ascii="Times New Roman" w:hAnsi="Times New Roman" w:cs="Times New Roman"/>
          <w:b/>
          <w:sz w:val="28"/>
          <w:szCs w:val="28"/>
          <w:lang w:val="uk-UA"/>
        </w:rPr>
        <w:t>3.5.</w:t>
      </w:r>
      <w:r w:rsidR="00CF5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>Сільський будинок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культури, відповідно до постанови Кабінету Міністрів України 12.12.2011</w:t>
      </w:r>
      <w:r w:rsidR="00FD09D0">
        <w:rPr>
          <w:rFonts w:ascii="Times New Roman" w:hAnsi="Times New Roman" w:cs="Times New Roman"/>
          <w:sz w:val="28"/>
          <w:szCs w:val="28"/>
          <w:lang w:val="uk-UA"/>
        </w:rPr>
        <w:t xml:space="preserve">р. №1271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власності», має право на надання платних послуг. </w:t>
      </w:r>
    </w:p>
    <w:p w:rsidR="0008606E" w:rsidRDefault="0008606E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6401BE" w:rsidRPr="00225E99" w:rsidRDefault="0005438E" w:rsidP="00225E9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5E9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76A37" w:rsidRPr="00225E99">
        <w:rPr>
          <w:rFonts w:ascii="Times New Roman" w:hAnsi="Times New Roman" w:cs="Times New Roman"/>
          <w:b/>
          <w:sz w:val="28"/>
          <w:szCs w:val="28"/>
          <w:lang w:val="uk-UA"/>
        </w:rPr>
        <w:t>. Управління сільським будинком</w:t>
      </w:r>
      <w:r w:rsidRPr="00225E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культури</w:t>
      </w:r>
    </w:p>
    <w:p w:rsidR="0008606E" w:rsidRPr="008131E5" w:rsidRDefault="0008606E" w:rsidP="00225E99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D09D0" w:rsidRPr="008131E5" w:rsidRDefault="0005438E" w:rsidP="00225E99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131E5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F76A37" w:rsidRPr="008131E5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813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1E5" w:rsidRPr="008131E5">
        <w:rPr>
          <w:rFonts w:ascii="Times New Roman" w:hAnsi="Times New Roman" w:cs="Times New Roman"/>
          <w:sz w:val="28"/>
          <w:szCs w:val="28"/>
          <w:lang w:val="uk-UA"/>
        </w:rPr>
        <w:t xml:space="preserve">Керівництво сільським будинком культури здійснюється директором сільського будинку культури, що призначається наказом </w:t>
      </w:r>
      <w:r w:rsidR="00ED6F93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«Центр культури та дозвілля» Могилів-Подільської міської ради</w:t>
      </w:r>
      <w:r w:rsidR="00E22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C98" w:rsidRPr="00E22C9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 w:rsidR="00E22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1E5" w:rsidRPr="008131E5">
        <w:rPr>
          <w:rFonts w:ascii="Times New Roman" w:hAnsi="Times New Roman" w:cs="Times New Roman"/>
          <w:sz w:val="28"/>
          <w:szCs w:val="28"/>
          <w:lang w:val="uk-UA"/>
        </w:rPr>
        <w:t>(надалі Орган управління), як Орган уповноважений ЗАСНОВНИКОМ.</w:t>
      </w:r>
    </w:p>
    <w:p w:rsidR="00FD09D0" w:rsidRPr="00225E99" w:rsidRDefault="00FD09D0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267A27" w:rsidRDefault="00BC6BC1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4.2</w:t>
      </w:r>
      <w:r w:rsidR="00F76A37" w:rsidRPr="00FD09D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F5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>Директор сільського будинку</w:t>
      </w:r>
      <w:r w:rsidR="00267A27">
        <w:rPr>
          <w:rFonts w:ascii="Times New Roman" w:hAnsi="Times New Roman" w:cs="Times New Roman"/>
          <w:sz w:val="28"/>
          <w:szCs w:val="28"/>
          <w:lang w:val="uk-UA"/>
        </w:rPr>
        <w:t xml:space="preserve"> культури:</w:t>
      </w:r>
    </w:p>
    <w:p w:rsidR="00267A27" w:rsidRDefault="00267A27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здійснює керівницт</w:t>
      </w:r>
      <w:r>
        <w:rPr>
          <w:rFonts w:ascii="Times New Roman" w:hAnsi="Times New Roman" w:cs="Times New Roman"/>
          <w:sz w:val="28"/>
          <w:szCs w:val="28"/>
          <w:lang w:val="uk-UA"/>
        </w:rPr>
        <w:t>во колективом закладу культури;</w:t>
      </w:r>
    </w:p>
    <w:p w:rsidR="00FD09D0" w:rsidRDefault="00267A27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забезпечує контроль за виконанням планів, програм, культурно-</w:t>
      </w:r>
      <w:proofErr w:type="spellStart"/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дозвіллєвих</w:t>
      </w:r>
      <w:proofErr w:type="spellEnd"/>
      <w:r w:rsidR="00FD09D0">
        <w:rPr>
          <w:rFonts w:ascii="Times New Roman" w:hAnsi="Times New Roman" w:cs="Times New Roman"/>
          <w:sz w:val="28"/>
          <w:szCs w:val="28"/>
          <w:lang w:val="uk-UA"/>
        </w:rPr>
        <w:t xml:space="preserve"> заходів, організаційно-масової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та орган</w:t>
      </w:r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>ізаційно-методичної роботи будинку культури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, його формувань, створює необхідні умови для розвитку народної творчості, </w:t>
      </w:r>
      <w:proofErr w:type="spellStart"/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культурнодозвіллєвої</w:t>
      </w:r>
      <w:proofErr w:type="spellEnd"/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відповідно до запит</w:t>
      </w:r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ів населення; </w:t>
      </w:r>
    </w:p>
    <w:p w:rsidR="00193538" w:rsidRDefault="00FA0CE8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>представляє будинок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у всіх підприємствах, установах та організація</w:t>
      </w:r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>х і відповідає перед власником за результати діяльності будинку культури</w:t>
      </w:r>
      <w:r w:rsidR="0019353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D09D0" w:rsidRDefault="00193538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погоджує посадо</w:t>
      </w:r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>ві обов’язки працівників будинку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культури; </w:t>
      </w:r>
    </w:p>
    <w:p w:rsidR="006401BE" w:rsidRDefault="00FA0CE8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несе відповідальність з</w:t>
      </w:r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>а виконання покладених на будинок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завдань, стан і збереження майна, переданого</w:t>
      </w:r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в оперативне управління будинку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культури. </w:t>
      </w:r>
    </w:p>
    <w:p w:rsidR="00ED6F93" w:rsidRDefault="00ED6F93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ED6F93" w:rsidRPr="00ED6F93" w:rsidRDefault="00ED6F93" w:rsidP="00ED6F93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D6F93">
        <w:rPr>
          <w:rFonts w:ascii="Times New Roman" w:hAnsi="Times New Roman" w:cs="Times New Roman"/>
          <w:b/>
          <w:sz w:val="28"/>
          <w:szCs w:val="28"/>
          <w:lang w:val="uk-UA"/>
        </w:rPr>
        <w:t>4.3.</w:t>
      </w:r>
      <w:r w:rsidRPr="00ED6F93">
        <w:rPr>
          <w:rFonts w:ascii="Times New Roman" w:hAnsi="Times New Roman" w:cs="Times New Roman"/>
          <w:sz w:val="28"/>
          <w:szCs w:val="28"/>
          <w:lang w:val="uk-UA"/>
        </w:rPr>
        <w:t xml:space="preserve"> Посадові інструкції працівників закладу розробляються керівником відповідно до завдань покладених на клуб, затверджуються директором </w:t>
      </w:r>
      <w:bookmarkStart w:id="1" w:name="_Hlk131429549"/>
      <w:r w:rsidRPr="00ED6F93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«Центр культури та дозвілля» Могилів-Подільської міської ради</w:t>
      </w:r>
      <w:bookmarkEnd w:id="1"/>
      <w:r w:rsidR="00E22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C98" w:rsidRPr="00E22C9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 w:rsidRPr="00ED6F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D6F93" w:rsidRDefault="00ED6F93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FD09D0" w:rsidRDefault="00FD09D0" w:rsidP="00225E99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401BE" w:rsidRPr="00225E99" w:rsidRDefault="0005438E" w:rsidP="00225E9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5E9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8606E">
        <w:rPr>
          <w:rFonts w:ascii="Times New Roman" w:hAnsi="Times New Roman" w:cs="Times New Roman"/>
          <w:b/>
          <w:sz w:val="28"/>
          <w:szCs w:val="28"/>
          <w:lang w:val="uk-UA"/>
        </w:rPr>
        <w:t>.Фінансування</w:t>
      </w:r>
      <w:r w:rsidR="00BC6B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5962" w:rsidRPr="00225E99">
        <w:rPr>
          <w:rFonts w:ascii="Times New Roman" w:hAnsi="Times New Roman" w:cs="Times New Roman"/>
          <w:b/>
          <w:sz w:val="28"/>
          <w:szCs w:val="28"/>
          <w:lang w:val="uk-UA"/>
        </w:rPr>
        <w:t>сільського будинку</w:t>
      </w:r>
      <w:r w:rsidRPr="00225E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культури</w:t>
      </w:r>
    </w:p>
    <w:p w:rsidR="00225E99" w:rsidRDefault="00225E99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6401BE" w:rsidRDefault="0005438E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FD09D0">
        <w:rPr>
          <w:rFonts w:ascii="Times New Roman" w:hAnsi="Times New Roman" w:cs="Times New Roman"/>
          <w:b/>
          <w:sz w:val="28"/>
          <w:szCs w:val="28"/>
          <w:lang w:val="uk-UA"/>
        </w:rPr>
        <w:t>5.1</w:t>
      </w:r>
      <w:r w:rsidR="00EE5962" w:rsidRPr="00FD09D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F5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5962" w:rsidRPr="00225E99">
        <w:rPr>
          <w:rFonts w:ascii="Times New Roman" w:hAnsi="Times New Roman" w:cs="Times New Roman"/>
          <w:sz w:val="28"/>
          <w:szCs w:val="28"/>
          <w:lang w:val="uk-UA"/>
        </w:rPr>
        <w:t>Фінансування сільського будинку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здійснюється за рахунок коштів бюджету</w:t>
      </w:r>
      <w:r w:rsidR="0014387F">
        <w:rPr>
          <w:rFonts w:ascii="Times New Roman" w:hAnsi="Times New Roman" w:cs="Times New Roman"/>
          <w:sz w:val="28"/>
          <w:szCs w:val="28"/>
          <w:lang w:val="uk-UA"/>
        </w:rPr>
        <w:t xml:space="preserve"> Могилів-Подільської міської територіальної громади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, додаткових джерел фінансування та інших надходжень, не заборонених чинним законодавством. </w:t>
      </w:r>
    </w:p>
    <w:p w:rsidR="00FD09D0" w:rsidRPr="00225E99" w:rsidRDefault="00FD09D0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312E24" w:rsidRDefault="0005438E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FD09D0">
        <w:rPr>
          <w:rFonts w:ascii="Times New Roman" w:hAnsi="Times New Roman" w:cs="Times New Roman"/>
          <w:b/>
          <w:sz w:val="28"/>
          <w:szCs w:val="28"/>
          <w:lang w:val="uk-UA"/>
        </w:rPr>
        <w:t>5.2.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Додатковими джерелами форм</w:t>
      </w:r>
      <w:r w:rsidR="00502763" w:rsidRPr="00225E99">
        <w:rPr>
          <w:rFonts w:ascii="Times New Roman" w:hAnsi="Times New Roman" w:cs="Times New Roman"/>
          <w:sz w:val="28"/>
          <w:szCs w:val="28"/>
          <w:lang w:val="uk-UA"/>
        </w:rPr>
        <w:t>ування коштів сільського будинку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є: </w:t>
      </w:r>
    </w:p>
    <w:p w:rsidR="00502763" w:rsidRDefault="00312E24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кошти, одержані від надання платних послуг відповідно до чинного законодавства; добровільні грошові внески, матеріальні цінності підприємств, установ, організацій та окремих гр</w:t>
      </w:r>
      <w:r w:rsidR="00502763" w:rsidRPr="00225E99">
        <w:rPr>
          <w:rFonts w:ascii="Times New Roman" w:hAnsi="Times New Roman" w:cs="Times New Roman"/>
          <w:sz w:val="28"/>
          <w:szCs w:val="28"/>
          <w:lang w:val="uk-UA"/>
        </w:rPr>
        <w:t>омадян. Кошти, отримані будинку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з додаткових джерел фінансування, використовуються для провадження діяльності, передбаченої цим Положенням. </w:t>
      </w:r>
    </w:p>
    <w:p w:rsidR="00FD09D0" w:rsidRPr="00225E99" w:rsidRDefault="00FD09D0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6401BE" w:rsidRDefault="0005438E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FD09D0">
        <w:rPr>
          <w:rFonts w:ascii="Times New Roman" w:hAnsi="Times New Roman" w:cs="Times New Roman"/>
          <w:b/>
          <w:sz w:val="28"/>
          <w:szCs w:val="28"/>
          <w:lang w:val="uk-UA"/>
        </w:rPr>
        <w:t>5.3.</w:t>
      </w:r>
      <w:r w:rsidR="00CF5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02763" w:rsidRPr="00225E99">
        <w:rPr>
          <w:rFonts w:ascii="Times New Roman" w:hAnsi="Times New Roman" w:cs="Times New Roman"/>
          <w:sz w:val="28"/>
          <w:szCs w:val="28"/>
          <w:lang w:val="uk-UA"/>
        </w:rPr>
        <w:t>атеріально-технічна база будинку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включає приміщення, споруди, обладнання, засоби зв’язку, земельні ділянки, рухоме і нерухоме майно, що перебуває в його користуванні. </w:t>
      </w:r>
    </w:p>
    <w:p w:rsidR="00FD09D0" w:rsidRPr="00225E99" w:rsidRDefault="00FD09D0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FD09D0" w:rsidRDefault="0005438E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FD09D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502763" w:rsidRPr="00FD09D0">
        <w:rPr>
          <w:rFonts w:ascii="Times New Roman" w:hAnsi="Times New Roman" w:cs="Times New Roman"/>
          <w:b/>
          <w:sz w:val="28"/>
          <w:szCs w:val="28"/>
          <w:lang w:val="uk-UA"/>
        </w:rPr>
        <w:t>.4.</w:t>
      </w:r>
      <w:r w:rsidR="00CF5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02763" w:rsidRPr="00225E99">
        <w:rPr>
          <w:rFonts w:ascii="Times New Roman" w:hAnsi="Times New Roman" w:cs="Times New Roman"/>
          <w:sz w:val="28"/>
          <w:szCs w:val="28"/>
          <w:lang w:val="uk-UA"/>
        </w:rPr>
        <w:t>Приміщення сільського будинку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перебуває на</w:t>
      </w:r>
      <w:r w:rsidR="00502763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балансі </w:t>
      </w:r>
    </w:p>
    <w:p w:rsidR="006401BE" w:rsidRDefault="00BC6BC1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культури та інформаційної діяльності </w:t>
      </w:r>
      <w:r w:rsidR="00502763" w:rsidRPr="00225E99">
        <w:rPr>
          <w:rFonts w:ascii="Times New Roman" w:hAnsi="Times New Roman" w:cs="Times New Roman"/>
          <w:sz w:val="28"/>
          <w:szCs w:val="28"/>
          <w:lang w:val="uk-UA"/>
        </w:rPr>
        <w:t>Могилів-Подільської міської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ради. </w:t>
      </w:r>
    </w:p>
    <w:p w:rsidR="00FD09D0" w:rsidRPr="00225E99" w:rsidRDefault="00FD09D0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6401BE" w:rsidRDefault="0005438E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FD09D0">
        <w:rPr>
          <w:rFonts w:ascii="Times New Roman" w:hAnsi="Times New Roman" w:cs="Times New Roman"/>
          <w:b/>
          <w:sz w:val="28"/>
          <w:szCs w:val="28"/>
          <w:lang w:val="uk-UA"/>
        </w:rPr>
        <w:t>5.5.</w:t>
      </w:r>
      <w:r w:rsidR="00CF5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>Веденн</w:t>
      </w:r>
      <w:r w:rsidR="00502763" w:rsidRPr="00225E99">
        <w:rPr>
          <w:rFonts w:ascii="Times New Roman" w:hAnsi="Times New Roman" w:cs="Times New Roman"/>
          <w:sz w:val="28"/>
          <w:szCs w:val="28"/>
          <w:lang w:val="uk-UA"/>
        </w:rPr>
        <w:t>я звітності в сільському будинку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здійснюється у порядку, визначеному нормативно-правовими актами. </w:t>
      </w:r>
    </w:p>
    <w:p w:rsidR="00225E99" w:rsidRDefault="00225E99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6401BE" w:rsidRPr="00225E99" w:rsidRDefault="0005438E" w:rsidP="00225E9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5E99">
        <w:rPr>
          <w:rFonts w:ascii="Times New Roman" w:hAnsi="Times New Roman" w:cs="Times New Roman"/>
          <w:b/>
          <w:sz w:val="28"/>
          <w:szCs w:val="28"/>
          <w:lang w:val="uk-UA"/>
        </w:rPr>
        <w:t>6. Припин</w:t>
      </w:r>
      <w:r w:rsidR="00502763" w:rsidRPr="00225E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ення діяльності </w:t>
      </w:r>
      <w:r w:rsidR="00FD09D0">
        <w:rPr>
          <w:rFonts w:ascii="Times New Roman" w:hAnsi="Times New Roman" w:cs="Times New Roman"/>
          <w:b/>
          <w:sz w:val="28"/>
          <w:szCs w:val="28"/>
          <w:lang w:val="uk-UA"/>
        </w:rPr>
        <w:t>сільського будинку культури</w:t>
      </w:r>
    </w:p>
    <w:p w:rsidR="00225E99" w:rsidRDefault="00225E99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FD09D0" w:rsidRDefault="0005438E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FD09D0">
        <w:rPr>
          <w:rFonts w:ascii="Times New Roman" w:hAnsi="Times New Roman" w:cs="Times New Roman"/>
          <w:b/>
          <w:sz w:val="28"/>
          <w:szCs w:val="28"/>
          <w:lang w:val="uk-UA"/>
        </w:rPr>
        <w:t>6.1.</w:t>
      </w:r>
      <w:r w:rsidR="00CF5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>Припинен</w:t>
      </w:r>
      <w:r w:rsidR="00502763" w:rsidRPr="00225E99">
        <w:rPr>
          <w:rFonts w:ascii="Times New Roman" w:hAnsi="Times New Roman" w:cs="Times New Roman"/>
          <w:sz w:val="28"/>
          <w:szCs w:val="28"/>
          <w:lang w:val="uk-UA"/>
        </w:rPr>
        <w:t>ня діяльності сільського будинку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та його закриття здій</w:t>
      </w:r>
      <w:r w:rsidR="00502763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снюється: </w:t>
      </w:r>
    </w:p>
    <w:p w:rsidR="00F76A82" w:rsidRDefault="00141BD0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C6B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2763" w:rsidRPr="00225E99">
        <w:rPr>
          <w:rFonts w:ascii="Times New Roman" w:hAnsi="Times New Roman" w:cs="Times New Roman"/>
          <w:sz w:val="28"/>
          <w:szCs w:val="28"/>
          <w:lang w:val="uk-UA"/>
        </w:rPr>
        <w:t>за рішенням</w:t>
      </w:r>
      <w:r w:rsidR="00BC6BC1">
        <w:rPr>
          <w:rFonts w:ascii="Times New Roman" w:hAnsi="Times New Roman" w:cs="Times New Roman"/>
          <w:sz w:val="28"/>
          <w:szCs w:val="28"/>
          <w:lang w:val="uk-UA"/>
        </w:rPr>
        <w:t xml:space="preserve"> Засновника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D09D0" w:rsidRDefault="00F76A82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за рішенн</w:t>
      </w:r>
      <w:r w:rsidR="00502763" w:rsidRPr="00225E99">
        <w:rPr>
          <w:rFonts w:ascii="Times New Roman" w:hAnsi="Times New Roman" w:cs="Times New Roman"/>
          <w:sz w:val="28"/>
          <w:szCs w:val="28"/>
          <w:lang w:val="uk-UA"/>
        </w:rPr>
        <w:t>ям суду, якщо діяльність будинку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</w:t>
      </w:r>
    </w:p>
    <w:p w:rsidR="00FD09D0" w:rsidRDefault="0005438E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суперечить чинному законодавству, меті його створення, Положенню; </w:t>
      </w:r>
    </w:p>
    <w:p w:rsidR="00FD09D0" w:rsidRDefault="0005438E" w:rsidP="00BC6BC1">
      <w:pPr>
        <w:pStyle w:val="a4"/>
        <w:numPr>
          <w:ilvl w:val="0"/>
          <w:numId w:val="3"/>
        </w:numPr>
        <w:ind w:left="142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225E99">
        <w:rPr>
          <w:rFonts w:ascii="Times New Roman" w:hAnsi="Times New Roman" w:cs="Times New Roman"/>
          <w:sz w:val="28"/>
          <w:szCs w:val="28"/>
          <w:lang w:val="uk-UA"/>
        </w:rPr>
        <w:t>у зв’язку з лі</w:t>
      </w:r>
      <w:r w:rsidR="00502763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квідацією </w:t>
      </w:r>
      <w:r w:rsidR="00BC6BC1">
        <w:rPr>
          <w:rFonts w:ascii="Times New Roman" w:hAnsi="Times New Roman" w:cs="Times New Roman"/>
          <w:sz w:val="28"/>
          <w:szCs w:val="28"/>
          <w:lang w:val="uk-UA"/>
        </w:rPr>
        <w:t>організації - Засновника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01BE" w:rsidRPr="00225E99" w:rsidRDefault="006401BE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9E1D93" w:rsidRPr="00225E99" w:rsidRDefault="0005438E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FD09D0">
        <w:rPr>
          <w:rFonts w:ascii="Times New Roman" w:hAnsi="Times New Roman" w:cs="Times New Roman"/>
          <w:b/>
          <w:sz w:val="28"/>
          <w:szCs w:val="28"/>
          <w:lang w:val="uk-UA"/>
        </w:rPr>
        <w:t>6.2.</w:t>
      </w:r>
      <w:r w:rsidR="00CF5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>Рішення про припинення діяльності</w:t>
      </w:r>
      <w:r w:rsidR="00C62B7A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або закриття сільського будинку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затверджуєтьс</w:t>
      </w:r>
      <w:r w:rsidR="00C62B7A" w:rsidRPr="00225E99">
        <w:rPr>
          <w:rFonts w:ascii="Times New Roman" w:hAnsi="Times New Roman" w:cs="Times New Roman"/>
          <w:sz w:val="28"/>
          <w:szCs w:val="28"/>
          <w:lang w:val="uk-UA"/>
        </w:rPr>
        <w:t>я рішенням сесії Могилів-Подільсь</w:t>
      </w:r>
      <w:r w:rsidR="00EF1B11" w:rsidRPr="00225E99">
        <w:rPr>
          <w:rFonts w:ascii="Times New Roman" w:hAnsi="Times New Roman" w:cs="Times New Roman"/>
          <w:sz w:val="28"/>
          <w:szCs w:val="28"/>
          <w:lang w:val="uk-UA"/>
        </w:rPr>
        <w:t>кої</w:t>
      </w:r>
      <w:r w:rsidR="00C62B7A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місь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>кої ради.</w:t>
      </w:r>
    </w:p>
    <w:p w:rsidR="00CD12CA" w:rsidRDefault="00CD12CA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E20921" w:rsidRDefault="00E20921" w:rsidP="00E20921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E20921" w:rsidRDefault="00E20921" w:rsidP="00E20921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культури та інформаційної </w:t>
      </w:r>
    </w:p>
    <w:p w:rsidR="00E20921" w:rsidRDefault="00E20921" w:rsidP="00E20921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діяльності Могилів-Подільської </w:t>
      </w:r>
    </w:p>
    <w:p w:rsidR="00E20921" w:rsidRDefault="00E20921" w:rsidP="00E20921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Ольга СЛУЖАЛЮК                                                                                              </w:t>
      </w:r>
    </w:p>
    <w:p w:rsidR="00E22C98" w:rsidRPr="00225E99" w:rsidRDefault="00E22C98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E270EB" w:rsidRPr="00790372" w:rsidRDefault="008F378E" w:rsidP="00790372">
      <w:pPr>
        <w:pStyle w:val="a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5E99">
        <w:rPr>
          <w:rFonts w:ascii="Times New Roman" w:eastAsia="Calibri" w:hAnsi="Times New Roman" w:cs="Times New Roman"/>
          <w:sz w:val="28"/>
          <w:szCs w:val="28"/>
          <w:lang w:val="uk-UA"/>
        </w:rPr>
        <w:t>Секретар міської ради                                                        Тетяна БОРИСОВА</w:t>
      </w:r>
      <w:bookmarkStart w:id="2" w:name="_GoBack"/>
      <w:bookmarkEnd w:id="2"/>
    </w:p>
    <w:sectPr w:rsidR="00E270EB" w:rsidRPr="00790372" w:rsidSect="00FD09D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4AED"/>
    <w:multiLevelType w:val="hybridMultilevel"/>
    <w:tmpl w:val="2E8E5484"/>
    <w:lvl w:ilvl="0" w:tplc="716EEA3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8680F"/>
    <w:multiLevelType w:val="hybridMultilevel"/>
    <w:tmpl w:val="17F0D044"/>
    <w:lvl w:ilvl="0" w:tplc="C7802A1E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52125"/>
    <w:multiLevelType w:val="hybridMultilevel"/>
    <w:tmpl w:val="A4AA8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F6A"/>
    <w:rsid w:val="0005438E"/>
    <w:rsid w:val="000547BC"/>
    <w:rsid w:val="000570F4"/>
    <w:rsid w:val="00084482"/>
    <w:rsid w:val="0008606E"/>
    <w:rsid w:val="000A2EF5"/>
    <w:rsid w:val="00127394"/>
    <w:rsid w:val="00132B86"/>
    <w:rsid w:val="00141BD0"/>
    <w:rsid w:val="0014387F"/>
    <w:rsid w:val="00193538"/>
    <w:rsid w:val="001F55FF"/>
    <w:rsid w:val="00225E99"/>
    <w:rsid w:val="00267A27"/>
    <w:rsid w:val="002966A1"/>
    <w:rsid w:val="00312E24"/>
    <w:rsid w:val="003D7BC5"/>
    <w:rsid w:val="003E293C"/>
    <w:rsid w:val="00443F6A"/>
    <w:rsid w:val="0045623E"/>
    <w:rsid w:val="004A4080"/>
    <w:rsid w:val="004A6599"/>
    <w:rsid w:val="004B0268"/>
    <w:rsid w:val="00502763"/>
    <w:rsid w:val="005067CF"/>
    <w:rsid w:val="00513031"/>
    <w:rsid w:val="005A0FC6"/>
    <w:rsid w:val="00617653"/>
    <w:rsid w:val="006351D0"/>
    <w:rsid w:val="006401BE"/>
    <w:rsid w:val="00673E0E"/>
    <w:rsid w:val="00676FE5"/>
    <w:rsid w:val="006F3AAA"/>
    <w:rsid w:val="00761658"/>
    <w:rsid w:val="00790372"/>
    <w:rsid w:val="007C485C"/>
    <w:rsid w:val="007D7397"/>
    <w:rsid w:val="008131E5"/>
    <w:rsid w:val="008F378E"/>
    <w:rsid w:val="00975C3F"/>
    <w:rsid w:val="009E1D93"/>
    <w:rsid w:val="00A51E5F"/>
    <w:rsid w:val="00A63122"/>
    <w:rsid w:val="00AD233D"/>
    <w:rsid w:val="00BC1499"/>
    <w:rsid w:val="00BC6BC1"/>
    <w:rsid w:val="00BE4E6F"/>
    <w:rsid w:val="00C502FC"/>
    <w:rsid w:val="00C62B7A"/>
    <w:rsid w:val="00CD12CA"/>
    <w:rsid w:val="00CF5245"/>
    <w:rsid w:val="00D16DEC"/>
    <w:rsid w:val="00D23271"/>
    <w:rsid w:val="00D43E71"/>
    <w:rsid w:val="00D70E51"/>
    <w:rsid w:val="00D84190"/>
    <w:rsid w:val="00E11030"/>
    <w:rsid w:val="00E20921"/>
    <w:rsid w:val="00E22C98"/>
    <w:rsid w:val="00E270EB"/>
    <w:rsid w:val="00E61D64"/>
    <w:rsid w:val="00EB233B"/>
    <w:rsid w:val="00EB2BBB"/>
    <w:rsid w:val="00ED6F93"/>
    <w:rsid w:val="00EE5962"/>
    <w:rsid w:val="00EF1B11"/>
    <w:rsid w:val="00F76A37"/>
    <w:rsid w:val="00F76A82"/>
    <w:rsid w:val="00FA0CE8"/>
    <w:rsid w:val="00FD0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69C2"/>
  <w15:docId w15:val="{4AB2BA47-A4B9-4F60-8F42-59B948D7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78E"/>
    <w:pPr>
      <w:ind w:left="720"/>
      <w:contextualSpacing/>
    </w:pPr>
  </w:style>
  <w:style w:type="paragraph" w:styleId="a4">
    <w:name w:val="No Spacing"/>
    <w:uiPriority w:val="1"/>
    <w:qFormat/>
    <w:rsid w:val="00225E9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76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76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614C7-37B1-4FCA-9B5F-AD1DA662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1348</Words>
  <Characters>7687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VnHP4</dc:creator>
  <cp:keywords/>
  <dc:description/>
  <cp:lastModifiedBy>User</cp:lastModifiedBy>
  <cp:revision>47</cp:revision>
  <cp:lastPrinted>2023-06-14T08:31:00Z</cp:lastPrinted>
  <dcterms:created xsi:type="dcterms:W3CDTF">2021-02-03T15:21:00Z</dcterms:created>
  <dcterms:modified xsi:type="dcterms:W3CDTF">2023-06-14T11:30:00Z</dcterms:modified>
</cp:coreProperties>
</file>